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995FA" w14:textId="1DD805BE" w:rsidR="00733D7D" w:rsidRPr="00E4420B" w:rsidRDefault="00DB5F06" w:rsidP="00597E7C">
      <w:r w:rsidRPr="005F0F8F">
        <w:rPr>
          <w:i/>
          <w:iCs/>
        </w:rPr>
        <w:t>Aboriginal Heritage Act 2006</w:t>
      </w:r>
      <w:r w:rsidRPr="00733D7D">
        <w:t xml:space="preserve"> – Section 1</w:t>
      </w:r>
      <w:r w:rsidR="009251D5">
        <w:t>89</w:t>
      </w:r>
    </w:p>
    <w:p w14:paraId="6B5B6538" w14:textId="51FC6A5C" w:rsidR="00137CEC" w:rsidRPr="00FC00B4" w:rsidRDefault="002C0347" w:rsidP="00597E7C">
      <w:pPr>
        <w:pStyle w:val="Heading1"/>
      </w:pPr>
      <w:r w:rsidRPr="00FC00B4">
        <w:t>A</w:t>
      </w:r>
      <w:r w:rsidR="000F4829" w:rsidRPr="00FC00B4">
        <w:t xml:space="preserve">pplication </w:t>
      </w:r>
      <w:r w:rsidR="006A2C54" w:rsidRPr="00FC00B4">
        <w:t xml:space="preserve">to meet </w:t>
      </w:r>
      <w:r w:rsidR="006A2C54" w:rsidRPr="00A532B3">
        <w:t>the</w:t>
      </w:r>
      <w:r w:rsidR="006A2C54" w:rsidRPr="00FC00B4">
        <w:t xml:space="preserve"> </w:t>
      </w:r>
      <w:r w:rsidR="00692235" w:rsidRPr="00FC00B4">
        <w:t>Minis</w:t>
      </w:r>
      <w:r w:rsidR="00F208B9" w:rsidRPr="00FC00B4">
        <w:t>te</w:t>
      </w:r>
      <w:r w:rsidR="00692235" w:rsidRPr="00FC00B4">
        <w:t xml:space="preserve">r’s Guidelines </w:t>
      </w:r>
      <w:r w:rsidR="00F208B9" w:rsidRPr="00FC00B4">
        <w:t xml:space="preserve">on </w:t>
      </w:r>
      <w:r w:rsidR="000F4829" w:rsidRPr="00FC00B4">
        <w:t xml:space="preserve">Heritage </w:t>
      </w:r>
      <w:r w:rsidR="000F4829" w:rsidRPr="00096266">
        <w:t>Advisor</w:t>
      </w:r>
      <w:r w:rsidR="006A2C54" w:rsidRPr="00FC00B4">
        <w:t xml:space="preserve"> Qualifications and Experience</w:t>
      </w:r>
      <w:r w:rsidR="00AB64AD" w:rsidRPr="00FC00B4">
        <w:t xml:space="preserve"> </w:t>
      </w:r>
    </w:p>
    <w:p w14:paraId="268FA37B" w14:textId="4C8CB9BD" w:rsidR="00074962" w:rsidRPr="00597E7C" w:rsidRDefault="000F4829" w:rsidP="00BF7D04">
      <w:pPr>
        <w:pStyle w:val="ExplanatoryNormal"/>
      </w:pPr>
      <w:r>
        <w:t xml:space="preserve">This form </w:t>
      </w:r>
      <w:r w:rsidR="009348B6">
        <w:t>sets out</w:t>
      </w:r>
      <w:r>
        <w:t xml:space="preserve"> the information to be provided by a person seeking </w:t>
      </w:r>
      <w:r w:rsidR="0038102B">
        <w:t xml:space="preserve">to </w:t>
      </w:r>
      <w:r w:rsidR="00A14455">
        <w:t>meet the</w:t>
      </w:r>
      <w:r w:rsidR="00C70142">
        <w:t xml:space="preserve"> </w:t>
      </w:r>
      <w:r w:rsidR="00787A14" w:rsidRPr="42995518">
        <w:rPr>
          <w:color w:val="632423" w:themeColor="accent2" w:themeShade="80"/>
        </w:rPr>
        <w:t>Minister’s Guidelines on Heritage Advisor Qualifications and Experience</w:t>
      </w:r>
      <w:r w:rsidR="00E56321">
        <w:t xml:space="preserve">, </w:t>
      </w:r>
      <w:r w:rsidR="001A2A0A">
        <w:t xml:space="preserve">which were </w:t>
      </w:r>
      <w:r w:rsidR="004F5223">
        <w:t xml:space="preserve">published in the Government Gazette on </w:t>
      </w:r>
      <w:r w:rsidR="005D665A">
        <w:t>22 March 2024.</w:t>
      </w:r>
      <w:r w:rsidR="00E56321">
        <w:t xml:space="preserve"> The Minister’s Guidelines </w:t>
      </w:r>
      <w:r w:rsidR="00291A97">
        <w:t xml:space="preserve">provide guidance </w:t>
      </w:r>
      <w:r w:rsidR="008B2140">
        <w:t xml:space="preserve">on </w:t>
      </w:r>
      <w:r w:rsidR="009E191E">
        <w:t>the appropriate qualifications and experience</w:t>
      </w:r>
      <w:r w:rsidR="00403496">
        <w:t xml:space="preserve">, or </w:t>
      </w:r>
      <w:r w:rsidR="42018662">
        <w:t xml:space="preserve">extensive experience or </w:t>
      </w:r>
      <w:r w:rsidR="00403496">
        <w:t>knowledge,</w:t>
      </w:r>
      <w:r w:rsidR="009E191E">
        <w:t xml:space="preserve"> </w:t>
      </w:r>
      <w:r w:rsidR="00032CA6">
        <w:t>that</w:t>
      </w:r>
      <w:r w:rsidR="009E191E">
        <w:t xml:space="preserve"> </w:t>
      </w:r>
      <w:r w:rsidR="008B2140">
        <w:t>section 189</w:t>
      </w:r>
      <w:r w:rsidR="2995DA98">
        <w:t>(1)</w:t>
      </w:r>
      <w:r w:rsidR="008B2140">
        <w:t xml:space="preserve"> of the </w:t>
      </w:r>
      <w:r w:rsidR="008B2140" w:rsidRPr="42995518">
        <w:rPr>
          <w:i/>
          <w:iCs/>
        </w:rPr>
        <w:t>Aboriginal Heritage Act 2006</w:t>
      </w:r>
      <w:r w:rsidR="008B2140">
        <w:t xml:space="preserve"> (Vic) (the Act) requires </w:t>
      </w:r>
      <w:r w:rsidR="009E191E">
        <w:t>Heritage Advisors</w:t>
      </w:r>
      <w:r w:rsidR="00032CA6">
        <w:t xml:space="preserve"> </w:t>
      </w:r>
      <w:r w:rsidR="008B2140">
        <w:t xml:space="preserve">to </w:t>
      </w:r>
      <w:r w:rsidR="00F66BAE">
        <w:t>hold</w:t>
      </w:r>
      <w:r w:rsidR="00013DC9">
        <w:t>.</w:t>
      </w:r>
      <w:r w:rsidR="00700C60">
        <w:t xml:space="preserve"> </w:t>
      </w:r>
    </w:p>
    <w:p w14:paraId="3864667F" w14:textId="3E0B082C" w:rsidR="00CA656C" w:rsidRPr="00597E7C" w:rsidRDefault="002013A1" w:rsidP="00597E7C">
      <w:pPr>
        <w:pStyle w:val="ExplanatoryNormal"/>
      </w:pPr>
      <w:r w:rsidRPr="00597E7C">
        <w:t>T</w:t>
      </w:r>
      <w:r w:rsidR="008C4B00" w:rsidRPr="00597E7C">
        <w:t>o</w:t>
      </w:r>
      <w:r w:rsidR="00F040D8" w:rsidRPr="00597E7C">
        <w:t xml:space="preserve"> </w:t>
      </w:r>
      <w:r w:rsidR="00B94291" w:rsidRPr="00597E7C">
        <w:t>be en</w:t>
      </w:r>
      <w:r w:rsidR="00F040D8" w:rsidRPr="00597E7C">
        <w:t>gag</w:t>
      </w:r>
      <w:r w:rsidR="00B94291" w:rsidRPr="00597E7C">
        <w:t xml:space="preserve">ed as a </w:t>
      </w:r>
      <w:r w:rsidR="008C27E6" w:rsidRPr="00597E7C">
        <w:t>Heritage Advisor</w:t>
      </w:r>
      <w:r w:rsidR="00843E14">
        <w:t>,</w:t>
      </w:r>
      <w:r w:rsidR="004D5F38" w:rsidRPr="00597E7C">
        <w:t xml:space="preserve"> </w:t>
      </w:r>
      <w:r w:rsidR="008C4B00" w:rsidRPr="00597E7C">
        <w:t>you must</w:t>
      </w:r>
      <w:r w:rsidR="00F040D8" w:rsidRPr="00597E7C">
        <w:t xml:space="preserve"> ei</w:t>
      </w:r>
      <w:r w:rsidR="00DC29C7" w:rsidRPr="00597E7C">
        <w:t>t</w:t>
      </w:r>
      <w:r w:rsidR="00F040D8" w:rsidRPr="00597E7C">
        <w:t>her</w:t>
      </w:r>
      <w:r w:rsidR="00A05B2D" w:rsidRPr="00597E7C">
        <w:t xml:space="preserve">: </w:t>
      </w:r>
    </w:p>
    <w:p w14:paraId="2F18D4F9" w14:textId="447AA9D7" w:rsidR="00CA656C" w:rsidRPr="00597E7C" w:rsidRDefault="008C4B00" w:rsidP="00FA5FFA">
      <w:pPr>
        <w:pStyle w:val="ExplanatoryNormal"/>
        <w:numPr>
          <w:ilvl w:val="0"/>
          <w:numId w:val="10"/>
        </w:numPr>
      </w:pPr>
      <w:r w:rsidRPr="00597E7C">
        <w:t>be</w:t>
      </w:r>
      <w:r w:rsidR="00A30E36" w:rsidRPr="00597E7C">
        <w:t xml:space="preserve"> </w:t>
      </w:r>
      <w:r w:rsidR="000F4829" w:rsidRPr="00597E7C">
        <w:t>appropriately qualified</w:t>
      </w:r>
      <w:r w:rsidR="00157AE1" w:rsidRPr="00597E7C">
        <w:t xml:space="preserve"> and </w:t>
      </w:r>
      <w:r w:rsidR="00157AE1" w:rsidRPr="00CE6884">
        <w:t>experienced</w:t>
      </w:r>
      <w:r w:rsidR="000F4829" w:rsidRPr="00597E7C">
        <w:t xml:space="preserve"> in a discipline directly relevant to the management of Aboriginal cultural heritage</w:t>
      </w:r>
      <w:r w:rsidR="00605113" w:rsidRPr="00597E7C">
        <w:t xml:space="preserve">, </w:t>
      </w:r>
      <w:r w:rsidR="000E7262" w:rsidRPr="00597E7C">
        <w:t xml:space="preserve">such as </w:t>
      </w:r>
      <w:r w:rsidR="000B06E4" w:rsidRPr="00597E7C">
        <w:t>anthropology, archaeology or history</w:t>
      </w:r>
      <w:r w:rsidR="005E1811" w:rsidRPr="00597E7C">
        <w:t xml:space="preserve"> (see section 189(1)(a)</w:t>
      </w:r>
      <w:r w:rsidR="005F0F8F">
        <w:t xml:space="preserve"> of the Act</w:t>
      </w:r>
      <w:r w:rsidR="005E1811" w:rsidRPr="00597E7C">
        <w:t>)</w:t>
      </w:r>
      <w:r w:rsidR="00077C5A">
        <w:t>;</w:t>
      </w:r>
      <w:r w:rsidR="000B06E4" w:rsidRPr="00597E7C">
        <w:t xml:space="preserve"> </w:t>
      </w:r>
      <w:r w:rsidR="000F4829" w:rsidRPr="00597E7C">
        <w:t xml:space="preserve">or </w:t>
      </w:r>
    </w:p>
    <w:p w14:paraId="5DD80C14" w14:textId="6B805CBF" w:rsidR="000D38B1" w:rsidRPr="00597E7C" w:rsidRDefault="000F4829" w:rsidP="00077C5A">
      <w:pPr>
        <w:pStyle w:val="ExplanatoryNormal"/>
        <w:numPr>
          <w:ilvl w:val="0"/>
          <w:numId w:val="10"/>
        </w:numPr>
      </w:pPr>
      <w:r w:rsidRPr="00597E7C">
        <w:t>ha</w:t>
      </w:r>
      <w:r w:rsidR="00AA2236" w:rsidRPr="00597E7C">
        <w:t>ve</w:t>
      </w:r>
      <w:r w:rsidRPr="00597E7C">
        <w:t xml:space="preserve"> extensive experience or knowledge in relation to the management of Aboriginal cultural heritage</w:t>
      </w:r>
      <w:r w:rsidR="005E1811" w:rsidRPr="00597E7C">
        <w:t xml:space="preserve"> (see section 189(1)(b)</w:t>
      </w:r>
      <w:r w:rsidR="005F0F8F">
        <w:t xml:space="preserve"> of the Act</w:t>
      </w:r>
      <w:r w:rsidR="005E1811" w:rsidRPr="00597E7C">
        <w:t>)</w:t>
      </w:r>
      <w:r w:rsidR="000D38B1" w:rsidRPr="00597E7C">
        <w:t>.</w:t>
      </w:r>
    </w:p>
    <w:p w14:paraId="23109917" w14:textId="3333897C" w:rsidR="00383069" w:rsidRPr="00597E7C" w:rsidRDefault="009A7B53" w:rsidP="00597E7C">
      <w:pPr>
        <w:pStyle w:val="ExplanatoryNormal"/>
      </w:pPr>
      <w:r w:rsidRPr="00597E7C">
        <w:t>Heritage Advisors must demonstrate</w:t>
      </w:r>
      <w:r w:rsidR="00D31491" w:rsidRPr="00597E7C">
        <w:t xml:space="preserve"> to First Peoples </w:t>
      </w:r>
      <w:r w:rsidR="001B3540" w:rsidRPr="00597E7C">
        <w:t>-</w:t>
      </w:r>
      <w:r w:rsidR="00D31491" w:rsidRPr="00597E7C">
        <w:t xml:space="preserve"> State Relations</w:t>
      </w:r>
      <w:r w:rsidR="001B3540" w:rsidRPr="00597E7C">
        <w:t xml:space="preserve"> (FPSR</w:t>
      </w:r>
      <w:r w:rsidR="00863222">
        <w:t>)</w:t>
      </w:r>
      <w:r w:rsidR="00863222">
        <w:rPr>
          <w:rStyle w:val="FootnoteReference"/>
        </w:rPr>
        <w:footnoteReference w:id="2"/>
      </w:r>
      <w:r w:rsidR="00863222">
        <w:t xml:space="preserve"> </w:t>
      </w:r>
      <w:r w:rsidR="001B3540" w:rsidRPr="00597E7C">
        <w:t>that</w:t>
      </w:r>
      <w:r w:rsidRPr="00597E7C">
        <w:t xml:space="preserve"> they meet </w:t>
      </w:r>
      <w:r w:rsidR="00DF4150" w:rsidRPr="00597E7C">
        <w:t>the Min</w:t>
      </w:r>
      <w:r w:rsidR="00F276DB" w:rsidRPr="00597E7C">
        <w:t>iste</w:t>
      </w:r>
      <w:r w:rsidR="00DF4150" w:rsidRPr="00597E7C">
        <w:t>r’s Guidelines</w:t>
      </w:r>
      <w:r w:rsidR="00CE54DF" w:rsidRPr="00597E7C">
        <w:t>, via this application</w:t>
      </w:r>
      <w:r w:rsidR="003319B6" w:rsidRPr="00597E7C">
        <w:t>,</w:t>
      </w:r>
      <w:r w:rsidR="00DF4150" w:rsidRPr="00597E7C">
        <w:t xml:space="preserve"> </w:t>
      </w:r>
      <w:r w:rsidR="001B3540" w:rsidRPr="00597E7C">
        <w:t>before they can apply</w:t>
      </w:r>
      <w:r w:rsidRPr="00597E7C">
        <w:t xml:space="preserve"> for</w:t>
      </w:r>
      <w:r w:rsidR="00F276DB" w:rsidRPr="00597E7C">
        <w:t xml:space="preserve"> an account </w:t>
      </w:r>
      <w:r w:rsidRPr="00597E7C">
        <w:t xml:space="preserve">on </w:t>
      </w:r>
      <w:r w:rsidR="00F276DB" w:rsidRPr="00597E7C">
        <w:t>the Aboriginal</w:t>
      </w:r>
      <w:r w:rsidR="00383069" w:rsidRPr="00597E7C">
        <w:t xml:space="preserve"> Cultural</w:t>
      </w:r>
      <w:r w:rsidR="00F276DB" w:rsidRPr="00597E7C">
        <w:t xml:space="preserve"> Heritage Re</w:t>
      </w:r>
      <w:r w:rsidR="4D3700E9" w:rsidRPr="00597E7C">
        <w:t>gister</w:t>
      </w:r>
      <w:r w:rsidR="00F276DB" w:rsidRPr="00597E7C">
        <w:t xml:space="preserve"> and Information System (ACHRIS</w:t>
      </w:r>
      <w:r w:rsidR="00577684" w:rsidRPr="00597E7C">
        <w:t>)</w:t>
      </w:r>
      <w:r w:rsidRPr="00597E7C">
        <w:t>.</w:t>
      </w:r>
      <w:r w:rsidR="00F276DB" w:rsidRPr="00597E7C">
        <w:t xml:space="preserve"> </w:t>
      </w:r>
    </w:p>
    <w:p w14:paraId="075AC9A7" w14:textId="0246DE78" w:rsidR="00041A8E" w:rsidRPr="00597E7C" w:rsidRDefault="0037747D" w:rsidP="00597E7C">
      <w:pPr>
        <w:pStyle w:val="ExplanatoryNormal"/>
      </w:pPr>
      <w:r w:rsidRPr="00597E7C">
        <w:t>Before completing th</w:t>
      </w:r>
      <w:r w:rsidR="00383069" w:rsidRPr="00597E7C">
        <w:t>is</w:t>
      </w:r>
      <w:r w:rsidRPr="00597E7C">
        <w:t xml:space="preserve"> application, please </w:t>
      </w:r>
      <w:r w:rsidR="00116C79" w:rsidRPr="00597E7C">
        <w:t>read</w:t>
      </w:r>
      <w:r w:rsidRPr="00597E7C">
        <w:t xml:space="preserve"> the</w:t>
      </w:r>
      <w:r w:rsidR="00041A8E" w:rsidRPr="00597E7C">
        <w:t xml:space="preserve"> following:</w:t>
      </w:r>
    </w:p>
    <w:p w14:paraId="6E27D416" w14:textId="22F71419" w:rsidR="008F33DD" w:rsidRPr="00597E7C" w:rsidRDefault="007D02A4" w:rsidP="00077C5A">
      <w:pPr>
        <w:pStyle w:val="ExplanatoryNormal"/>
        <w:numPr>
          <w:ilvl w:val="0"/>
          <w:numId w:val="11"/>
        </w:numPr>
      </w:pPr>
      <w:r w:rsidRPr="00722925">
        <w:rPr>
          <w:szCs w:val="20"/>
        </w:rPr>
        <w:t xml:space="preserve">the </w:t>
      </w:r>
      <w:hyperlink r:id="rId12" w:history="1">
        <w:r w:rsidR="00816F2A" w:rsidRPr="00722925">
          <w:rPr>
            <w:rStyle w:val="Hyperlink"/>
            <w:rFonts w:cs="Arial"/>
            <w:szCs w:val="20"/>
          </w:rPr>
          <w:t>Minister’s Guidelines for Heritage Advisor Qualifications and Experience</w:t>
        </w:r>
      </w:hyperlink>
      <w:r w:rsidR="00873D7E" w:rsidRPr="00722925">
        <w:rPr>
          <w:szCs w:val="20"/>
        </w:rPr>
        <w:t>,</w:t>
      </w:r>
      <w:r w:rsidR="00873D7E">
        <w:t xml:space="preserve"> available online</w:t>
      </w:r>
    </w:p>
    <w:p w14:paraId="260B716B" w14:textId="74D089FB" w:rsidR="00333351" w:rsidRPr="00597E7C" w:rsidRDefault="008F33DD" w:rsidP="00077C5A">
      <w:pPr>
        <w:pStyle w:val="ExplanatoryNormal"/>
        <w:numPr>
          <w:ilvl w:val="0"/>
          <w:numId w:val="11"/>
        </w:numPr>
      </w:pPr>
      <w:r w:rsidRPr="00597E7C">
        <w:t xml:space="preserve">the Collection Notice at Section </w:t>
      </w:r>
      <w:r w:rsidR="00B067AF">
        <w:t>5</w:t>
      </w:r>
      <w:r w:rsidR="00742B62">
        <w:t xml:space="preserve"> below</w:t>
      </w:r>
      <w:r w:rsidRPr="00597E7C">
        <w:t>.</w:t>
      </w:r>
    </w:p>
    <w:p w14:paraId="7CE2F438" w14:textId="1A07F499" w:rsidR="00FC00B4" w:rsidRPr="00096266" w:rsidRDefault="00FC00B4" w:rsidP="00597E7C">
      <w:pPr>
        <w:pStyle w:val="Heading2"/>
      </w:pPr>
      <w:r w:rsidRPr="00096266">
        <w:t>SECTION 1: Applicant’s details</w:t>
      </w:r>
    </w:p>
    <w:tbl>
      <w:tblPr>
        <w:tblStyle w:val="TableGrid"/>
        <w:tblW w:w="0" w:type="auto"/>
        <w:tblInd w:w="-5" w:type="dxa"/>
        <w:tblLook w:val="04A0" w:firstRow="1" w:lastRow="0" w:firstColumn="1" w:lastColumn="0" w:noHBand="0" w:noVBand="1"/>
      </w:tblPr>
      <w:tblGrid>
        <w:gridCol w:w="3397"/>
        <w:gridCol w:w="6017"/>
      </w:tblGrid>
      <w:tr w:rsidR="00FC00B4" w14:paraId="66BD9546" w14:textId="77777777" w:rsidTr="00D068DD">
        <w:tc>
          <w:tcPr>
            <w:tcW w:w="3397" w:type="dxa"/>
            <w:shd w:val="clear" w:color="auto" w:fill="D9D9D9" w:themeFill="background1" w:themeFillShade="D9"/>
          </w:tcPr>
          <w:p w14:paraId="43F284C0" w14:textId="77777777" w:rsidR="00FC00B4" w:rsidRDefault="00FC00B4" w:rsidP="00597E7C">
            <w:r>
              <w:t>Name of applicant:</w:t>
            </w:r>
          </w:p>
        </w:tc>
        <w:sdt>
          <w:sdtPr>
            <w:rPr>
              <w:color w:val="17365D" w:themeColor="text2" w:themeShade="BF"/>
            </w:rPr>
            <w:id w:val="1756550861"/>
            <w:placeholder>
              <w:docPart w:val="95C17EB7F39F413485A42677F005DC90"/>
            </w:placeholder>
            <w:showingPlcHdr/>
            <w:text/>
          </w:sdtPr>
          <w:sdtContent>
            <w:tc>
              <w:tcPr>
                <w:tcW w:w="6017" w:type="dxa"/>
              </w:tcPr>
              <w:p w14:paraId="48F7D545" w14:textId="4BC95276" w:rsidR="00FC00B4" w:rsidRPr="00F17D3C" w:rsidRDefault="00FC00B4" w:rsidP="00597E7C">
                <w:pPr>
                  <w:rPr>
                    <w:color w:val="17365D" w:themeColor="text2" w:themeShade="BF"/>
                  </w:rPr>
                </w:pPr>
                <w:r w:rsidRPr="00F17D3C">
                  <w:rPr>
                    <w:color w:val="17365D" w:themeColor="text2" w:themeShade="BF"/>
                  </w:rPr>
                  <w:t>Click or tap here to enter text.</w:t>
                </w:r>
              </w:p>
            </w:tc>
          </w:sdtContent>
        </w:sdt>
      </w:tr>
      <w:tr w:rsidR="00FC00B4" w14:paraId="06CBF337" w14:textId="77777777" w:rsidTr="00D068DD">
        <w:tc>
          <w:tcPr>
            <w:tcW w:w="3397" w:type="dxa"/>
            <w:shd w:val="clear" w:color="auto" w:fill="D9D9D9" w:themeFill="background1" w:themeFillShade="D9"/>
          </w:tcPr>
          <w:p w14:paraId="46BAFC04" w14:textId="5BF47E13" w:rsidR="00FC00B4" w:rsidRDefault="00FC00B4" w:rsidP="00597E7C">
            <w:r>
              <w:t>Mobile:</w:t>
            </w:r>
          </w:p>
        </w:tc>
        <w:sdt>
          <w:sdtPr>
            <w:rPr>
              <w:color w:val="17365D" w:themeColor="text2" w:themeShade="BF"/>
            </w:rPr>
            <w:id w:val="1617641645"/>
            <w:placeholder>
              <w:docPart w:val="61E83646A5204C2D9B7AF27A43746194"/>
            </w:placeholder>
            <w:showingPlcHdr/>
            <w:text/>
          </w:sdtPr>
          <w:sdtContent>
            <w:tc>
              <w:tcPr>
                <w:tcW w:w="6017" w:type="dxa"/>
              </w:tcPr>
              <w:p w14:paraId="0E62FE8C" w14:textId="72440814" w:rsidR="00FC00B4" w:rsidRPr="00F17D3C" w:rsidRDefault="00FC00B4" w:rsidP="00597E7C">
                <w:pPr>
                  <w:rPr>
                    <w:color w:val="17365D" w:themeColor="text2" w:themeShade="BF"/>
                  </w:rPr>
                </w:pPr>
                <w:r w:rsidRPr="00F17D3C">
                  <w:rPr>
                    <w:color w:val="17365D" w:themeColor="text2" w:themeShade="BF"/>
                  </w:rPr>
                  <w:t>Click or tap here to enter text.</w:t>
                </w:r>
              </w:p>
            </w:tc>
          </w:sdtContent>
        </w:sdt>
      </w:tr>
      <w:tr w:rsidR="00FC00B4" w14:paraId="3BDD011C" w14:textId="77777777" w:rsidTr="00D068DD">
        <w:tc>
          <w:tcPr>
            <w:tcW w:w="3397" w:type="dxa"/>
            <w:shd w:val="clear" w:color="auto" w:fill="D9D9D9" w:themeFill="background1" w:themeFillShade="D9"/>
          </w:tcPr>
          <w:p w14:paraId="76679526" w14:textId="77777777" w:rsidR="00FC00B4" w:rsidRDefault="00FC00B4" w:rsidP="00597E7C">
            <w:r>
              <w:t>Preferred email address:</w:t>
            </w:r>
          </w:p>
        </w:tc>
        <w:sdt>
          <w:sdtPr>
            <w:rPr>
              <w:color w:val="17365D" w:themeColor="text2" w:themeShade="BF"/>
            </w:rPr>
            <w:id w:val="1182018752"/>
            <w:placeholder>
              <w:docPart w:val="D208609D82D742808219ACC6A482F5E2"/>
            </w:placeholder>
            <w:showingPlcHdr/>
            <w:text/>
          </w:sdtPr>
          <w:sdtContent>
            <w:tc>
              <w:tcPr>
                <w:tcW w:w="6017" w:type="dxa"/>
              </w:tcPr>
              <w:p w14:paraId="12149D23" w14:textId="0ABE03F2" w:rsidR="00FC00B4" w:rsidRPr="00F17D3C" w:rsidRDefault="00FC00B4" w:rsidP="00597E7C">
                <w:pPr>
                  <w:rPr>
                    <w:color w:val="17365D" w:themeColor="text2" w:themeShade="BF"/>
                  </w:rPr>
                </w:pPr>
                <w:r w:rsidRPr="00F17D3C">
                  <w:rPr>
                    <w:color w:val="17365D" w:themeColor="text2" w:themeShade="BF"/>
                  </w:rPr>
                  <w:t>Click or tap here to enter text.</w:t>
                </w:r>
              </w:p>
            </w:tc>
          </w:sdtContent>
        </w:sdt>
      </w:tr>
      <w:tr w:rsidR="00935B7F" w14:paraId="1571B299" w14:textId="77777777" w:rsidTr="00D068DD">
        <w:tc>
          <w:tcPr>
            <w:tcW w:w="3397" w:type="dxa"/>
            <w:shd w:val="clear" w:color="auto" w:fill="D9D9D9" w:themeFill="background1" w:themeFillShade="D9"/>
          </w:tcPr>
          <w:p w14:paraId="2E8F33B3" w14:textId="325B6CB5" w:rsidR="00935B7F" w:rsidRDefault="00034A25" w:rsidP="00597E7C">
            <w:r>
              <w:t xml:space="preserve">Name of </w:t>
            </w:r>
            <w:r w:rsidR="009601C9">
              <w:t>organisation</w:t>
            </w:r>
            <w:r w:rsidR="00C57997">
              <w:t xml:space="preserve"> </w:t>
            </w:r>
            <w:r w:rsidR="009601C9">
              <w:t>you are affiliated with:</w:t>
            </w:r>
          </w:p>
          <w:p w14:paraId="2258CB23" w14:textId="11F5E5F5" w:rsidR="005A3B62" w:rsidRDefault="005A3B62" w:rsidP="00597E7C">
            <w:r>
              <w:t xml:space="preserve">If you are an unaffiliated sole trader, please </w:t>
            </w:r>
            <w:r w:rsidR="00426124">
              <w:t>write</w:t>
            </w:r>
            <w:r w:rsidR="00C57997">
              <w:t xml:space="preserve"> ‘sole trader’.</w:t>
            </w:r>
          </w:p>
        </w:tc>
        <w:sdt>
          <w:sdtPr>
            <w:rPr>
              <w:color w:val="17365D" w:themeColor="text2" w:themeShade="BF"/>
            </w:rPr>
            <w:id w:val="-564252781"/>
            <w:placeholder>
              <w:docPart w:val="94A2066C065D4363BF8B94DB681BBB1E"/>
            </w:placeholder>
            <w:text/>
          </w:sdtPr>
          <w:sdtContent>
            <w:tc>
              <w:tcPr>
                <w:tcW w:w="6017" w:type="dxa"/>
              </w:tcPr>
              <w:p w14:paraId="4375B370" w14:textId="39EABE56" w:rsidR="00935B7F" w:rsidRDefault="00426124" w:rsidP="00597E7C">
                <w:r w:rsidRPr="000F7528">
                  <w:rPr>
                    <w:color w:val="17365D" w:themeColor="text2" w:themeShade="BF"/>
                  </w:rPr>
                  <w:t>Click or tap here to enter text.</w:t>
                </w:r>
              </w:p>
            </w:tc>
          </w:sdtContent>
        </w:sdt>
      </w:tr>
      <w:tr w:rsidR="00CA55B5" w14:paraId="70EDF157" w14:textId="77777777" w:rsidTr="00D068DD">
        <w:tc>
          <w:tcPr>
            <w:tcW w:w="3397" w:type="dxa"/>
            <w:shd w:val="clear" w:color="auto" w:fill="D9D9D9" w:themeFill="background1" w:themeFillShade="D9"/>
          </w:tcPr>
          <w:p w14:paraId="0033BBEA" w14:textId="6EBE8537" w:rsidR="00CA55B5" w:rsidRDefault="00CA55B5" w:rsidP="00CA55B5">
            <w:r>
              <w:rPr>
                <w:rFonts w:cs="Arial"/>
                <w:szCs w:val="18"/>
              </w:rPr>
              <w:t xml:space="preserve">Business/organisation address </w:t>
            </w:r>
            <w:r w:rsidR="00426124">
              <w:rPr>
                <w:rFonts w:cs="Arial"/>
                <w:szCs w:val="18"/>
              </w:rPr>
              <w:t xml:space="preserve">and/or website </w:t>
            </w:r>
            <w:r>
              <w:rPr>
                <w:rFonts w:cs="Arial"/>
                <w:szCs w:val="18"/>
              </w:rPr>
              <w:t>(optional):</w:t>
            </w:r>
          </w:p>
        </w:tc>
        <w:sdt>
          <w:sdtPr>
            <w:rPr>
              <w:color w:val="17365D" w:themeColor="text2" w:themeShade="BF"/>
            </w:rPr>
            <w:id w:val="209547499"/>
            <w:placeholder>
              <w:docPart w:val="AE5B8432EABE4F5D8ADAB8B1B66699EE"/>
            </w:placeholder>
            <w:text/>
          </w:sdtPr>
          <w:sdtContent>
            <w:tc>
              <w:tcPr>
                <w:tcW w:w="6017" w:type="dxa"/>
              </w:tcPr>
              <w:p w14:paraId="5BBCB162" w14:textId="17F85663" w:rsidR="00CA55B5" w:rsidRDefault="00CA55B5" w:rsidP="00CA55B5">
                <w:r w:rsidRPr="000F7528">
                  <w:rPr>
                    <w:color w:val="17365D" w:themeColor="text2" w:themeShade="BF"/>
                  </w:rPr>
                  <w:t>Click or tap here to enter text.</w:t>
                </w:r>
              </w:p>
            </w:tc>
          </w:sdtContent>
        </w:sdt>
      </w:tr>
    </w:tbl>
    <w:p w14:paraId="57BA0F08" w14:textId="1E30214B" w:rsidR="0096237D" w:rsidRPr="003D64A6" w:rsidRDefault="0096237D" w:rsidP="00597E7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134"/>
        <w:gridCol w:w="1129"/>
      </w:tblGrid>
      <w:tr w:rsidR="00E557FC" w14:paraId="45263C79" w14:textId="77777777" w:rsidTr="0096237D">
        <w:trPr>
          <w:trHeight w:val="828"/>
        </w:trPr>
        <w:tc>
          <w:tcPr>
            <w:tcW w:w="7088" w:type="dxa"/>
            <w:tcBorders>
              <w:bottom w:val="single" w:sz="4" w:space="0" w:color="auto"/>
            </w:tcBorders>
          </w:tcPr>
          <w:p w14:paraId="6FB1F8CD" w14:textId="2D60055A" w:rsidR="00E557FC" w:rsidRPr="00167396" w:rsidRDefault="00E557FC" w:rsidP="00597E7C">
            <w:pPr>
              <w:rPr>
                <w:rFonts w:cs="Arial"/>
              </w:rPr>
            </w:pPr>
            <w:r>
              <w:rPr>
                <w:rFonts w:cs="Arial"/>
              </w:rPr>
              <w:t xml:space="preserve">Do you wish to be on </w:t>
            </w:r>
            <w:r>
              <w:t>the email list</w:t>
            </w:r>
            <w:r>
              <w:rPr>
                <w:rStyle w:val="FootnoteReference"/>
                <w:szCs w:val="18"/>
              </w:rPr>
              <w:footnoteReference w:id="3"/>
            </w:r>
            <w:r>
              <w:t xml:space="preserve"> for Heritage Advisor updates?</w:t>
            </w:r>
          </w:p>
        </w:tc>
        <w:tc>
          <w:tcPr>
            <w:tcW w:w="1134" w:type="dxa"/>
            <w:tcBorders>
              <w:bottom w:val="single" w:sz="4" w:space="0" w:color="auto"/>
            </w:tcBorders>
          </w:tcPr>
          <w:p w14:paraId="4E4CCA77" w14:textId="77777777" w:rsidR="00E557FC" w:rsidRDefault="00E557FC" w:rsidP="00597E7C">
            <w:r w:rsidRPr="006E4F23">
              <w:t>Yes</w:t>
            </w:r>
          </w:p>
          <w:sdt>
            <w:sdtPr>
              <w:id w:val="-407614332"/>
              <w14:checkbox>
                <w14:checked w14:val="0"/>
                <w14:checkedState w14:val="2612" w14:font="MS Gothic"/>
                <w14:uncheckedState w14:val="2610" w14:font="MS Gothic"/>
              </w14:checkbox>
            </w:sdtPr>
            <w:sdtContent>
              <w:p w14:paraId="19A2BE3F" w14:textId="7300193C" w:rsidR="00E557FC" w:rsidRPr="006E4F23" w:rsidRDefault="00E557FC" w:rsidP="00597E7C">
                <w:pPr>
                  <w:rPr>
                    <w:b/>
                    <w:i/>
                    <w:szCs w:val="20"/>
                  </w:rPr>
                </w:pPr>
                <w:r>
                  <w:rPr>
                    <w:rFonts w:ascii="MS Gothic" w:eastAsia="MS Gothic" w:hAnsi="MS Gothic" w:hint="eastAsia"/>
                  </w:rPr>
                  <w:t>☐</w:t>
                </w:r>
              </w:p>
            </w:sdtContent>
          </w:sdt>
        </w:tc>
        <w:tc>
          <w:tcPr>
            <w:tcW w:w="1129" w:type="dxa"/>
            <w:tcBorders>
              <w:bottom w:val="single" w:sz="4" w:space="0" w:color="auto"/>
            </w:tcBorders>
          </w:tcPr>
          <w:p w14:paraId="65D5031D" w14:textId="77777777" w:rsidR="00E557FC" w:rsidRDefault="00E557FC" w:rsidP="00597E7C">
            <w:r w:rsidRPr="006E4F23">
              <w:t>No</w:t>
            </w:r>
          </w:p>
          <w:sdt>
            <w:sdtPr>
              <w:id w:val="-938593523"/>
              <w14:checkbox>
                <w14:checked w14:val="0"/>
                <w14:checkedState w14:val="2612" w14:font="MS Gothic"/>
                <w14:uncheckedState w14:val="2610" w14:font="MS Gothic"/>
              </w14:checkbox>
            </w:sdtPr>
            <w:sdtContent>
              <w:p w14:paraId="13692E69" w14:textId="37E5542A" w:rsidR="00E557FC" w:rsidRPr="006E4F23" w:rsidRDefault="00E557FC" w:rsidP="00597E7C">
                <w:pPr>
                  <w:rPr>
                    <w:b/>
                    <w:i/>
                    <w:szCs w:val="20"/>
                  </w:rPr>
                </w:pPr>
                <w:r>
                  <w:rPr>
                    <w:rFonts w:ascii="MS Gothic" w:eastAsia="MS Gothic" w:hAnsi="MS Gothic" w:hint="eastAsia"/>
                  </w:rPr>
                  <w:t>☐</w:t>
                </w:r>
              </w:p>
            </w:sdtContent>
          </w:sdt>
        </w:tc>
      </w:tr>
      <w:tr w:rsidR="002E41FC" w14:paraId="3D9F1583" w14:textId="06580FAE" w:rsidTr="0096237D">
        <w:trPr>
          <w:trHeight w:val="828"/>
        </w:trPr>
        <w:tc>
          <w:tcPr>
            <w:tcW w:w="7088" w:type="dxa"/>
            <w:tcBorders>
              <w:top w:val="single" w:sz="4" w:space="0" w:color="auto"/>
            </w:tcBorders>
          </w:tcPr>
          <w:p w14:paraId="30DAD067" w14:textId="7F668CC9" w:rsidR="002E41FC" w:rsidRPr="001C6FA6" w:rsidRDefault="002E41FC" w:rsidP="00597E7C">
            <w:pPr>
              <w:pStyle w:val="ExplanatoryNormal"/>
            </w:pPr>
            <w:r w:rsidRPr="00167396">
              <w:t>Are you applying to meet the</w:t>
            </w:r>
            <w:r>
              <w:t xml:space="preserve"> Minister’s G</w:t>
            </w:r>
            <w:r w:rsidRPr="00167396">
              <w:t xml:space="preserve">uidelines on the basis of </w:t>
            </w:r>
            <w:r w:rsidRPr="009144BC">
              <w:rPr>
                <w:b/>
                <w:bCs/>
              </w:rPr>
              <w:t>appropriate</w:t>
            </w:r>
            <w:r>
              <w:t xml:space="preserve"> </w:t>
            </w:r>
            <w:r w:rsidRPr="00ED0A92">
              <w:rPr>
                <w:b/>
                <w:bCs/>
              </w:rPr>
              <w:t>qualifications and experience</w:t>
            </w:r>
            <w:r>
              <w:t xml:space="preserve"> (see s</w:t>
            </w:r>
            <w:r w:rsidR="00DC51E6">
              <w:t>.</w:t>
            </w:r>
            <w:r>
              <w:t>189(1)(a) of the Act)</w:t>
            </w:r>
            <w:r w:rsidRPr="00167396">
              <w:t xml:space="preserve">? </w:t>
            </w:r>
            <w:r w:rsidR="00FE79CD">
              <w:br/>
            </w:r>
            <w:r w:rsidRPr="0023683E">
              <w:t xml:space="preserve">(If yes, please </w:t>
            </w:r>
            <w:r w:rsidR="00E557FC" w:rsidRPr="0023683E">
              <w:t>go to</w:t>
            </w:r>
            <w:r w:rsidRPr="0023683E">
              <w:t xml:space="preserve"> Section 2.)</w:t>
            </w:r>
          </w:p>
        </w:tc>
        <w:tc>
          <w:tcPr>
            <w:tcW w:w="1134" w:type="dxa"/>
            <w:tcBorders>
              <w:top w:val="single" w:sz="4" w:space="0" w:color="auto"/>
            </w:tcBorders>
          </w:tcPr>
          <w:p w14:paraId="46165CED" w14:textId="77777777" w:rsidR="002E41FC" w:rsidRDefault="002E41FC" w:rsidP="00597E7C">
            <w:r w:rsidRPr="006E4F23">
              <w:t>Yes</w:t>
            </w:r>
          </w:p>
          <w:sdt>
            <w:sdtPr>
              <w:id w:val="-1800443987"/>
              <w14:checkbox>
                <w14:checked w14:val="0"/>
                <w14:checkedState w14:val="2612" w14:font="MS Gothic"/>
                <w14:uncheckedState w14:val="2610" w14:font="MS Gothic"/>
              </w14:checkbox>
            </w:sdtPr>
            <w:sdtContent>
              <w:p w14:paraId="5579D2F6" w14:textId="2A2461C5" w:rsidR="002E41FC" w:rsidRDefault="002E41FC" w:rsidP="00597E7C">
                <w:r>
                  <w:rPr>
                    <w:rFonts w:ascii="MS Gothic" w:eastAsia="MS Gothic" w:hAnsi="MS Gothic" w:hint="eastAsia"/>
                  </w:rPr>
                  <w:t>☐</w:t>
                </w:r>
              </w:p>
            </w:sdtContent>
          </w:sdt>
        </w:tc>
        <w:tc>
          <w:tcPr>
            <w:tcW w:w="1129" w:type="dxa"/>
            <w:tcBorders>
              <w:top w:val="single" w:sz="4" w:space="0" w:color="auto"/>
            </w:tcBorders>
          </w:tcPr>
          <w:p w14:paraId="1AAF03EB" w14:textId="77777777" w:rsidR="002E41FC" w:rsidRDefault="002E41FC" w:rsidP="00597E7C">
            <w:r w:rsidRPr="006E4F23">
              <w:t>No</w:t>
            </w:r>
          </w:p>
          <w:sdt>
            <w:sdtPr>
              <w:id w:val="1927614758"/>
              <w14:checkbox>
                <w14:checked w14:val="0"/>
                <w14:checkedState w14:val="2612" w14:font="MS Gothic"/>
                <w14:uncheckedState w14:val="2610" w14:font="MS Gothic"/>
              </w14:checkbox>
            </w:sdtPr>
            <w:sdtContent>
              <w:p w14:paraId="7B5E34AA" w14:textId="508EA63A" w:rsidR="002E41FC" w:rsidRDefault="002E41FC" w:rsidP="00597E7C">
                <w:r>
                  <w:rPr>
                    <w:rFonts w:ascii="MS Gothic" w:eastAsia="MS Gothic" w:hAnsi="MS Gothic" w:hint="eastAsia"/>
                  </w:rPr>
                  <w:t>☐</w:t>
                </w:r>
              </w:p>
            </w:sdtContent>
          </w:sdt>
        </w:tc>
      </w:tr>
      <w:tr w:rsidR="002E41FC" w14:paraId="07A7508E" w14:textId="77777777" w:rsidTr="0096237D">
        <w:trPr>
          <w:trHeight w:val="828"/>
        </w:trPr>
        <w:tc>
          <w:tcPr>
            <w:tcW w:w="7088" w:type="dxa"/>
          </w:tcPr>
          <w:p w14:paraId="2D5AA672" w14:textId="10B55168" w:rsidR="002E41FC" w:rsidRPr="001C6FA6" w:rsidRDefault="00C85AFB" w:rsidP="00597E7C">
            <w:pPr>
              <w:pStyle w:val="ExplanatoryNormal"/>
            </w:pPr>
            <w:r>
              <w:t>A</w:t>
            </w:r>
            <w:r w:rsidR="002E41FC" w:rsidRPr="00167396">
              <w:t xml:space="preserve">re you applying to meet the </w:t>
            </w:r>
            <w:r w:rsidR="002E41FC">
              <w:t>Minister’s G</w:t>
            </w:r>
            <w:r w:rsidR="002E41FC" w:rsidRPr="00167396">
              <w:t xml:space="preserve">uidelines on the basis of </w:t>
            </w:r>
            <w:r w:rsidR="002E41FC" w:rsidRPr="00ED0A92">
              <w:rPr>
                <w:b/>
                <w:bCs/>
              </w:rPr>
              <w:t>extensive experience or knowledge</w:t>
            </w:r>
            <w:r w:rsidR="002E41FC">
              <w:t xml:space="preserve"> (see </w:t>
            </w:r>
            <w:r w:rsidR="001F22C5">
              <w:t>s</w:t>
            </w:r>
            <w:r w:rsidR="00DC51E6">
              <w:t>.</w:t>
            </w:r>
            <w:r w:rsidR="002E41FC">
              <w:t>189(1)(b) of the Act</w:t>
            </w:r>
            <w:r w:rsidR="00E964D4">
              <w:t>)</w:t>
            </w:r>
            <w:r w:rsidR="002E41FC" w:rsidRPr="00167396">
              <w:t>?</w:t>
            </w:r>
            <w:r w:rsidR="00FE79CD">
              <w:br/>
            </w:r>
            <w:r w:rsidR="00D068DD" w:rsidRPr="0023683E">
              <w:t>(If yes, please go to Section 3.)</w:t>
            </w:r>
          </w:p>
        </w:tc>
        <w:tc>
          <w:tcPr>
            <w:tcW w:w="1134" w:type="dxa"/>
          </w:tcPr>
          <w:p w14:paraId="6B27C254" w14:textId="77777777" w:rsidR="002E41FC" w:rsidRDefault="002E41FC" w:rsidP="00597E7C">
            <w:r w:rsidRPr="006E4F23">
              <w:t>Yes</w:t>
            </w:r>
          </w:p>
          <w:sdt>
            <w:sdtPr>
              <w:id w:val="-311563338"/>
              <w14:checkbox>
                <w14:checked w14:val="0"/>
                <w14:checkedState w14:val="2612" w14:font="MS Gothic"/>
                <w14:uncheckedState w14:val="2610" w14:font="MS Gothic"/>
              </w14:checkbox>
            </w:sdtPr>
            <w:sdtContent>
              <w:p w14:paraId="09B02009" w14:textId="4BB9EACA" w:rsidR="002E41FC" w:rsidRDefault="005E3FBC" w:rsidP="00597E7C">
                <w:r>
                  <w:rPr>
                    <w:rFonts w:ascii="MS Gothic" w:eastAsia="MS Gothic" w:hAnsi="MS Gothic" w:hint="eastAsia"/>
                  </w:rPr>
                  <w:t>☐</w:t>
                </w:r>
              </w:p>
            </w:sdtContent>
          </w:sdt>
        </w:tc>
        <w:tc>
          <w:tcPr>
            <w:tcW w:w="1129" w:type="dxa"/>
          </w:tcPr>
          <w:p w14:paraId="3A151524" w14:textId="77777777" w:rsidR="002E41FC" w:rsidRDefault="002E41FC" w:rsidP="00597E7C">
            <w:r w:rsidRPr="006E4F23">
              <w:t>No</w:t>
            </w:r>
          </w:p>
          <w:sdt>
            <w:sdtPr>
              <w:id w:val="661507965"/>
              <w14:checkbox>
                <w14:checked w14:val="0"/>
                <w14:checkedState w14:val="2612" w14:font="MS Gothic"/>
                <w14:uncheckedState w14:val="2610" w14:font="MS Gothic"/>
              </w14:checkbox>
            </w:sdtPr>
            <w:sdtContent>
              <w:p w14:paraId="44C9AAB9" w14:textId="55D8D354" w:rsidR="002E41FC" w:rsidRDefault="002E41FC" w:rsidP="00597E7C">
                <w:r>
                  <w:rPr>
                    <w:rFonts w:ascii="MS Gothic" w:eastAsia="MS Gothic" w:hAnsi="MS Gothic" w:hint="eastAsia"/>
                  </w:rPr>
                  <w:t>☐</w:t>
                </w:r>
              </w:p>
            </w:sdtContent>
          </w:sdt>
        </w:tc>
      </w:tr>
    </w:tbl>
    <w:p w14:paraId="1D265F3D" w14:textId="1258E2CA" w:rsidR="00875B98" w:rsidRPr="00096266" w:rsidRDefault="00FC00B4" w:rsidP="00597E7C">
      <w:pPr>
        <w:pStyle w:val="Heading2"/>
      </w:pPr>
      <w:r w:rsidRPr="00096266">
        <w:lastRenderedPageBreak/>
        <w:t xml:space="preserve">SECTION 2: Application under s189(1)(a) – </w:t>
      </w:r>
      <w:r w:rsidR="008A6CAE" w:rsidRPr="00096266">
        <w:t>“</w:t>
      </w:r>
      <w:r w:rsidRPr="00096266">
        <w:t>appropriate qualifications and experience</w:t>
      </w:r>
      <w:r w:rsidR="008A6CAE" w:rsidRPr="00096266">
        <w:t>”</w:t>
      </w:r>
    </w:p>
    <w:p w14:paraId="125B2F64" w14:textId="00465058" w:rsidR="002E41FC" w:rsidRDefault="00E834B3" w:rsidP="00597E7C">
      <w:pPr>
        <w:pStyle w:val="Heading3"/>
      </w:pPr>
      <w:proofErr w:type="gramStart"/>
      <w:r>
        <w:t xml:space="preserve">2.1 </w:t>
      </w:r>
      <w:r w:rsidR="007D00AB">
        <w:t xml:space="preserve"> </w:t>
      </w:r>
      <w:r w:rsidR="00E05183">
        <w:t>Appropriate</w:t>
      </w:r>
      <w:proofErr w:type="gramEnd"/>
      <w:r w:rsidR="00E05183">
        <w:t xml:space="preserve"> q</w:t>
      </w:r>
      <w:r w:rsidR="002E41FC" w:rsidRPr="00685EB2">
        <w:t>ualifications</w:t>
      </w:r>
    </w:p>
    <w:p w14:paraId="4A4ACFC5" w14:textId="2E9BB71C" w:rsidR="0082326B" w:rsidRDefault="0082326B" w:rsidP="00597E7C">
      <w:r>
        <w:t xml:space="preserve">There are 2 </w:t>
      </w:r>
      <w:r w:rsidR="00CD6FC2">
        <w:t>options for</w:t>
      </w:r>
      <w:r>
        <w:t xml:space="preserve"> meeting the ‘appropriate qualifications’ requirements:</w:t>
      </w:r>
    </w:p>
    <w:p w14:paraId="0BDC4DE0" w14:textId="545F7676" w:rsidR="0082326B" w:rsidRPr="006D2E4C" w:rsidRDefault="0082326B" w:rsidP="00597E7C">
      <w:pPr>
        <w:pStyle w:val="ExplanatoryNormal"/>
        <w:numPr>
          <w:ilvl w:val="0"/>
          <w:numId w:val="9"/>
        </w:numPr>
        <w:rPr>
          <w:color w:val="auto"/>
        </w:rPr>
      </w:pPr>
      <w:r w:rsidRPr="006D2E4C">
        <w:rPr>
          <w:color w:val="auto"/>
        </w:rPr>
        <w:t xml:space="preserve">via relevant tertiary studies to at least Level 8 of the Australian Qualifications Framework (a </w:t>
      </w:r>
      <w:proofErr w:type="gramStart"/>
      <w:r w:rsidRPr="006D2E4C">
        <w:rPr>
          <w:color w:val="auto"/>
        </w:rPr>
        <w:t>bachelor</w:t>
      </w:r>
      <w:proofErr w:type="gramEnd"/>
      <w:r w:rsidRPr="006D2E4C">
        <w:rPr>
          <w:color w:val="auto"/>
        </w:rPr>
        <w:t xml:space="preserve"> degree with honours, or a graduate diploma or graduate certificate) – see </w:t>
      </w:r>
      <w:r w:rsidR="00391669" w:rsidRPr="006D2E4C">
        <w:rPr>
          <w:color w:val="auto"/>
        </w:rPr>
        <w:t xml:space="preserve">point </w:t>
      </w:r>
      <w:r w:rsidR="005D6518" w:rsidRPr="006D2E4C">
        <w:rPr>
          <w:color w:val="auto"/>
        </w:rPr>
        <w:t>1</w:t>
      </w:r>
      <w:r w:rsidRPr="006D2E4C">
        <w:rPr>
          <w:color w:val="auto"/>
        </w:rPr>
        <w:t xml:space="preserve"> </w:t>
      </w:r>
      <w:r w:rsidR="002464CD">
        <w:rPr>
          <w:color w:val="auto"/>
        </w:rPr>
        <w:t xml:space="preserve">under s189(1)(a) </w:t>
      </w:r>
      <w:r w:rsidR="005A08A8">
        <w:rPr>
          <w:color w:val="auto"/>
        </w:rPr>
        <w:t>in</w:t>
      </w:r>
      <w:r w:rsidRPr="006D2E4C">
        <w:rPr>
          <w:color w:val="auto"/>
        </w:rPr>
        <w:t xml:space="preserve"> the Minister’s Guidelines; or</w:t>
      </w:r>
    </w:p>
    <w:p w14:paraId="7B274A4C" w14:textId="67965DE1" w:rsidR="0082326B" w:rsidRPr="006D2E4C" w:rsidRDefault="0082326B" w:rsidP="00597E7C">
      <w:pPr>
        <w:pStyle w:val="ExplanatoryNormal"/>
        <w:numPr>
          <w:ilvl w:val="0"/>
          <w:numId w:val="9"/>
        </w:numPr>
        <w:rPr>
          <w:color w:val="auto"/>
        </w:rPr>
      </w:pPr>
      <w:r w:rsidRPr="006D2E4C">
        <w:rPr>
          <w:color w:val="auto"/>
        </w:rPr>
        <w:t xml:space="preserve">via </w:t>
      </w:r>
      <w:r w:rsidR="00AB3FE5" w:rsidRPr="006D2E4C">
        <w:rPr>
          <w:color w:val="auto"/>
        </w:rPr>
        <w:t>certain</w:t>
      </w:r>
      <w:r w:rsidRPr="006D2E4C">
        <w:rPr>
          <w:color w:val="auto"/>
        </w:rPr>
        <w:t xml:space="preserve"> membership</w:t>
      </w:r>
      <w:r w:rsidR="00AB3FE5" w:rsidRPr="006D2E4C">
        <w:rPr>
          <w:color w:val="auto"/>
        </w:rPr>
        <w:t xml:space="preserve"> types</w:t>
      </w:r>
      <w:r w:rsidRPr="006D2E4C">
        <w:rPr>
          <w:color w:val="auto"/>
        </w:rPr>
        <w:t xml:space="preserve"> </w:t>
      </w:r>
      <w:r w:rsidR="00AB3FE5" w:rsidRPr="006D2E4C">
        <w:rPr>
          <w:color w:val="auto"/>
        </w:rPr>
        <w:t>of the professional bodies</w:t>
      </w:r>
      <w:r w:rsidR="00BE7F83" w:rsidRPr="006D2E4C">
        <w:rPr>
          <w:color w:val="auto"/>
        </w:rPr>
        <w:t xml:space="preserve"> listed at p</w:t>
      </w:r>
      <w:r w:rsidR="001B0D8E" w:rsidRPr="006D2E4C">
        <w:rPr>
          <w:color w:val="auto"/>
        </w:rPr>
        <w:t>oint 2</w:t>
      </w:r>
      <w:r w:rsidR="00BE7F83" w:rsidRPr="006D2E4C">
        <w:rPr>
          <w:color w:val="auto"/>
        </w:rPr>
        <w:t xml:space="preserve"> </w:t>
      </w:r>
      <w:r w:rsidR="002464CD">
        <w:rPr>
          <w:color w:val="auto"/>
        </w:rPr>
        <w:t xml:space="preserve">under s189(1)(a) </w:t>
      </w:r>
      <w:r w:rsidR="005A08A8">
        <w:rPr>
          <w:color w:val="auto"/>
        </w:rPr>
        <w:t>in</w:t>
      </w:r>
      <w:r w:rsidR="00BE7F83" w:rsidRPr="006D2E4C">
        <w:rPr>
          <w:color w:val="auto"/>
        </w:rPr>
        <w:t xml:space="preserve"> the Minister’s Guidelines.</w:t>
      </w:r>
    </w:p>
    <w:p w14:paraId="5D611E99" w14:textId="3DCC5177" w:rsidR="00701F13" w:rsidRDefault="00F55139" w:rsidP="00597E7C">
      <w:pPr>
        <w:pStyle w:val="ExplanatoryNormal"/>
      </w:pPr>
      <w:r>
        <w:t>If you are</w:t>
      </w:r>
      <w:r w:rsidR="00BE7F83">
        <w:t xml:space="preserve"> seeking to meet qualification requirements via tertiary</w:t>
      </w:r>
      <w:r w:rsidR="00C309BE">
        <w:t xml:space="preserve"> </w:t>
      </w:r>
      <w:r w:rsidR="00BE7F83">
        <w:t>studies</w:t>
      </w:r>
      <w:r w:rsidR="00701F13">
        <w:t xml:space="preserve">, go to </w:t>
      </w:r>
      <w:r w:rsidR="005D6518">
        <w:t xml:space="preserve">Section </w:t>
      </w:r>
      <w:r w:rsidR="00701F13">
        <w:t>2.1.1</w:t>
      </w:r>
      <w:r w:rsidR="005D6518">
        <w:t xml:space="preserve"> of this form</w:t>
      </w:r>
      <w:r w:rsidR="00701F13">
        <w:t>.</w:t>
      </w:r>
    </w:p>
    <w:p w14:paraId="7E9755C5" w14:textId="07E81C6F" w:rsidR="002E2FF4" w:rsidRDefault="00701F13" w:rsidP="00597E7C">
      <w:pPr>
        <w:pStyle w:val="ExplanatoryNormal"/>
      </w:pPr>
      <w:r>
        <w:t>If you are seeking to meet qualification requirements</w:t>
      </w:r>
      <w:r w:rsidR="000B46B5">
        <w:t xml:space="preserve"> only</w:t>
      </w:r>
      <w:r>
        <w:t xml:space="preserve"> via membership of a professional associ</w:t>
      </w:r>
      <w:r w:rsidR="000F0ECC">
        <w:t>atio</w:t>
      </w:r>
      <w:r>
        <w:t>n listed in the Min</w:t>
      </w:r>
      <w:r w:rsidR="00F55139">
        <w:t>ister</w:t>
      </w:r>
      <w:r>
        <w:t xml:space="preserve">’s Guidelines, go </w:t>
      </w:r>
      <w:r w:rsidR="000B46B5">
        <w:t xml:space="preserve">straight </w:t>
      </w:r>
      <w:r>
        <w:t xml:space="preserve">to </w:t>
      </w:r>
      <w:r w:rsidR="005D6518">
        <w:t xml:space="preserve">Section </w:t>
      </w:r>
      <w:r>
        <w:t>2.1.</w:t>
      </w:r>
      <w:r w:rsidR="00F55139">
        <w:t>2</w:t>
      </w:r>
      <w:r w:rsidR="005D6518">
        <w:t xml:space="preserve"> of this form</w:t>
      </w:r>
      <w:r>
        <w:t>.</w:t>
      </w:r>
    </w:p>
    <w:p w14:paraId="273A87FC" w14:textId="5469F76F" w:rsidR="00E05183" w:rsidRPr="004769DE" w:rsidRDefault="007D00AB" w:rsidP="00597E7C">
      <w:pPr>
        <w:pStyle w:val="Heading4"/>
      </w:pPr>
      <w:proofErr w:type="gramStart"/>
      <w:r w:rsidRPr="004769DE">
        <w:t xml:space="preserve">2.1.1  </w:t>
      </w:r>
      <w:r w:rsidR="002E2FF4" w:rsidRPr="004769DE">
        <w:t>T</w:t>
      </w:r>
      <w:r w:rsidR="00E05183" w:rsidRPr="004769DE">
        <w:t>ertiary</w:t>
      </w:r>
      <w:proofErr w:type="gramEnd"/>
      <w:r w:rsidR="00E05183" w:rsidRPr="004769DE">
        <w:t xml:space="preserve"> studies</w:t>
      </w:r>
    </w:p>
    <w:p w14:paraId="3A7229FF" w14:textId="77777777" w:rsidR="00BD6EB6" w:rsidRDefault="00701F13" w:rsidP="00597E7C">
      <w:pPr>
        <w:pStyle w:val="ExplanatoryNormal"/>
      </w:pPr>
      <w:r>
        <w:t>P</w:t>
      </w:r>
      <w:r w:rsidR="00BE7F83">
        <w:t>lease list your qualifica</w:t>
      </w:r>
      <w:r w:rsidR="00C309BE">
        <w:t>tio</w:t>
      </w:r>
      <w:r w:rsidR="00BE7F83">
        <w:t>n</w:t>
      </w:r>
      <w:r w:rsidR="00C309BE">
        <w:t xml:space="preserve">s </w:t>
      </w:r>
      <w:r w:rsidR="00BE7F83">
        <w:t>here</w:t>
      </w:r>
      <w:r w:rsidR="00DC6595">
        <w:t xml:space="preserve">. </w:t>
      </w:r>
    </w:p>
    <w:p w14:paraId="064E4A3D" w14:textId="4476415E" w:rsidR="00DC6956" w:rsidRDefault="00356E24" w:rsidP="00597E7C">
      <w:pPr>
        <w:pStyle w:val="ExplanatoryNormal"/>
      </w:pPr>
      <w:r>
        <w:t>The Mi</w:t>
      </w:r>
      <w:r w:rsidR="00F8299D">
        <w:t>niste</w:t>
      </w:r>
      <w:r>
        <w:t xml:space="preserve">r’s Guidelines require </w:t>
      </w:r>
      <w:r w:rsidR="00F8299D">
        <w:t>studies</w:t>
      </w:r>
      <w:r w:rsidR="006F2859">
        <w:t xml:space="preserve"> in </w:t>
      </w:r>
      <w:r w:rsidR="00F44D8D">
        <w:t xml:space="preserve">a </w:t>
      </w:r>
      <w:r w:rsidR="006F2859">
        <w:t>relevant discipline</w:t>
      </w:r>
      <w:r w:rsidR="00341D44">
        <w:t>,</w:t>
      </w:r>
      <w:r w:rsidR="00F8299D">
        <w:t xml:space="preserve"> </w:t>
      </w:r>
      <w:r w:rsidR="00E61C3E">
        <w:t xml:space="preserve">with </w:t>
      </w:r>
      <w:r w:rsidR="00B074D0">
        <w:t>a</w:t>
      </w:r>
      <w:r w:rsidR="004C6BAD">
        <w:t xml:space="preserve"> focus</w:t>
      </w:r>
      <w:r w:rsidR="0060352E">
        <w:t xml:space="preserve"> </w:t>
      </w:r>
      <w:r w:rsidR="004C6BAD">
        <w:t>on Aboriginal A</w:t>
      </w:r>
      <w:r w:rsidR="00FA16DC">
        <w:t>u</w:t>
      </w:r>
      <w:r w:rsidR="004C6BAD">
        <w:t>stralia</w:t>
      </w:r>
      <w:r w:rsidR="0026636F">
        <w:t xml:space="preserve"> in at least two subjects</w:t>
      </w:r>
      <w:r w:rsidR="00FA16DC">
        <w:t xml:space="preserve">. </w:t>
      </w:r>
    </w:p>
    <w:p w14:paraId="58295791" w14:textId="355E18D2" w:rsidR="00FB7E44" w:rsidRDefault="00C25FFD" w:rsidP="00C25FFD">
      <w:pPr>
        <w:pStyle w:val="ExplanatoryNormal"/>
      </w:pPr>
      <w:r>
        <w:t xml:space="preserve">Alternatively, where studies are in a relevant discipline, but </w:t>
      </w:r>
      <w:r w:rsidR="0060352E">
        <w:t>lack a focus</w:t>
      </w:r>
      <w:r>
        <w:t xml:space="preserve"> on Aboriginal Australia, </w:t>
      </w:r>
      <w:r w:rsidR="001F24CB">
        <w:t>you can meet the qualification requirement by</w:t>
      </w:r>
      <w:r w:rsidR="00FD27A7">
        <w:t xml:space="preserve"> demonstrat</w:t>
      </w:r>
      <w:r w:rsidR="001F24CB">
        <w:t>ing</w:t>
      </w:r>
      <w:r w:rsidR="00FD27A7">
        <w:t xml:space="preserve"> </w:t>
      </w:r>
      <w:r>
        <w:t xml:space="preserve">an additional year of full-time practical experience, or equivalent, in an Aboriginal cultural heritage management setting in south-eastern Australia </w:t>
      </w:r>
      <w:r w:rsidR="00A52EFC">
        <w:t>(t</w:t>
      </w:r>
      <w:r w:rsidR="00A74A0C">
        <w:t xml:space="preserve">his is in addition to </w:t>
      </w:r>
      <w:r w:rsidR="00546110">
        <w:t>the</w:t>
      </w:r>
      <w:r w:rsidR="00A74A0C">
        <w:t xml:space="preserve"> minimum </w:t>
      </w:r>
      <w:r w:rsidR="00A52EFC">
        <w:t xml:space="preserve">of </w:t>
      </w:r>
      <w:r w:rsidR="00A74A0C">
        <w:t>one year</w:t>
      </w:r>
      <w:r w:rsidR="00A52EFC">
        <w:t xml:space="preserve"> </w:t>
      </w:r>
      <w:r w:rsidR="00546110">
        <w:t xml:space="preserve">of full-time </w:t>
      </w:r>
      <w:r w:rsidR="00A74A0C">
        <w:t xml:space="preserve">practical experience </w:t>
      </w:r>
      <w:r w:rsidR="00FD27A7">
        <w:t>in south</w:t>
      </w:r>
      <w:r w:rsidR="00D53556">
        <w:t>-</w:t>
      </w:r>
      <w:r w:rsidR="00FD27A7">
        <w:t xml:space="preserve">eastern Australia </w:t>
      </w:r>
      <w:r w:rsidR="00A74A0C">
        <w:t xml:space="preserve">that applies </w:t>
      </w:r>
      <w:r w:rsidR="00E41D02">
        <w:t>to</w:t>
      </w:r>
      <w:r w:rsidR="00A74A0C">
        <w:t xml:space="preserve"> all applicants</w:t>
      </w:r>
      <w:r w:rsidR="00E41D02">
        <w:t>, making it a total of two years’ experience</w:t>
      </w:r>
      <w:r w:rsidR="00A52EFC">
        <w:t>)</w:t>
      </w:r>
      <w:r w:rsidR="00A74A0C">
        <w:t xml:space="preserve">. </w:t>
      </w:r>
    </w:p>
    <w:p w14:paraId="6F22BACB" w14:textId="53F9798D" w:rsidR="00C25FFD" w:rsidRDefault="00FB7E44" w:rsidP="00C25FFD">
      <w:pPr>
        <w:pStyle w:val="ExplanatoryNormal"/>
      </w:pPr>
      <w:r>
        <w:t>Please nominate which situation is relevant to you:</w:t>
      </w:r>
      <w:r w:rsidR="00C25FFD">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421"/>
      </w:tblGrid>
      <w:tr w:rsidR="00FB7E44" w14:paraId="4D10B4B3" w14:textId="77777777" w:rsidTr="00375BB0">
        <w:tc>
          <w:tcPr>
            <w:tcW w:w="988" w:type="dxa"/>
            <w:tcBorders>
              <w:bottom w:val="nil"/>
            </w:tcBorders>
          </w:tcPr>
          <w:sdt>
            <w:sdtPr>
              <w:id w:val="202366545"/>
              <w14:checkbox>
                <w14:checked w14:val="0"/>
                <w14:checkedState w14:val="2612" w14:font="MS Gothic"/>
                <w14:uncheckedState w14:val="2610" w14:font="MS Gothic"/>
              </w14:checkbox>
            </w:sdtPr>
            <w:sdtContent>
              <w:p w14:paraId="1503BD09" w14:textId="2931DB5D" w:rsidR="00FB7E44" w:rsidRDefault="00FB7E44" w:rsidP="00FB7E44">
                <w:r>
                  <w:rPr>
                    <w:rFonts w:ascii="MS Gothic" w:eastAsia="MS Gothic" w:hAnsi="MS Gothic" w:hint="eastAsia"/>
                  </w:rPr>
                  <w:t>☐</w:t>
                </w:r>
              </w:p>
            </w:sdtContent>
          </w:sdt>
        </w:tc>
        <w:tc>
          <w:tcPr>
            <w:tcW w:w="8421" w:type="dxa"/>
            <w:tcBorders>
              <w:bottom w:val="nil"/>
            </w:tcBorders>
          </w:tcPr>
          <w:p w14:paraId="4B77C6C1" w14:textId="41D7B1C1" w:rsidR="00FB7E44" w:rsidRDefault="00FB7E44" w:rsidP="00FB7E44">
            <w:pPr>
              <w:pStyle w:val="ExplanatoryNormal"/>
            </w:pPr>
            <w:r>
              <w:t xml:space="preserve">My studies were in a discipline relevant to the management of Aboriginal cultural heritage, </w:t>
            </w:r>
            <w:r w:rsidR="008C1FCB" w:rsidRPr="00233E5C">
              <w:rPr>
                <w:i/>
                <w:iCs/>
              </w:rPr>
              <w:t>including</w:t>
            </w:r>
            <w:r w:rsidRPr="00233E5C">
              <w:rPr>
                <w:i/>
                <w:iCs/>
              </w:rPr>
              <w:t xml:space="preserve"> </w:t>
            </w:r>
            <w:r w:rsidR="00375BB0" w:rsidRPr="00233E5C">
              <w:rPr>
                <w:i/>
                <w:iCs/>
              </w:rPr>
              <w:t xml:space="preserve">a </w:t>
            </w:r>
            <w:r w:rsidRPr="00233E5C">
              <w:rPr>
                <w:i/>
                <w:iCs/>
              </w:rPr>
              <w:t>focus on Aboriginal Australia</w:t>
            </w:r>
            <w:r w:rsidR="00B074D0">
              <w:t xml:space="preserve"> (</w:t>
            </w:r>
            <w:r w:rsidR="00883768">
              <w:t xml:space="preserve">in </w:t>
            </w:r>
            <w:r w:rsidR="00B074D0">
              <w:t>at least two subjects)</w:t>
            </w:r>
            <w:r>
              <w:t>.</w:t>
            </w:r>
          </w:p>
        </w:tc>
      </w:tr>
      <w:tr w:rsidR="001F7874" w14:paraId="4267EF44" w14:textId="77777777" w:rsidTr="00375BB0">
        <w:tc>
          <w:tcPr>
            <w:tcW w:w="988" w:type="dxa"/>
            <w:tcBorders>
              <w:bottom w:val="nil"/>
            </w:tcBorders>
          </w:tcPr>
          <w:sdt>
            <w:sdtPr>
              <w:id w:val="-470665104"/>
              <w14:checkbox>
                <w14:checked w14:val="0"/>
                <w14:checkedState w14:val="2612" w14:font="MS Gothic"/>
                <w14:uncheckedState w14:val="2610" w14:font="MS Gothic"/>
              </w14:checkbox>
            </w:sdtPr>
            <w:sdtContent>
              <w:p w14:paraId="2DCCB7A9" w14:textId="745CC347" w:rsidR="001F7874" w:rsidRDefault="00375BB0" w:rsidP="001F7874">
                <w:r>
                  <w:rPr>
                    <w:rFonts w:ascii="MS Gothic" w:eastAsia="MS Gothic" w:hAnsi="MS Gothic" w:hint="eastAsia"/>
                  </w:rPr>
                  <w:t>☐</w:t>
                </w:r>
              </w:p>
            </w:sdtContent>
          </w:sdt>
        </w:tc>
        <w:tc>
          <w:tcPr>
            <w:tcW w:w="8421" w:type="dxa"/>
            <w:tcBorders>
              <w:bottom w:val="nil"/>
            </w:tcBorders>
          </w:tcPr>
          <w:p w14:paraId="21AE9A73" w14:textId="50EC028B" w:rsidR="00B411AA" w:rsidRDefault="007306B6" w:rsidP="00B411AA">
            <w:pPr>
              <w:pStyle w:val="ExplanatoryNormal"/>
            </w:pPr>
            <w:r>
              <w:t xml:space="preserve">My studies </w:t>
            </w:r>
            <w:r w:rsidR="007E4374">
              <w:t>we</w:t>
            </w:r>
            <w:r>
              <w:t xml:space="preserve">re in </w:t>
            </w:r>
            <w:r w:rsidR="001330D6">
              <w:t xml:space="preserve">a </w:t>
            </w:r>
            <w:r>
              <w:t>discipline</w:t>
            </w:r>
            <w:r w:rsidR="007E4374">
              <w:t xml:space="preserve"> relevant to the management of Aboriginal cultural heritage</w:t>
            </w:r>
            <w:r w:rsidR="001330D6">
              <w:t>,</w:t>
            </w:r>
            <w:r>
              <w:t xml:space="preserve"> but</w:t>
            </w:r>
            <w:r w:rsidR="006E5160">
              <w:t xml:space="preserve"> </w:t>
            </w:r>
            <w:r w:rsidR="006E5160" w:rsidRPr="00233E5C">
              <w:rPr>
                <w:i/>
                <w:iCs/>
              </w:rPr>
              <w:t>did not focus</w:t>
            </w:r>
            <w:r w:rsidR="006E5160">
              <w:t xml:space="preserve"> </w:t>
            </w:r>
            <w:r w:rsidR="006E5160" w:rsidRPr="00233E5C">
              <w:rPr>
                <w:i/>
                <w:iCs/>
              </w:rPr>
              <w:t>on Aboriginal Australia</w:t>
            </w:r>
            <w:r w:rsidR="00883768">
              <w:rPr>
                <w:i/>
                <w:iCs/>
              </w:rPr>
              <w:t xml:space="preserve"> </w:t>
            </w:r>
            <w:r w:rsidR="00883768" w:rsidRPr="00883768">
              <w:t>(in at least two subjects)</w:t>
            </w:r>
            <w:r w:rsidR="007E4374" w:rsidRPr="00883768">
              <w:t>.</w:t>
            </w:r>
          </w:p>
        </w:tc>
      </w:tr>
    </w:tbl>
    <w:p w14:paraId="408D0871" w14:textId="3C3FC272" w:rsidR="00045B45" w:rsidRDefault="00045B45" w:rsidP="00045B45">
      <w:pPr>
        <w:pStyle w:val="ExplanatoryNormal"/>
      </w:pPr>
      <w:r>
        <w:t xml:space="preserve">For each qualification, please provide the full name of the qualification and the awarding institution, and if </w:t>
      </w:r>
      <w:r w:rsidR="00883768">
        <w:t>applicable to you</w:t>
      </w:r>
      <w:r>
        <w:t xml:space="preserve">, identify subjects or key research topics with a focus on Aboriginal Australia. </w:t>
      </w:r>
    </w:p>
    <w:p w14:paraId="445F033E" w14:textId="77777777" w:rsidR="00375BB0" w:rsidRDefault="00375BB0" w:rsidP="00045B45">
      <w:pPr>
        <w:pStyle w:val="ExplanatoryNormal"/>
      </w:pPr>
    </w:p>
    <w:p w14:paraId="3D4F7704" w14:textId="105C6A19" w:rsidR="006673CD" w:rsidRPr="006673CD" w:rsidRDefault="006673CD" w:rsidP="00597E7C">
      <w:pPr>
        <w:pStyle w:val="Heading4"/>
      </w:pPr>
      <w:r w:rsidRPr="00C236CB">
        <w:t>Qualification</w:t>
      </w:r>
      <w:r w:rsidRPr="006673CD">
        <w:t xml:space="preserve"> 1</w:t>
      </w:r>
    </w:p>
    <w:tbl>
      <w:tblPr>
        <w:tblStyle w:val="TableGrid"/>
        <w:tblW w:w="9409" w:type="dxa"/>
        <w:tblLook w:val="04A0" w:firstRow="1" w:lastRow="0" w:firstColumn="1" w:lastColumn="0" w:noHBand="0" w:noVBand="1"/>
      </w:tblPr>
      <w:tblGrid>
        <w:gridCol w:w="1696"/>
        <w:gridCol w:w="7713"/>
      </w:tblGrid>
      <w:tr w:rsidR="00BA0616" w14:paraId="087EC018" w14:textId="77777777" w:rsidTr="00FF1C60">
        <w:tc>
          <w:tcPr>
            <w:tcW w:w="1696" w:type="dxa"/>
            <w:shd w:val="clear" w:color="auto" w:fill="D9D9D9" w:themeFill="background1" w:themeFillShade="D9"/>
          </w:tcPr>
          <w:p w14:paraId="5FA0ED95" w14:textId="63B566A2" w:rsidR="00BA0616" w:rsidRPr="007A1F10" w:rsidRDefault="00FA21D8" w:rsidP="00597E7C">
            <w:r>
              <w:t>Q</w:t>
            </w:r>
            <w:r w:rsidR="00BA0616" w:rsidRPr="00057029">
              <w:t xml:space="preserve">ualification </w:t>
            </w:r>
            <w:r w:rsidR="006673CD">
              <w:t>name</w:t>
            </w:r>
            <w:r w:rsidR="00BA0616" w:rsidRPr="00057029">
              <w:t>:</w:t>
            </w:r>
          </w:p>
        </w:tc>
        <w:sdt>
          <w:sdtPr>
            <w:rPr>
              <w:szCs w:val="18"/>
            </w:rPr>
            <w:id w:val="-835538760"/>
            <w:placeholder>
              <w:docPart w:val="478CF3B061D846AFBCA8BD93D98451EC"/>
            </w:placeholder>
            <w:showingPlcHdr/>
            <w:text/>
          </w:sdtPr>
          <w:sdtContent>
            <w:tc>
              <w:tcPr>
                <w:tcW w:w="7713" w:type="dxa"/>
                <w:shd w:val="clear" w:color="auto" w:fill="auto"/>
              </w:tcPr>
              <w:p w14:paraId="5BAFF60A" w14:textId="6AEBBD2A" w:rsidR="00BA0616" w:rsidRPr="007A1F10" w:rsidRDefault="006A0F00" w:rsidP="00597E7C">
                <w:pPr>
                  <w:rPr>
                    <w:szCs w:val="18"/>
                  </w:rPr>
                </w:pPr>
                <w:r w:rsidRPr="00250EBD">
                  <w:rPr>
                    <w:color w:val="17365D" w:themeColor="text2" w:themeShade="BF"/>
                  </w:rPr>
                  <w:t>Click or tap here to enter text.</w:t>
                </w:r>
              </w:p>
            </w:tc>
          </w:sdtContent>
        </w:sdt>
      </w:tr>
      <w:tr w:rsidR="00BA0616" w14:paraId="66FE3FC5" w14:textId="77777777" w:rsidTr="00FF1C60">
        <w:tc>
          <w:tcPr>
            <w:tcW w:w="1696" w:type="dxa"/>
            <w:shd w:val="clear" w:color="auto" w:fill="D9D9D9" w:themeFill="background1" w:themeFillShade="D9"/>
          </w:tcPr>
          <w:p w14:paraId="23F88798" w14:textId="70D6DD4A" w:rsidR="00BA0616" w:rsidRDefault="00FF1C60" w:rsidP="00597E7C">
            <w:r>
              <w:t>G</w:t>
            </w:r>
            <w:r w:rsidR="00BA0616">
              <w:t>raduation or conferral</w:t>
            </w:r>
            <w:r w:rsidR="00AE543A">
              <w:t xml:space="preserve"> date</w:t>
            </w:r>
            <w:r w:rsidR="00BA0616">
              <w:t>:</w:t>
            </w:r>
          </w:p>
        </w:tc>
        <w:sdt>
          <w:sdtPr>
            <w:rPr>
              <w:szCs w:val="18"/>
            </w:rPr>
            <w:id w:val="-1781634325"/>
            <w:placeholder>
              <w:docPart w:val="53B32A18ED64460BB1E7034B1217F09D"/>
            </w:placeholder>
            <w:showingPlcHdr/>
            <w:text/>
          </w:sdtPr>
          <w:sdtContent>
            <w:tc>
              <w:tcPr>
                <w:tcW w:w="7713" w:type="dxa"/>
                <w:shd w:val="clear" w:color="auto" w:fill="auto"/>
              </w:tcPr>
              <w:p w14:paraId="2B3D3A9C" w14:textId="116B9EC1" w:rsidR="00BA0616" w:rsidRDefault="006A0F00" w:rsidP="00597E7C">
                <w:pPr>
                  <w:rPr>
                    <w:szCs w:val="18"/>
                  </w:rPr>
                </w:pPr>
                <w:r w:rsidRPr="00250EBD">
                  <w:rPr>
                    <w:color w:val="17365D" w:themeColor="text2" w:themeShade="BF"/>
                  </w:rPr>
                  <w:t>Click or tap here to enter text.</w:t>
                </w:r>
              </w:p>
            </w:tc>
          </w:sdtContent>
        </w:sdt>
      </w:tr>
      <w:tr w:rsidR="00BA0616" w14:paraId="6A031962" w14:textId="77777777" w:rsidTr="00FF1C60">
        <w:tc>
          <w:tcPr>
            <w:tcW w:w="1696" w:type="dxa"/>
            <w:shd w:val="clear" w:color="auto" w:fill="D9D9D9" w:themeFill="background1" w:themeFillShade="D9"/>
          </w:tcPr>
          <w:p w14:paraId="2A602E33" w14:textId="5C891E30" w:rsidR="00BA0616" w:rsidRDefault="00BA0616" w:rsidP="00597E7C">
            <w:r>
              <w:t>Awarding institution:</w:t>
            </w:r>
          </w:p>
        </w:tc>
        <w:sdt>
          <w:sdtPr>
            <w:rPr>
              <w:szCs w:val="18"/>
            </w:rPr>
            <w:id w:val="1336887497"/>
            <w:placeholder>
              <w:docPart w:val="649D321E82984ADEB31EC4DA14BE3219"/>
            </w:placeholder>
            <w:showingPlcHdr/>
            <w:text/>
          </w:sdtPr>
          <w:sdtContent>
            <w:tc>
              <w:tcPr>
                <w:tcW w:w="7713" w:type="dxa"/>
              </w:tcPr>
              <w:p w14:paraId="527EEAD0" w14:textId="4FD4EE43" w:rsidR="00BA0616" w:rsidRDefault="006A0F00" w:rsidP="00597E7C">
                <w:pPr>
                  <w:rPr>
                    <w:szCs w:val="18"/>
                  </w:rPr>
                </w:pPr>
                <w:r w:rsidRPr="00250EBD">
                  <w:rPr>
                    <w:color w:val="17365D" w:themeColor="text2" w:themeShade="BF"/>
                  </w:rPr>
                  <w:t>Click or tap here to enter text.</w:t>
                </w:r>
              </w:p>
            </w:tc>
          </w:sdtContent>
        </w:sdt>
      </w:tr>
    </w:tbl>
    <w:p w14:paraId="2D61AC6C" w14:textId="7191B8E3" w:rsidR="006673CD" w:rsidRDefault="006673CD" w:rsidP="00597E7C">
      <w:pPr>
        <w:pStyle w:val="ExplanatoryNormal"/>
      </w:pPr>
      <w:r>
        <w:t>List s</w:t>
      </w:r>
      <w:r w:rsidRPr="00BA1C50">
        <w:t>ubjects or key research topics</w:t>
      </w:r>
      <w:r w:rsidR="0021739D">
        <w:t xml:space="preserve"> in qualification 1 that</w:t>
      </w:r>
      <w:r w:rsidRPr="00BA1C50">
        <w:t xml:space="preserve"> focus</w:t>
      </w:r>
      <w:r w:rsidR="0021739D">
        <w:t>ed</w:t>
      </w:r>
      <w:r w:rsidRPr="00BA1C50">
        <w:t xml:space="preserve"> on Aboriginal Australia</w:t>
      </w:r>
      <w:r w:rsidR="00DF284F">
        <w:t xml:space="preserve">, if </w:t>
      </w:r>
      <w:r w:rsidR="00B51960">
        <w:t>applicable</w:t>
      </w:r>
      <w:r w:rsidR="00EB4CBA">
        <w:t>:</w:t>
      </w:r>
    </w:p>
    <w:tbl>
      <w:tblPr>
        <w:tblStyle w:val="TableGrid"/>
        <w:tblW w:w="9409" w:type="dxa"/>
        <w:tblLook w:val="04A0" w:firstRow="1" w:lastRow="0" w:firstColumn="1" w:lastColumn="0" w:noHBand="0" w:noVBand="1"/>
      </w:tblPr>
      <w:tblGrid>
        <w:gridCol w:w="1696"/>
        <w:gridCol w:w="7713"/>
      </w:tblGrid>
      <w:tr w:rsidR="005F508A" w14:paraId="1B763F2B" w14:textId="77777777" w:rsidTr="00FF1C60">
        <w:trPr>
          <w:trHeight w:val="267"/>
        </w:trPr>
        <w:tc>
          <w:tcPr>
            <w:tcW w:w="1696" w:type="dxa"/>
            <w:shd w:val="clear" w:color="auto" w:fill="D9D9D9" w:themeFill="background1" w:themeFillShade="D9"/>
          </w:tcPr>
          <w:p w14:paraId="4772D22F" w14:textId="22F775B2" w:rsidR="005F508A" w:rsidRDefault="006673CD" w:rsidP="00597E7C">
            <w:r>
              <w:t>Subject/topic 1</w:t>
            </w:r>
          </w:p>
        </w:tc>
        <w:sdt>
          <w:sdtPr>
            <w:rPr>
              <w:szCs w:val="18"/>
            </w:rPr>
            <w:id w:val="-1049459218"/>
            <w:placeholder>
              <w:docPart w:val="439201226DEA4B0D8435800E56B9BE6F"/>
            </w:placeholder>
            <w:showingPlcHdr/>
            <w:text/>
          </w:sdtPr>
          <w:sdtContent>
            <w:tc>
              <w:tcPr>
                <w:tcW w:w="7713" w:type="dxa"/>
                <w:shd w:val="clear" w:color="auto" w:fill="FFFFFF" w:themeFill="background1"/>
              </w:tcPr>
              <w:p w14:paraId="257BDA66" w14:textId="3581F2B8" w:rsidR="005F508A" w:rsidRDefault="006A0F00" w:rsidP="00597E7C">
                <w:pPr>
                  <w:rPr>
                    <w:szCs w:val="18"/>
                  </w:rPr>
                </w:pPr>
                <w:r w:rsidRPr="00250EBD">
                  <w:rPr>
                    <w:color w:val="17365D" w:themeColor="text2" w:themeShade="BF"/>
                  </w:rPr>
                  <w:t>Click or tap here to enter text.</w:t>
                </w:r>
              </w:p>
            </w:tc>
          </w:sdtContent>
        </w:sdt>
      </w:tr>
      <w:tr w:rsidR="005F508A" w14:paraId="06F11D82" w14:textId="77777777" w:rsidTr="00FF1C60">
        <w:trPr>
          <w:trHeight w:val="266"/>
        </w:trPr>
        <w:tc>
          <w:tcPr>
            <w:tcW w:w="1696" w:type="dxa"/>
            <w:shd w:val="clear" w:color="auto" w:fill="D9D9D9" w:themeFill="background1" w:themeFillShade="D9"/>
          </w:tcPr>
          <w:p w14:paraId="3E045675" w14:textId="2BFEAAC6" w:rsidR="005F508A" w:rsidRDefault="006673CD" w:rsidP="00597E7C">
            <w:r>
              <w:t>Subject/topic 2</w:t>
            </w:r>
          </w:p>
        </w:tc>
        <w:sdt>
          <w:sdtPr>
            <w:rPr>
              <w:szCs w:val="18"/>
            </w:rPr>
            <w:id w:val="1090814083"/>
            <w:placeholder>
              <w:docPart w:val="D794F14171E640A29BCC43ACD9F9B285"/>
            </w:placeholder>
            <w:showingPlcHdr/>
            <w:text/>
          </w:sdtPr>
          <w:sdtContent>
            <w:tc>
              <w:tcPr>
                <w:tcW w:w="7713" w:type="dxa"/>
                <w:shd w:val="clear" w:color="auto" w:fill="FFFFFF" w:themeFill="background1"/>
              </w:tcPr>
              <w:p w14:paraId="4775A2BE" w14:textId="3D2C0742" w:rsidR="005F508A" w:rsidRDefault="006A0F00" w:rsidP="00597E7C">
                <w:pPr>
                  <w:rPr>
                    <w:szCs w:val="18"/>
                  </w:rPr>
                </w:pPr>
                <w:r w:rsidRPr="00250EBD">
                  <w:rPr>
                    <w:color w:val="17365D" w:themeColor="text2" w:themeShade="BF"/>
                  </w:rPr>
                  <w:t>Click or tap here to enter text.</w:t>
                </w:r>
              </w:p>
            </w:tc>
          </w:sdtContent>
        </w:sdt>
      </w:tr>
      <w:tr w:rsidR="005F508A" w14:paraId="15FA8A5A" w14:textId="77777777" w:rsidTr="00FF1C60">
        <w:trPr>
          <w:trHeight w:val="266"/>
        </w:trPr>
        <w:tc>
          <w:tcPr>
            <w:tcW w:w="1696" w:type="dxa"/>
            <w:shd w:val="clear" w:color="auto" w:fill="D9D9D9" w:themeFill="background1" w:themeFillShade="D9"/>
          </w:tcPr>
          <w:p w14:paraId="6B05A677" w14:textId="07306047" w:rsidR="005F508A" w:rsidRDefault="006673CD" w:rsidP="00597E7C">
            <w:r>
              <w:t>Subject/topic 3</w:t>
            </w:r>
          </w:p>
        </w:tc>
        <w:sdt>
          <w:sdtPr>
            <w:rPr>
              <w:szCs w:val="18"/>
            </w:rPr>
            <w:id w:val="-1105735541"/>
            <w:placeholder>
              <w:docPart w:val="15CB2482873D4ACE840746C5CCD22E43"/>
            </w:placeholder>
            <w:showingPlcHdr/>
            <w:text/>
          </w:sdtPr>
          <w:sdtContent>
            <w:tc>
              <w:tcPr>
                <w:tcW w:w="7713" w:type="dxa"/>
                <w:shd w:val="clear" w:color="auto" w:fill="FFFFFF" w:themeFill="background1"/>
              </w:tcPr>
              <w:p w14:paraId="52D023CE" w14:textId="62692938" w:rsidR="005F508A" w:rsidRDefault="006A0F00" w:rsidP="00597E7C">
                <w:pPr>
                  <w:rPr>
                    <w:szCs w:val="18"/>
                  </w:rPr>
                </w:pPr>
                <w:r w:rsidRPr="00250EBD">
                  <w:rPr>
                    <w:color w:val="17365D" w:themeColor="text2" w:themeShade="BF"/>
                  </w:rPr>
                  <w:t>Click or tap here to enter text.</w:t>
                </w:r>
              </w:p>
            </w:tc>
          </w:sdtContent>
        </w:sdt>
      </w:tr>
    </w:tbl>
    <w:p w14:paraId="1F7348B7" w14:textId="6461B15B" w:rsidR="0021739D" w:rsidRPr="006673CD" w:rsidRDefault="0021739D" w:rsidP="00597E7C">
      <w:pPr>
        <w:pStyle w:val="Heading4"/>
      </w:pPr>
      <w:r w:rsidRPr="006673CD">
        <w:t xml:space="preserve">Qualification </w:t>
      </w:r>
      <w:r>
        <w:t>2</w:t>
      </w:r>
    </w:p>
    <w:tbl>
      <w:tblPr>
        <w:tblStyle w:val="TableGrid"/>
        <w:tblW w:w="9409" w:type="dxa"/>
        <w:tblLook w:val="04A0" w:firstRow="1" w:lastRow="0" w:firstColumn="1" w:lastColumn="0" w:noHBand="0" w:noVBand="1"/>
      </w:tblPr>
      <w:tblGrid>
        <w:gridCol w:w="1696"/>
        <w:gridCol w:w="7713"/>
      </w:tblGrid>
      <w:tr w:rsidR="0021739D" w14:paraId="1F59AD3A" w14:textId="77777777" w:rsidTr="00E42C57">
        <w:tc>
          <w:tcPr>
            <w:tcW w:w="1696" w:type="dxa"/>
            <w:shd w:val="clear" w:color="auto" w:fill="D9D9D9" w:themeFill="background1" w:themeFillShade="D9"/>
          </w:tcPr>
          <w:p w14:paraId="24B94C14" w14:textId="77777777" w:rsidR="0021739D" w:rsidRPr="007A1F10" w:rsidRDefault="0021739D" w:rsidP="00597E7C">
            <w:r>
              <w:t>Q</w:t>
            </w:r>
            <w:r w:rsidRPr="00057029">
              <w:t xml:space="preserve">ualification </w:t>
            </w:r>
            <w:r>
              <w:t>name</w:t>
            </w:r>
            <w:r w:rsidRPr="00057029">
              <w:t>:</w:t>
            </w:r>
          </w:p>
        </w:tc>
        <w:sdt>
          <w:sdtPr>
            <w:rPr>
              <w:szCs w:val="18"/>
            </w:rPr>
            <w:id w:val="367735663"/>
            <w:placeholder>
              <w:docPart w:val="A9F5AAE5A3DC452DAA19C0CBBC87BC72"/>
            </w:placeholder>
            <w:showingPlcHdr/>
            <w:text/>
          </w:sdtPr>
          <w:sdtContent>
            <w:tc>
              <w:tcPr>
                <w:tcW w:w="7713" w:type="dxa"/>
                <w:shd w:val="clear" w:color="auto" w:fill="auto"/>
              </w:tcPr>
              <w:p w14:paraId="73A86C8F" w14:textId="77777777" w:rsidR="0021739D" w:rsidRPr="007A1F10" w:rsidRDefault="0021739D" w:rsidP="00597E7C">
                <w:pPr>
                  <w:rPr>
                    <w:szCs w:val="18"/>
                  </w:rPr>
                </w:pPr>
                <w:r w:rsidRPr="00250EBD">
                  <w:rPr>
                    <w:color w:val="17365D" w:themeColor="text2" w:themeShade="BF"/>
                  </w:rPr>
                  <w:t>Click or tap here to enter text.</w:t>
                </w:r>
              </w:p>
            </w:tc>
          </w:sdtContent>
        </w:sdt>
      </w:tr>
      <w:tr w:rsidR="0021739D" w14:paraId="1939DEAE" w14:textId="77777777" w:rsidTr="00E42C57">
        <w:tc>
          <w:tcPr>
            <w:tcW w:w="1696" w:type="dxa"/>
            <w:shd w:val="clear" w:color="auto" w:fill="D9D9D9" w:themeFill="background1" w:themeFillShade="D9"/>
          </w:tcPr>
          <w:p w14:paraId="4E574689" w14:textId="77777777" w:rsidR="0021739D" w:rsidRDefault="0021739D" w:rsidP="00597E7C">
            <w:r>
              <w:lastRenderedPageBreak/>
              <w:t>Graduation or conferral date:</w:t>
            </w:r>
          </w:p>
        </w:tc>
        <w:sdt>
          <w:sdtPr>
            <w:rPr>
              <w:szCs w:val="18"/>
            </w:rPr>
            <w:id w:val="2094662089"/>
            <w:placeholder>
              <w:docPart w:val="D936529F1DE048469E3DADBD8C1CC86D"/>
            </w:placeholder>
            <w:showingPlcHdr/>
            <w:text/>
          </w:sdtPr>
          <w:sdtContent>
            <w:tc>
              <w:tcPr>
                <w:tcW w:w="7713" w:type="dxa"/>
                <w:shd w:val="clear" w:color="auto" w:fill="auto"/>
              </w:tcPr>
              <w:p w14:paraId="0539E604" w14:textId="77777777" w:rsidR="0021739D" w:rsidRDefault="0021739D" w:rsidP="00597E7C">
                <w:pPr>
                  <w:rPr>
                    <w:szCs w:val="18"/>
                  </w:rPr>
                </w:pPr>
                <w:r w:rsidRPr="00250EBD">
                  <w:rPr>
                    <w:color w:val="17365D" w:themeColor="text2" w:themeShade="BF"/>
                  </w:rPr>
                  <w:t>Click or tap here to enter text.</w:t>
                </w:r>
              </w:p>
            </w:tc>
          </w:sdtContent>
        </w:sdt>
      </w:tr>
      <w:tr w:rsidR="0021739D" w14:paraId="466A1C63" w14:textId="77777777" w:rsidTr="00E42C57">
        <w:tc>
          <w:tcPr>
            <w:tcW w:w="1696" w:type="dxa"/>
            <w:shd w:val="clear" w:color="auto" w:fill="D9D9D9" w:themeFill="background1" w:themeFillShade="D9"/>
          </w:tcPr>
          <w:p w14:paraId="5C2067AA" w14:textId="77777777" w:rsidR="0021739D" w:rsidRDefault="0021739D" w:rsidP="00597E7C">
            <w:r>
              <w:t>Awarding institution:</w:t>
            </w:r>
          </w:p>
        </w:tc>
        <w:sdt>
          <w:sdtPr>
            <w:rPr>
              <w:szCs w:val="18"/>
            </w:rPr>
            <w:id w:val="-900369582"/>
            <w:placeholder>
              <w:docPart w:val="AEA67F20CABB435EB8D3FE95116EF57A"/>
            </w:placeholder>
            <w:showingPlcHdr/>
            <w:text/>
          </w:sdtPr>
          <w:sdtContent>
            <w:tc>
              <w:tcPr>
                <w:tcW w:w="7713" w:type="dxa"/>
              </w:tcPr>
              <w:p w14:paraId="6235D646" w14:textId="77777777" w:rsidR="0021739D" w:rsidRDefault="0021739D" w:rsidP="00597E7C">
                <w:pPr>
                  <w:rPr>
                    <w:szCs w:val="18"/>
                  </w:rPr>
                </w:pPr>
                <w:r w:rsidRPr="00250EBD">
                  <w:rPr>
                    <w:color w:val="17365D" w:themeColor="text2" w:themeShade="BF"/>
                  </w:rPr>
                  <w:t>Click or tap here to enter text.</w:t>
                </w:r>
              </w:p>
            </w:tc>
          </w:sdtContent>
        </w:sdt>
      </w:tr>
    </w:tbl>
    <w:p w14:paraId="6FCFDD73" w14:textId="1D25EBA2" w:rsidR="0021739D" w:rsidRDefault="0021739D" w:rsidP="00597E7C">
      <w:pPr>
        <w:pStyle w:val="ExplanatoryNormal"/>
      </w:pPr>
      <w:r>
        <w:t>List s</w:t>
      </w:r>
      <w:r w:rsidRPr="00BA1C50">
        <w:t xml:space="preserve">ubjects or key research topics </w:t>
      </w:r>
      <w:r>
        <w:t>in qualification 2 that</w:t>
      </w:r>
      <w:r w:rsidRPr="00BA1C50">
        <w:t xml:space="preserve"> focus</w:t>
      </w:r>
      <w:r>
        <w:t>ed</w:t>
      </w:r>
      <w:r w:rsidRPr="00BA1C50">
        <w:t xml:space="preserve"> on Aboriginal Australia</w:t>
      </w:r>
      <w:r w:rsidR="00DF284F">
        <w:t xml:space="preserve">, if </w:t>
      </w:r>
      <w:r w:rsidR="00B51960">
        <w:t>applicable</w:t>
      </w:r>
      <w:r w:rsidRPr="00BA1C50">
        <w:t>:</w:t>
      </w:r>
    </w:p>
    <w:tbl>
      <w:tblPr>
        <w:tblStyle w:val="TableGrid"/>
        <w:tblW w:w="9409" w:type="dxa"/>
        <w:tblLook w:val="04A0" w:firstRow="1" w:lastRow="0" w:firstColumn="1" w:lastColumn="0" w:noHBand="0" w:noVBand="1"/>
      </w:tblPr>
      <w:tblGrid>
        <w:gridCol w:w="1696"/>
        <w:gridCol w:w="7713"/>
      </w:tblGrid>
      <w:tr w:rsidR="0021739D" w14:paraId="044E5B17" w14:textId="77777777" w:rsidTr="00E42C57">
        <w:trPr>
          <w:trHeight w:val="267"/>
        </w:trPr>
        <w:tc>
          <w:tcPr>
            <w:tcW w:w="1696" w:type="dxa"/>
            <w:shd w:val="clear" w:color="auto" w:fill="D9D9D9" w:themeFill="background1" w:themeFillShade="D9"/>
          </w:tcPr>
          <w:p w14:paraId="146F7CAA" w14:textId="77777777" w:rsidR="0021739D" w:rsidRDefault="0021739D" w:rsidP="00597E7C">
            <w:r>
              <w:t>Subject/topic 1</w:t>
            </w:r>
          </w:p>
        </w:tc>
        <w:sdt>
          <w:sdtPr>
            <w:rPr>
              <w:color w:val="17365D" w:themeColor="text2" w:themeShade="BF"/>
              <w:szCs w:val="18"/>
            </w:rPr>
            <w:id w:val="1763186959"/>
            <w:placeholder>
              <w:docPart w:val="A3AE79BD254041C68FA15CB48A2E4532"/>
            </w:placeholder>
            <w:showingPlcHdr/>
            <w:text/>
          </w:sdtPr>
          <w:sdtContent>
            <w:tc>
              <w:tcPr>
                <w:tcW w:w="7713" w:type="dxa"/>
                <w:shd w:val="clear" w:color="auto" w:fill="FFFFFF" w:themeFill="background1"/>
              </w:tcPr>
              <w:p w14:paraId="140E5137" w14:textId="77777777" w:rsidR="0021739D" w:rsidRPr="00250EBD" w:rsidRDefault="0021739D" w:rsidP="00597E7C">
                <w:pPr>
                  <w:rPr>
                    <w:color w:val="17365D" w:themeColor="text2" w:themeShade="BF"/>
                    <w:szCs w:val="18"/>
                  </w:rPr>
                </w:pPr>
                <w:r w:rsidRPr="00250EBD">
                  <w:rPr>
                    <w:color w:val="17365D" w:themeColor="text2" w:themeShade="BF"/>
                  </w:rPr>
                  <w:t>Click or tap here to enter text.</w:t>
                </w:r>
              </w:p>
            </w:tc>
          </w:sdtContent>
        </w:sdt>
      </w:tr>
      <w:tr w:rsidR="0021739D" w14:paraId="678562C2" w14:textId="77777777" w:rsidTr="00E42C57">
        <w:trPr>
          <w:trHeight w:val="266"/>
        </w:trPr>
        <w:tc>
          <w:tcPr>
            <w:tcW w:w="1696" w:type="dxa"/>
            <w:shd w:val="clear" w:color="auto" w:fill="D9D9D9" w:themeFill="background1" w:themeFillShade="D9"/>
          </w:tcPr>
          <w:p w14:paraId="4D0925FF" w14:textId="77777777" w:rsidR="0021739D" w:rsidRDefault="0021739D" w:rsidP="00597E7C">
            <w:r>
              <w:t>Subject/topic 2</w:t>
            </w:r>
          </w:p>
        </w:tc>
        <w:sdt>
          <w:sdtPr>
            <w:rPr>
              <w:color w:val="17365D" w:themeColor="text2" w:themeShade="BF"/>
              <w:szCs w:val="18"/>
            </w:rPr>
            <w:id w:val="-1497259564"/>
            <w:placeholder>
              <w:docPart w:val="12F56A775A204E0BB972A542171EEF76"/>
            </w:placeholder>
            <w:showingPlcHdr/>
            <w:text/>
          </w:sdtPr>
          <w:sdtContent>
            <w:tc>
              <w:tcPr>
                <w:tcW w:w="7713" w:type="dxa"/>
                <w:shd w:val="clear" w:color="auto" w:fill="FFFFFF" w:themeFill="background1"/>
              </w:tcPr>
              <w:p w14:paraId="73037AA8" w14:textId="77777777" w:rsidR="0021739D" w:rsidRPr="00250EBD" w:rsidRDefault="0021739D" w:rsidP="00597E7C">
                <w:pPr>
                  <w:rPr>
                    <w:color w:val="17365D" w:themeColor="text2" w:themeShade="BF"/>
                    <w:szCs w:val="18"/>
                  </w:rPr>
                </w:pPr>
                <w:r w:rsidRPr="00250EBD">
                  <w:rPr>
                    <w:color w:val="17365D" w:themeColor="text2" w:themeShade="BF"/>
                  </w:rPr>
                  <w:t>Click or tap here to enter text.</w:t>
                </w:r>
              </w:p>
            </w:tc>
          </w:sdtContent>
        </w:sdt>
      </w:tr>
      <w:tr w:rsidR="0021739D" w14:paraId="5EA2F49D" w14:textId="77777777" w:rsidTr="00E42C57">
        <w:trPr>
          <w:trHeight w:val="266"/>
        </w:trPr>
        <w:tc>
          <w:tcPr>
            <w:tcW w:w="1696" w:type="dxa"/>
            <w:shd w:val="clear" w:color="auto" w:fill="D9D9D9" w:themeFill="background1" w:themeFillShade="D9"/>
          </w:tcPr>
          <w:p w14:paraId="032AA3B1" w14:textId="77777777" w:rsidR="0021739D" w:rsidRDefault="0021739D" w:rsidP="00597E7C">
            <w:r>
              <w:t>Subject/topic 3</w:t>
            </w:r>
          </w:p>
        </w:tc>
        <w:sdt>
          <w:sdtPr>
            <w:rPr>
              <w:color w:val="17365D" w:themeColor="text2" w:themeShade="BF"/>
              <w:szCs w:val="18"/>
            </w:rPr>
            <w:id w:val="-1760135027"/>
            <w:placeholder>
              <w:docPart w:val="CD00208C095940A7960D8AE8CB074076"/>
            </w:placeholder>
            <w:showingPlcHdr/>
            <w:text/>
          </w:sdtPr>
          <w:sdtContent>
            <w:tc>
              <w:tcPr>
                <w:tcW w:w="7713" w:type="dxa"/>
                <w:shd w:val="clear" w:color="auto" w:fill="FFFFFF" w:themeFill="background1"/>
              </w:tcPr>
              <w:p w14:paraId="15D67068" w14:textId="77777777" w:rsidR="0021739D" w:rsidRPr="00250EBD" w:rsidRDefault="0021739D" w:rsidP="00597E7C">
                <w:pPr>
                  <w:rPr>
                    <w:color w:val="17365D" w:themeColor="text2" w:themeShade="BF"/>
                    <w:szCs w:val="18"/>
                  </w:rPr>
                </w:pPr>
                <w:r w:rsidRPr="00250EBD">
                  <w:rPr>
                    <w:color w:val="17365D" w:themeColor="text2" w:themeShade="BF"/>
                  </w:rPr>
                  <w:t>Click or tap here to enter text.</w:t>
                </w:r>
              </w:p>
            </w:tc>
          </w:sdtContent>
        </w:sdt>
      </w:tr>
    </w:tbl>
    <w:p w14:paraId="00C13CC8" w14:textId="7D6593DC" w:rsidR="0021739D" w:rsidRPr="006673CD" w:rsidRDefault="0021739D" w:rsidP="00597E7C">
      <w:pPr>
        <w:pStyle w:val="Heading4"/>
      </w:pPr>
      <w:r w:rsidRPr="006673CD">
        <w:t xml:space="preserve">Qualification </w:t>
      </w:r>
      <w:r>
        <w:t>3</w:t>
      </w:r>
    </w:p>
    <w:tbl>
      <w:tblPr>
        <w:tblStyle w:val="TableGrid"/>
        <w:tblW w:w="9409" w:type="dxa"/>
        <w:tblLook w:val="04A0" w:firstRow="1" w:lastRow="0" w:firstColumn="1" w:lastColumn="0" w:noHBand="0" w:noVBand="1"/>
      </w:tblPr>
      <w:tblGrid>
        <w:gridCol w:w="1696"/>
        <w:gridCol w:w="7713"/>
      </w:tblGrid>
      <w:tr w:rsidR="0021739D" w14:paraId="60E71B35" w14:textId="77777777" w:rsidTr="00E42C57">
        <w:tc>
          <w:tcPr>
            <w:tcW w:w="1696" w:type="dxa"/>
            <w:shd w:val="clear" w:color="auto" w:fill="D9D9D9" w:themeFill="background1" w:themeFillShade="D9"/>
          </w:tcPr>
          <w:p w14:paraId="10456FD1" w14:textId="77777777" w:rsidR="0021739D" w:rsidRPr="007A1F10" w:rsidRDefault="0021739D" w:rsidP="00597E7C">
            <w:r>
              <w:t>Q</w:t>
            </w:r>
            <w:r w:rsidRPr="00057029">
              <w:t xml:space="preserve">ualification </w:t>
            </w:r>
            <w:r>
              <w:t>name</w:t>
            </w:r>
            <w:r w:rsidRPr="00057029">
              <w:t>:</w:t>
            </w:r>
          </w:p>
        </w:tc>
        <w:sdt>
          <w:sdtPr>
            <w:rPr>
              <w:color w:val="17365D" w:themeColor="text2" w:themeShade="BF"/>
              <w:szCs w:val="18"/>
            </w:rPr>
            <w:id w:val="-952624058"/>
            <w:placeholder>
              <w:docPart w:val="BCF1E702876D4F02BE79D7AFB8426ABA"/>
            </w:placeholder>
            <w:showingPlcHdr/>
            <w:text/>
          </w:sdtPr>
          <w:sdtContent>
            <w:tc>
              <w:tcPr>
                <w:tcW w:w="7713" w:type="dxa"/>
                <w:shd w:val="clear" w:color="auto" w:fill="auto"/>
              </w:tcPr>
              <w:p w14:paraId="52DF7061" w14:textId="77777777" w:rsidR="0021739D" w:rsidRPr="00250EBD" w:rsidRDefault="0021739D" w:rsidP="00597E7C">
                <w:pPr>
                  <w:rPr>
                    <w:color w:val="17365D" w:themeColor="text2" w:themeShade="BF"/>
                    <w:szCs w:val="18"/>
                  </w:rPr>
                </w:pPr>
                <w:r w:rsidRPr="00250EBD">
                  <w:rPr>
                    <w:color w:val="17365D" w:themeColor="text2" w:themeShade="BF"/>
                  </w:rPr>
                  <w:t>Click or tap here to enter text.</w:t>
                </w:r>
              </w:p>
            </w:tc>
          </w:sdtContent>
        </w:sdt>
      </w:tr>
      <w:tr w:rsidR="0021739D" w14:paraId="59C9040B" w14:textId="77777777" w:rsidTr="00E42C57">
        <w:tc>
          <w:tcPr>
            <w:tcW w:w="1696" w:type="dxa"/>
            <w:shd w:val="clear" w:color="auto" w:fill="D9D9D9" w:themeFill="background1" w:themeFillShade="D9"/>
          </w:tcPr>
          <w:p w14:paraId="1D0B99DF" w14:textId="77777777" w:rsidR="0021739D" w:rsidRDefault="0021739D" w:rsidP="00597E7C">
            <w:r>
              <w:t>Graduation or conferral date:</w:t>
            </w:r>
          </w:p>
        </w:tc>
        <w:sdt>
          <w:sdtPr>
            <w:rPr>
              <w:color w:val="17365D" w:themeColor="text2" w:themeShade="BF"/>
              <w:szCs w:val="18"/>
            </w:rPr>
            <w:id w:val="-118531855"/>
            <w:placeholder>
              <w:docPart w:val="1F3EDF4D3D814ED0B7BE0D8D728EE929"/>
            </w:placeholder>
            <w:showingPlcHdr/>
            <w:text/>
          </w:sdtPr>
          <w:sdtContent>
            <w:tc>
              <w:tcPr>
                <w:tcW w:w="7713" w:type="dxa"/>
                <w:shd w:val="clear" w:color="auto" w:fill="auto"/>
              </w:tcPr>
              <w:p w14:paraId="611ABCC7" w14:textId="77777777" w:rsidR="0021739D" w:rsidRPr="00250EBD" w:rsidRDefault="0021739D" w:rsidP="00597E7C">
                <w:pPr>
                  <w:rPr>
                    <w:color w:val="17365D" w:themeColor="text2" w:themeShade="BF"/>
                    <w:szCs w:val="18"/>
                  </w:rPr>
                </w:pPr>
                <w:r w:rsidRPr="00250EBD">
                  <w:rPr>
                    <w:color w:val="17365D" w:themeColor="text2" w:themeShade="BF"/>
                  </w:rPr>
                  <w:t>Click or tap here to enter text.</w:t>
                </w:r>
              </w:p>
            </w:tc>
          </w:sdtContent>
        </w:sdt>
      </w:tr>
      <w:tr w:rsidR="0021739D" w14:paraId="41607481" w14:textId="77777777" w:rsidTr="00E42C57">
        <w:tc>
          <w:tcPr>
            <w:tcW w:w="1696" w:type="dxa"/>
            <w:shd w:val="clear" w:color="auto" w:fill="D9D9D9" w:themeFill="background1" w:themeFillShade="D9"/>
          </w:tcPr>
          <w:p w14:paraId="0FAD0D77" w14:textId="77777777" w:rsidR="0021739D" w:rsidRDefault="0021739D" w:rsidP="00597E7C">
            <w:r>
              <w:t>Awarding institution:</w:t>
            </w:r>
          </w:p>
        </w:tc>
        <w:sdt>
          <w:sdtPr>
            <w:rPr>
              <w:color w:val="17365D" w:themeColor="text2" w:themeShade="BF"/>
              <w:szCs w:val="18"/>
            </w:rPr>
            <w:id w:val="2053102908"/>
            <w:placeholder>
              <w:docPart w:val="6E9598A32DE94276AF28AC4DAB43BF72"/>
            </w:placeholder>
            <w:showingPlcHdr/>
            <w:text/>
          </w:sdtPr>
          <w:sdtContent>
            <w:tc>
              <w:tcPr>
                <w:tcW w:w="7713" w:type="dxa"/>
              </w:tcPr>
              <w:p w14:paraId="7CEA3E2E" w14:textId="77777777" w:rsidR="0021739D" w:rsidRPr="00250EBD" w:rsidRDefault="0021739D" w:rsidP="00597E7C">
                <w:pPr>
                  <w:rPr>
                    <w:color w:val="17365D" w:themeColor="text2" w:themeShade="BF"/>
                    <w:szCs w:val="18"/>
                  </w:rPr>
                </w:pPr>
                <w:r w:rsidRPr="00250EBD">
                  <w:rPr>
                    <w:color w:val="17365D" w:themeColor="text2" w:themeShade="BF"/>
                  </w:rPr>
                  <w:t>Click or tap here to enter text.</w:t>
                </w:r>
              </w:p>
            </w:tc>
          </w:sdtContent>
        </w:sdt>
      </w:tr>
    </w:tbl>
    <w:p w14:paraId="2C625434" w14:textId="57EF877A" w:rsidR="0021739D" w:rsidRDefault="0021739D" w:rsidP="00597E7C">
      <w:pPr>
        <w:pStyle w:val="ExplanatoryNormal"/>
      </w:pPr>
      <w:r>
        <w:t>List s</w:t>
      </w:r>
      <w:r w:rsidRPr="00BA1C50">
        <w:t xml:space="preserve">ubjects or key research topics </w:t>
      </w:r>
      <w:r>
        <w:t>in qualification 3 that</w:t>
      </w:r>
      <w:r w:rsidRPr="00BA1C50">
        <w:t xml:space="preserve"> focus</w:t>
      </w:r>
      <w:r>
        <w:t>ed</w:t>
      </w:r>
      <w:r w:rsidRPr="00BA1C50">
        <w:t xml:space="preserve"> on Aboriginal Australia</w:t>
      </w:r>
      <w:r w:rsidR="00DF284F">
        <w:t xml:space="preserve">, if </w:t>
      </w:r>
      <w:r w:rsidR="00B51960">
        <w:t>applicable</w:t>
      </w:r>
      <w:r w:rsidRPr="00BA1C50">
        <w:t>:</w:t>
      </w:r>
    </w:p>
    <w:tbl>
      <w:tblPr>
        <w:tblStyle w:val="TableGrid"/>
        <w:tblW w:w="9409" w:type="dxa"/>
        <w:tblLook w:val="04A0" w:firstRow="1" w:lastRow="0" w:firstColumn="1" w:lastColumn="0" w:noHBand="0" w:noVBand="1"/>
      </w:tblPr>
      <w:tblGrid>
        <w:gridCol w:w="1696"/>
        <w:gridCol w:w="7713"/>
      </w:tblGrid>
      <w:tr w:rsidR="0021739D" w14:paraId="6107BD2B" w14:textId="77777777" w:rsidTr="00E42C57">
        <w:trPr>
          <w:trHeight w:val="267"/>
        </w:trPr>
        <w:tc>
          <w:tcPr>
            <w:tcW w:w="1696" w:type="dxa"/>
            <w:shd w:val="clear" w:color="auto" w:fill="D9D9D9" w:themeFill="background1" w:themeFillShade="D9"/>
          </w:tcPr>
          <w:p w14:paraId="5345127A" w14:textId="77777777" w:rsidR="0021739D" w:rsidRDefault="0021739D" w:rsidP="00597E7C">
            <w:r>
              <w:t>Subject/topic 1</w:t>
            </w:r>
          </w:p>
        </w:tc>
        <w:sdt>
          <w:sdtPr>
            <w:rPr>
              <w:color w:val="17365D" w:themeColor="text2" w:themeShade="BF"/>
              <w:szCs w:val="18"/>
            </w:rPr>
            <w:id w:val="-1418315031"/>
            <w:placeholder>
              <w:docPart w:val="6F8E108895C34185A678D19EC6C52459"/>
            </w:placeholder>
            <w:showingPlcHdr/>
            <w:text/>
          </w:sdtPr>
          <w:sdtContent>
            <w:tc>
              <w:tcPr>
                <w:tcW w:w="7713" w:type="dxa"/>
                <w:shd w:val="clear" w:color="auto" w:fill="FFFFFF" w:themeFill="background1"/>
              </w:tcPr>
              <w:p w14:paraId="1BE2A605" w14:textId="77777777" w:rsidR="0021739D" w:rsidRPr="00250EBD" w:rsidRDefault="0021739D" w:rsidP="00597E7C">
                <w:pPr>
                  <w:rPr>
                    <w:color w:val="17365D" w:themeColor="text2" w:themeShade="BF"/>
                    <w:szCs w:val="18"/>
                  </w:rPr>
                </w:pPr>
                <w:r w:rsidRPr="00250EBD">
                  <w:rPr>
                    <w:color w:val="17365D" w:themeColor="text2" w:themeShade="BF"/>
                  </w:rPr>
                  <w:t>Click or tap here to enter text.</w:t>
                </w:r>
              </w:p>
            </w:tc>
          </w:sdtContent>
        </w:sdt>
      </w:tr>
      <w:tr w:rsidR="0021739D" w14:paraId="69C25EE9" w14:textId="77777777" w:rsidTr="00E42C57">
        <w:trPr>
          <w:trHeight w:val="266"/>
        </w:trPr>
        <w:tc>
          <w:tcPr>
            <w:tcW w:w="1696" w:type="dxa"/>
            <w:shd w:val="clear" w:color="auto" w:fill="D9D9D9" w:themeFill="background1" w:themeFillShade="D9"/>
          </w:tcPr>
          <w:p w14:paraId="00F11309" w14:textId="77777777" w:rsidR="0021739D" w:rsidRDefault="0021739D" w:rsidP="00597E7C">
            <w:r>
              <w:t>Subject/topic 2</w:t>
            </w:r>
          </w:p>
        </w:tc>
        <w:sdt>
          <w:sdtPr>
            <w:rPr>
              <w:color w:val="17365D" w:themeColor="text2" w:themeShade="BF"/>
              <w:szCs w:val="18"/>
            </w:rPr>
            <w:id w:val="1102537518"/>
            <w:placeholder>
              <w:docPart w:val="277CA6FB709644508B68EC5BA6B4533C"/>
            </w:placeholder>
            <w:showingPlcHdr/>
            <w:text/>
          </w:sdtPr>
          <w:sdtContent>
            <w:tc>
              <w:tcPr>
                <w:tcW w:w="7713" w:type="dxa"/>
                <w:shd w:val="clear" w:color="auto" w:fill="FFFFFF" w:themeFill="background1"/>
              </w:tcPr>
              <w:p w14:paraId="3B73EFC6" w14:textId="77777777" w:rsidR="0021739D" w:rsidRPr="00250EBD" w:rsidRDefault="0021739D" w:rsidP="00597E7C">
                <w:pPr>
                  <w:rPr>
                    <w:color w:val="17365D" w:themeColor="text2" w:themeShade="BF"/>
                    <w:szCs w:val="18"/>
                  </w:rPr>
                </w:pPr>
                <w:r w:rsidRPr="00250EBD">
                  <w:rPr>
                    <w:color w:val="17365D" w:themeColor="text2" w:themeShade="BF"/>
                  </w:rPr>
                  <w:t>Click or tap here to enter text.</w:t>
                </w:r>
              </w:p>
            </w:tc>
          </w:sdtContent>
        </w:sdt>
      </w:tr>
      <w:tr w:rsidR="0021739D" w14:paraId="1938D959" w14:textId="77777777" w:rsidTr="00E42C57">
        <w:trPr>
          <w:trHeight w:val="266"/>
        </w:trPr>
        <w:tc>
          <w:tcPr>
            <w:tcW w:w="1696" w:type="dxa"/>
            <w:shd w:val="clear" w:color="auto" w:fill="D9D9D9" w:themeFill="background1" w:themeFillShade="D9"/>
          </w:tcPr>
          <w:p w14:paraId="60C01019" w14:textId="77777777" w:rsidR="0021739D" w:rsidRDefault="0021739D" w:rsidP="00597E7C">
            <w:r>
              <w:t>Subject/topic 3</w:t>
            </w:r>
          </w:p>
        </w:tc>
        <w:sdt>
          <w:sdtPr>
            <w:rPr>
              <w:color w:val="17365D" w:themeColor="text2" w:themeShade="BF"/>
              <w:szCs w:val="18"/>
            </w:rPr>
            <w:id w:val="1174079019"/>
            <w:placeholder>
              <w:docPart w:val="7416E7AF573C4808A67C60A2EC796C3E"/>
            </w:placeholder>
            <w:showingPlcHdr/>
            <w:text/>
          </w:sdtPr>
          <w:sdtContent>
            <w:tc>
              <w:tcPr>
                <w:tcW w:w="7713" w:type="dxa"/>
                <w:shd w:val="clear" w:color="auto" w:fill="FFFFFF" w:themeFill="background1"/>
              </w:tcPr>
              <w:p w14:paraId="433667CC" w14:textId="77777777" w:rsidR="0021739D" w:rsidRPr="00250EBD" w:rsidRDefault="0021739D" w:rsidP="00597E7C">
                <w:pPr>
                  <w:rPr>
                    <w:color w:val="17365D" w:themeColor="text2" w:themeShade="BF"/>
                    <w:szCs w:val="18"/>
                  </w:rPr>
                </w:pPr>
                <w:r w:rsidRPr="00250EBD">
                  <w:rPr>
                    <w:color w:val="17365D" w:themeColor="text2" w:themeShade="BF"/>
                  </w:rPr>
                  <w:t>Click or tap here to enter text.</w:t>
                </w:r>
              </w:p>
            </w:tc>
          </w:sdtContent>
        </w:sdt>
      </w:tr>
    </w:tbl>
    <w:p w14:paraId="1AB647A3" w14:textId="2B3CF5DF" w:rsidR="00C25FFD" w:rsidRPr="0021739D" w:rsidRDefault="00C25FFD" w:rsidP="00C25FFD">
      <w:pPr>
        <w:pStyle w:val="ExplanatoryNormal"/>
      </w:pPr>
      <w:r w:rsidRPr="0021739D">
        <w:t xml:space="preserve">If you </w:t>
      </w:r>
      <w:r w:rsidR="00E503E8">
        <w:t>wish to put forward more than</w:t>
      </w:r>
      <w:r w:rsidRPr="0021739D">
        <w:t xml:space="preserve"> 3 relevant qualifications, please provide </w:t>
      </w:r>
      <w:r w:rsidR="009132E1">
        <w:t>a further description</w:t>
      </w:r>
      <w:r w:rsidRPr="0021739D">
        <w:t xml:space="preserve"> in an attachment to the application.</w:t>
      </w:r>
    </w:p>
    <w:p w14:paraId="198B1496" w14:textId="2BF3C181" w:rsidR="005C3E33" w:rsidRDefault="00C25FFD" w:rsidP="00C25FFD">
      <w:pPr>
        <w:pStyle w:val="ExplanatoryNormal"/>
      </w:pPr>
      <w:r w:rsidRPr="006D4B47">
        <w:t xml:space="preserve">Please </w:t>
      </w:r>
      <w:r w:rsidRPr="0021739D">
        <w:t>attach</w:t>
      </w:r>
      <w:r w:rsidRPr="006D4B47">
        <w:rPr>
          <w:color w:val="0070C0"/>
        </w:rPr>
        <w:t xml:space="preserve"> </w:t>
      </w:r>
      <w:r w:rsidRPr="006D4B47">
        <w:t>a</w:t>
      </w:r>
      <w:r w:rsidR="00E503E8">
        <w:t xml:space="preserve"> copy or a</w:t>
      </w:r>
      <w:r>
        <w:t xml:space="preserve"> link</w:t>
      </w:r>
      <w:r w:rsidRPr="006D4B47">
        <w:t xml:space="preserve"> </w:t>
      </w:r>
      <w:r>
        <w:t>to</w:t>
      </w:r>
      <w:r w:rsidRPr="006D4B47">
        <w:t xml:space="preserve"> your official academic transcript for each qualification</w:t>
      </w:r>
      <w:r w:rsidR="00004A07">
        <w:t xml:space="preserve">, plus </w:t>
      </w:r>
      <w:r w:rsidR="000660BE">
        <w:t xml:space="preserve">a relevant </w:t>
      </w:r>
      <w:proofErr w:type="spellStart"/>
      <w:r w:rsidR="000660BE">
        <w:t>testamur</w:t>
      </w:r>
      <w:proofErr w:type="spellEnd"/>
      <w:r w:rsidRPr="006D4B47">
        <w:t xml:space="preserve">. </w:t>
      </w:r>
    </w:p>
    <w:p w14:paraId="5DE70876" w14:textId="15DE07F7" w:rsidR="00C25FFD" w:rsidRPr="006D4B47" w:rsidRDefault="00C25FFD" w:rsidP="00C25FFD">
      <w:pPr>
        <w:pStyle w:val="ExplanatoryNormal"/>
      </w:pPr>
      <w:r>
        <w:t>List a</w:t>
      </w:r>
      <w:r w:rsidR="00CA24BF">
        <w:t>ny</w:t>
      </w:r>
      <w:r>
        <w:t xml:space="preserve"> attachments at Section 4 of this form.</w:t>
      </w:r>
    </w:p>
    <w:p w14:paraId="67A87E21" w14:textId="791E4E7F" w:rsidR="004F48AC" w:rsidRDefault="009D2291" w:rsidP="009D2291">
      <w:pPr>
        <w:pStyle w:val="ExplanatoryNormal"/>
      </w:pPr>
      <w:r>
        <w:t xml:space="preserve"> </w:t>
      </w:r>
    </w:p>
    <w:p w14:paraId="403DBA8B" w14:textId="446EBF2A" w:rsidR="00AF79B7" w:rsidRDefault="00703EEB" w:rsidP="00597E7C">
      <w:pPr>
        <w:pStyle w:val="Heading4"/>
      </w:pPr>
      <w:proofErr w:type="gramStart"/>
      <w:r>
        <w:t>2.</w:t>
      </w:r>
      <w:r w:rsidR="00C861A2">
        <w:t xml:space="preserve">1.2 </w:t>
      </w:r>
      <w:r>
        <w:t xml:space="preserve"> </w:t>
      </w:r>
      <w:r w:rsidR="006673CD">
        <w:t>Membership</w:t>
      </w:r>
      <w:proofErr w:type="gramEnd"/>
      <w:r w:rsidR="006673CD">
        <w:t xml:space="preserve"> of professional associations</w:t>
      </w:r>
    </w:p>
    <w:p w14:paraId="13C1789A" w14:textId="40CD8E9F" w:rsidR="00D068DD" w:rsidRDefault="0021739D" w:rsidP="00597E7C">
      <w:pPr>
        <w:pStyle w:val="ExplanatoryNormal"/>
      </w:pPr>
      <w:r>
        <w:t xml:space="preserve">If </w:t>
      </w:r>
      <w:r w:rsidR="00D068DD">
        <w:t xml:space="preserve">you are applying to meet the </w:t>
      </w:r>
      <w:r w:rsidR="006701E1">
        <w:t>qualification requirements</w:t>
      </w:r>
      <w:r w:rsidR="00D068DD">
        <w:t xml:space="preserve"> on th</w:t>
      </w:r>
      <w:r w:rsidR="00843858">
        <w:t>e</w:t>
      </w:r>
      <w:r w:rsidR="00D068DD">
        <w:t xml:space="preserve"> basis</w:t>
      </w:r>
      <w:r w:rsidR="00843858">
        <w:t xml:space="preserve"> of membership of any of the professional bodies listed </w:t>
      </w:r>
      <w:r w:rsidR="00E40CE4">
        <w:t>in</w:t>
      </w:r>
      <w:r w:rsidR="00843858">
        <w:t xml:space="preserve"> the Minister’s Guidelines</w:t>
      </w:r>
      <w:r>
        <w:t>, please indicate which is relevant. Otherwise leave blank.</w:t>
      </w:r>
    </w:p>
    <w:p w14:paraId="4A0DF2EF" w14:textId="2722BE48" w:rsidR="006673CD" w:rsidRPr="00535CDF" w:rsidRDefault="006673CD" w:rsidP="00597E7C">
      <w:pPr>
        <w:pStyle w:val="ExplanatoryNormal"/>
      </w:pPr>
      <w:r w:rsidRPr="00116C79">
        <w:t xml:space="preserve">Please </w:t>
      </w:r>
      <w:r>
        <w:t>read</w:t>
      </w:r>
      <w:r w:rsidRPr="00116C79">
        <w:t xml:space="preserve"> the Collection Notice</w:t>
      </w:r>
      <w:r>
        <w:t xml:space="preserve"> before completing this section.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7"/>
        <w:gridCol w:w="1351"/>
      </w:tblGrid>
      <w:tr w:rsidR="006673CD" w14:paraId="1BA48E8E" w14:textId="77777777" w:rsidTr="00E42C57">
        <w:tc>
          <w:tcPr>
            <w:tcW w:w="7957" w:type="dxa"/>
          </w:tcPr>
          <w:p w14:paraId="3A50773A" w14:textId="77777777" w:rsidR="006673CD" w:rsidRDefault="006673CD" w:rsidP="00597E7C">
            <w:r>
              <w:t>F</w:t>
            </w:r>
            <w:r w:rsidRPr="00F72E12">
              <w:t>ull membership of the Australian Association of Consulting Archaeologists Incorporated</w:t>
            </w:r>
          </w:p>
        </w:tc>
        <w:sdt>
          <w:sdtPr>
            <w:id w:val="1075941536"/>
            <w14:checkbox>
              <w14:checked w14:val="0"/>
              <w14:checkedState w14:val="2612" w14:font="MS Gothic"/>
              <w14:uncheckedState w14:val="2610" w14:font="MS Gothic"/>
            </w14:checkbox>
          </w:sdtPr>
          <w:sdtContent>
            <w:tc>
              <w:tcPr>
                <w:tcW w:w="1351" w:type="dxa"/>
              </w:tcPr>
              <w:p w14:paraId="3BFAB2A7" w14:textId="77777777" w:rsidR="006673CD" w:rsidRDefault="006673CD" w:rsidP="00597E7C">
                <w:pPr>
                  <w:rPr>
                    <w:szCs w:val="18"/>
                  </w:rPr>
                </w:pPr>
                <w:r>
                  <w:rPr>
                    <w:rFonts w:ascii="MS Gothic" w:eastAsia="MS Gothic" w:hAnsi="MS Gothic" w:hint="eastAsia"/>
                  </w:rPr>
                  <w:t>☐</w:t>
                </w:r>
              </w:p>
            </w:tc>
          </w:sdtContent>
        </w:sdt>
      </w:tr>
      <w:tr w:rsidR="006673CD" w14:paraId="5FD86B16" w14:textId="77777777" w:rsidTr="00E42C57">
        <w:tc>
          <w:tcPr>
            <w:tcW w:w="7957" w:type="dxa"/>
          </w:tcPr>
          <w:p w14:paraId="12FDA7EB" w14:textId="77777777" w:rsidR="006673CD" w:rsidRDefault="006673CD" w:rsidP="00597E7C">
            <w:r>
              <w:t>F</w:t>
            </w:r>
            <w:r w:rsidRPr="004A30C8">
              <w:t>ellow membership of the Australian Anthropological Society Incorporated</w:t>
            </w:r>
          </w:p>
        </w:tc>
        <w:sdt>
          <w:sdtPr>
            <w:id w:val="1808820789"/>
            <w14:checkbox>
              <w14:checked w14:val="0"/>
              <w14:checkedState w14:val="2612" w14:font="MS Gothic"/>
              <w14:uncheckedState w14:val="2610" w14:font="MS Gothic"/>
            </w14:checkbox>
          </w:sdtPr>
          <w:sdtContent>
            <w:tc>
              <w:tcPr>
                <w:tcW w:w="1351" w:type="dxa"/>
              </w:tcPr>
              <w:p w14:paraId="281F9D0B" w14:textId="77777777" w:rsidR="006673CD" w:rsidRDefault="006673CD" w:rsidP="00597E7C">
                <w:pPr>
                  <w:rPr>
                    <w:szCs w:val="18"/>
                  </w:rPr>
                </w:pPr>
                <w:r>
                  <w:rPr>
                    <w:rFonts w:ascii="MS Gothic" w:eastAsia="MS Gothic" w:hAnsi="MS Gothic" w:hint="eastAsia"/>
                  </w:rPr>
                  <w:t>☐</w:t>
                </w:r>
              </w:p>
            </w:tc>
          </w:sdtContent>
        </w:sdt>
      </w:tr>
      <w:tr w:rsidR="006673CD" w14:paraId="1358B749" w14:textId="77777777" w:rsidTr="00E42C57">
        <w:tc>
          <w:tcPr>
            <w:tcW w:w="7957" w:type="dxa"/>
          </w:tcPr>
          <w:p w14:paraId="0C911EC3" w14:textId="681057D9" w:rsidR="006673CD" w:rsidRDefault="006673CD" w:rsidP="00597E7C">
            <w:r>
              <w:t>M</w:t>
            </w:r>
            <w:r w:rsidRPr="001919A7">
              <w:t>embership of Professional Historians Australia</w:t>
            </w:r>
            <w:r w:rsidR="00614A9F">
              <w:rPr>
                <w:rStyle w:val="FootnoteReference"/>
              </w:rPr>
              <w:footnoteReference w:id="4"/>
            </w:r>
            <w:r>
              <w:t xml:space="preserve"> </w:t>
            </w:r>
            <w:r w:rsidRPr="001919A7">
              <w:t xml:space="preserve">as a Professional Historian or </w:t>
            </w:r>
            <w:r>
              <w:br/>
            </w:r>
            <w:r w:rsidRPr="001919A7">
              <w:t>Professional Historian (Associate)</w:t>
            </w:r>
          </w:p>
        </w:tc>
        <w:sdt>
          <w:sdtPr>
            <w:id w:val="1134750167"/>
            <w14:checkbox>
              <w14:checked w14:val="0"/>
              <w14:checkedState w14:val="2612" w14:font="MS Gothic"/>
              <w14:uncheckedState w14:val="2610" w14:font="MS Gothic"/>
            </w14:checkbox>
          </w:sdtPr>
          <w:sdtContent>
            <w:tc>
              <w:tcPr>
                <w:tcW w:w="1351" w:type="dxa"/>
              </w:tcPr>
              <w:p w14:paraId="3655C44E" w14:textId="77777777" w:rsidR="006673CD" w:rsidRDefault="006673CD" w:rsidP="00597E7C">
                <w:pPr>
                  <w:rPr>
                    <w:szCs w:val="18"/>
                  </w:rPr>
                </w:pPr>
                <w:r>
                  <w:rPr>
                    <w:rFonts w:ascii="MS Gothic" w:eastAsia="MS Gothic" w:hAnsi="MS Gothic" w:hint="eastAsia"/>
                  </w:rPr>
                  <w:t>☐</w:t>
                </w:r>
              </w:p>
            </w:tc>
          </w:sdtContent>
        </w:sdt>
      </w:tr>
    </w:tbl>
    <w:p w14:paraId="55A99CCA" w14:textId="1E9AADD3" w:rsidR="006673CD" w:rsidRPr="0021739D" w:rsidRDefault="006673CD" w:rsidP="00597E7C">
      <w:pPr>
        <w:pStyle w:val="ExplanatoryNormal"/>
      </w:pPr>
      <w:r w:rsidRPr="0021739D">
        <w:lastRenderedPageBreak/>
        <w:t xml:space="preserve">Please attach supporting documentation regarding membership, such as a confirming email from the relevant association. </w:t>
      </w:r>
    </w:p>
    <w:p w14:paraId="41839764" w14:textId="52014E43" w:rsidR="006673CD" w:rsidRPr="0021739D" w:rsidRDefault="006673CD" w:rsidP="00597E7C">
      <w:pPr>
        <w:pStyle w:val="ExplanatoryNormal"/>
      </w:pPr>
      <w:r w:rsidRPr="0021739D">
        <w:t xml:space="preserve">List </w:t>
      </w:r>
      <w:r w:rsidR="00A71455">
        <w:t>any</w:t>
      </w:r>
      <w:r w:rsidRPr="0021739D">
        <w:t xml:space="preserve"> attachments at Section 4</w:t>
      </w:r>
      <w:r w:rsidR="003032F9">
        <w:t xml:space="preserve"> of this form</w:t>
      </w:r>
      <w:r w:rsidRPr="0021739D">
        <w:t>.</w:t>
      </w:r>
    </w:p>
    <w:p w14:paraId="2383C748" w14:textId="2BF8289D" w:rsidR="002B6C2E" w:rsidRDefault="00703EEB" w:rsidP="00597E7C">
      <w:pPr>
        <w:pStyle w:val="Heading3"/>
      </w:pPr>
      <w:proofErr w:type="gramStart"/>
      <w:r>
        <w:t>2.</w:t>
      </w:r>
      <w:r w:rsidR="00C861A2">
        <w:t>2</w:t>
      </w:r>
      <w:r>
        <w:t xml:space="preserve"> </w:t>
      </w:r>
      <w:r w:rsidR="00C861A2">
        <w:t xml:space="preserve"> </w:t>
      </w:r>
      <w:r w:rsidR="00B50F85">
        <w:t>Practical</w:t>
      </w:r>
      <w:proofErr w:type="gramEnd"/>
      <w:r w:rsidR="00B50F85">
        <w:t xml:space="preserve"> e</w:t>
      </w:r>
      <w:r w:rsidR="006673CD">
        <w:t>xperience</w:t>
      </w:r>
      <w:r w:rsidR="004A41AF">
        <w:t xml:space="preserve"> (alongside qualifications)</w:t>
      </w:r>
      <w:r w:rsidR="006673CD" w:rsidRPr="00E6300D">
        <w:t xml:space="preserve"> </w:t>
      </w:r>
    </w:p>
    <w:p w14:paraId="49A9004F" w14:textId="54F44F42" w:rsidR="006673CD" w:rsidRDefault="002B6C2E" w:rsidP="00597E7C">
      <w:pPr>
        <w:pStyle w:val="Heading4"/>
      </w:pPr>
      <w:proofErr w:type="gramStart"/>
      <w:r>
        <w:t>2.</w:t>
      </w:r>
      <w:r w:rsidR="00D63239">
        <w:t>2</w:t>
      </w:r>
      <w:r>
        <w:t xml:space="preserve">.1  </w:t>
      </w:r>
      <w:r w:rsidR="00BF6E40">
        <w:t>L</w:t>
      </w:r>
      <w:r w:rsidR="006673CD">
        <w:t>etter</w:t>
      </w:r>
      <w:proofErr w:type="gramEnd"/>
      <w:r w:rsidR="00BF6E40">
        <w:t xml:space="preserve"> or resume</w:t>
      </w:r>
      <w:r w:rsidR="00BD76E6">
        <w:t xml:space="preserve"> about your practical experience</w:t>
      </w:r>
    </w:p>
    <w:p w14:paraId="63B64A67" w14:textId="77777777" w:rsidR="006464AD" w:rsidRDefault="006673CD" w:rsidP="00597E7C">
      <w:pPr>
        <w:pStyle w:val="ExplanatoryNormal"/>
      </w:pPr>
      <w:r w:rsidRPr="00C16A82">
        <w:t xml:space="preserve">Please </w:t>
      </w:r>
      <w:r w:rsidRPr="0021739D">
        <w:t>attach</w:t>
      </w:r>
      <w:r w:rsidRPr="00F81C6F">
        <w:rPr>
          <w:color w:val="0070C0"/>
        </w:rPr>
        <w:t xml:space="preserve"> </w:t>
      </w:r>
      <w:r>
        <w:t>a letter or resume</w:t>
      </w:r>
      <w:r w:rsidR="00FE05D0">
        <w:t xml:space="preserve">, prepared by you, </w:t>
      </w:r>
      <w:r w:rsidR="00BD76E6">
        <w:t>that</w:t>
      </w:r>
      <w:r>
        <w:t xml:space="preserve"> describes the type and length of your relevant practical experience </w:t>
      </w:r>
      <w:r w:rsidRPr="005C10E6">
        <w:t>in an Aboriginal cultural heritage management setting in south-eastern Australia</w:t>
      </w:r>
      <w:r>
        <w:t xml:space="preserve">. </w:t>
      </w:r>
    </w:p>
    <w:p w14:paraId="0540E49B" w14:textId="00CA15E3" w:rsidR="006673CD" w:rsidRDefault="006673CD" w:rsidP="00597E7C">
      <w:pPr>
        <w:pStyle w:val="ExplanatoryNormal"/>
      </w:pPr>
      <w:r>
        <w:t xml:space="preserve">Minimum experience requirements are set out in </w:t>
      </w:r>
      <w:r w:rsidR="00F2425E">
        <w:t>point</w:t>
      </w:r>
      <w:r w:rsidR="00241EC1">
        <w:t>s 3</w:t>
      </w:r>
      <w:r w:rsidR="00567F27">
        <w:t xml:space="preserve"> </w:t>
      </w:r>
      <w:r w:rsidR="002F1755">
        <w:t>to 6</w:t>
      </w:r>
      <w:r w:rsidR="00F74A47">
        <w:t xml:space="preserve"> (under s189(1)(a)</w:t>
      </w:r>
      <w:r w:rsidR="005872E9">
        <w:t xml:space="preserve"> requirements)</w:t>
      </w:r>
      <w:r w:rsidR="00FE05D0">
        <w:t xml:space="preserve"> of </w:t>
      </w:r>
      <w:r>
        <w:t xml:space="preserve">the Minister’s Guidelines. </w:t>
      </w:r>
    </w:p>
    <w:p w14:paraId="3F1D1BC6" w14:textId="062BA691" w:rsidR="006464AD" w:rsidRDefault="00250C67" w:rsidP="00597E7C">
      <w:pPr>
        <w:pStyle w:val="ExplanatoryNormal"/>
      </w:pPr>
      <w:r>
        <w:t>If your studies included a focus on Aboriginal Australia in at least two subjects, you must demonstrate a minimum of one year of practical experience, or equivalent, in an Aboriginal cultural heritage management setting in south-eastern Australia.</w:t>
      </w:r>
    </w:p>
    <w:p w14:paraId="0D6906C2" w14:textId="01261C21" w:rsidR="00250C67" w:rsidRDefault="00250C67" w:rsidP="00250C67">
      <w:pPr>
        <w:pStyle w:val="ExplanatoryNormal"/>
      </w:pPr>
      <w:r>
        <w:t>If your studies did not include a sufficient focus on Aboriginal Australia, you must demonstrate a minimum of two years of practical experience, or equivalent, in an Aboriginal cultural heritage management setting in south-eastern Australia.</w:t>
      </w:r>
    </w:p>
    <w:p w14:paraId="6B3C5976" w14:textId="53668D68" w:rsidR="006673CD" w:rsidRDefault="006673CD" w:rsidP="00597E7C">
      <w:pPr>
        <w:pStyle w:val="ExplanatoryNormal"/>
      </w:pPr>
      <w:r>
        <w:t>List your attachment</w:t>
      </w:r>
      <w:r w:rsidRPr="00854E20">
        <w:t xml:space="preserve"> at Section 4</w:t>
      </w:r>
      <w:r w:rsidR="00006C7A">
        <w:t xml:space="preserve"> of this form</w:t>
      </w:r>
      <w:r>
        <w:t>.</w:t>
      </w:r>
    </w:p>
    <w:p w14:paraId="778E9B33" w14:textId="426FB20F" w:rsidR="006673CD" w:rsidRDefault="00703EEB" w:rsidP="00597E7C">
      <w:pPr>
        <w:pStyle w:val="Heading4"/>
      </w:pPr>
      <w:proofErr w:type="gramStart"/>
      <w:r>
        <w:t>2</w:t>
      </w:r>
      <w:r w:rsidR="00D63239">
        <w:t>.2</w:t>
      </w:r>
      <w:r w:rsidR="002B6C2E">
        <w:t>.2</w:t>
      </w:r>
      <w:r>
        <w:t xml:space="preserve"> </w:t>
      </w:r>
      <w:r w:rsidR="00C861A2">
        <w:t xml:space="preserve"> </w:t>
      </w:r>
      <w:r w:rsidR="002B6C2E">
        <w:t>Supporting</w:t>
      </w:r>
      <w:proofErr w:type="gramEnd"/>
      <w:r w:rsidR="002B6C2E">
        <w:t xml:space="preserve"> w</w:t>
      </w:r>
      <w:r w:rsidR="006673CD">
        <w:t>ritten references</w:t>
      </w:r>
    </w:p>
    <w:p w14:paraId="28A8684C" w14:textId="716B2925" w:rsidR="00CC2ED4" w:rsidRDefault="006673CD" w:rsidP="00597E7C">
      <w:pPr>
        <w:pStyle w:val="ExplanatoryNormal"/>
      </w:pPr>
      <w:r w:rsidRPr="004F063A">
        <w:t xml:space="preserve">Please </w:t>
      </w:r>
      <w:r w:rsidRPr="0021739D">
        <w:t>attach</w:t>
      </w:r>
      <w:r w:rsidRPr="00F81C6F">
        <w:rPr>
          <w:color w:val="0070C0"/>
        </w:rPr>
        <w:t xml:space="preserve"> </w:t>
      </w:r>
      <w:r w:rsidRPr="008B1C35">
        <w:t>w</w:t>
      </w:r>
      <w:r>
        <w:t>ritten references from two referees who can broadly verify your practical experience claims. Referees must be</w:t>
      </w:r>
      <w:r w:rsidR="00717482">
        <w:t xml:space="preserve"> either</w:t>
      </w:r>
      <w:r>
        <w:t xml:space="preserve">: </w:t>
      </w:r>
    </w:p>
    <w:p w14:paraId="0C5F6655" w14:textId="42F7CD0C" w:rsidR="00B01018" w:rsidRDefault="00D67F5D" w:rsidP="00B01018">
      <w:pPr>
        <w:pStyle w:val="ExplanatoryNormal"/>
        <w:numPr>
          <w:ilvl w:val="0"/>
          <w:numId w:val="13"/>
        </w:numPr>
      </w:pPr>
      <w:r>
        <w:t>a senior employee in</w:t>
      </w:r>
      <w:r w:rsidR="00B01018">
        <w:t xml:space="preserve"> </w:t>
      </w:r>
      <w:r w:rsidR="006673CD">
        <w:t>a Registered Aboriginal Party</w:t>
      </w:r>
      <w:r w:rsidR="00540EB1">
        <w:rPr>
          <w:rStyle w:val="FootnoteReference"/>
        </w:rPr>
        <w:footnoteReference w:id="5"/>
      </w:r>
      <w:r w:rsidR="006673CD">
        <w:t xml:space="preserve">, </w:t>
      </w:r>
      <w:r w:rsidR="00FD67BC">
        <w:t>and/</w:t>
      </w:r>
      <w:r w:rsidR="006673CD">
        <w:t xml:space="preserve">or </w:t>
      </w:r>
    </w:p>
    <w:p w14:paraId="76F77285" w14:textId="77777777" w:rsidR="00B01018" w:rsidRDefault="006673CD" w:rsidP="00B01018">
      <w:pPr>
        <w:pStyle w:val="ExplanatoryNormal"/>
        <w:numPr>
          <w:ilvl w:val="0"/>
          <w:numId w:val="13"/>
        </w:numPr>
      </w:pPr>
      <w:r>
        <w:t xml:space="preserve">a Heritage Advisor who </w:t>
      </w:r>
      <w:r w:rsidRPr="007D17D0">
        <w:t>has already met the Minister’s Guidelines</w:t>
      </w:r>
      <w:r>
        <w:t xml:space="preserve">. </w:t>
      </w:r>
    </w:p>
    <w:p w14:paraId="71E972BB" w14:textId="07C65C4F" w:rsidR="006673CD" w:rsidRDefault="006673CD" w:rsidP="00597E7C">
      <w:pPr>
        <w:pStyle w:val="ExplanatoryNormal"/>
      </w:pPr>
      <w:r>
        <w:t xml:space="preserve">For further details, see the </w:t>
      </w:r>
      <w:hyperlink r:id="rId13" w:history="1">
        <w:r w:rsidRPr="00A75BAA">
          <w:rPr>
            <w:rStyle w:val="Hyperlink"/>
          </w:rPr>
          <w:t xml:space="preserve">Guide </w:t>
        </w:r>
        <w:r w:rsidR="007E3955" w:rsidRPr="00A75BAA">
          <w:rPr>
            <w:rStyle w:val="Hyperlink"/>
          </w:rPr>
          <w:t xml:space="preserve">to </w:t>
        </w:r>
        <w:r w:rsidR="744FF588" w:rsidRPr="00A75BAA">
          <w:rPr>
            <w:rStyle w:val="Hyperlink"/>
          </w:rPr>
          <w:t>Referees for Heritage Advisors</w:t>
        </w:r>
      </w:hyperlink>
      <w:r>
        <w:t xml:space="preserve">, which you </w:t>
      </w:r>
      <w:r w:rsidR="001C4F55">
        <w:t>can</w:t>
      </w:r>
      <w:r>
        <w:t xml:space="preserve"> provide to your referees when requesting a written reference.</w:t>
      </w:r>
      <w:r w:rsidR="00A75BAA">
        <w:t xml:space="preserve"> Th</w:t>
      </w:r>
      <w:r w:rsidR="00A95624">
        <w:t>is link also</w:t>
      </w:r>
      <w:r w:rsidR="00AC0FDE">
        <w:t xml:space="preserve"> includes</w:t>
      </w:r>
      <w:r w:rsidR="00A75BAA">
        <w:t xml:space="preserve"> a suggested template.</w:t>
      </w:r>
    </w:p>
    <w:p w14:paraId="3A0E50F9" w14:textId="00E16C35" w:rsidR="009E2C0F" w:rsidRDefault="00BD1B07" w:rsidP="00597E7C">
      <w:pPr>
        <w:pStyle w:val="ExplanatoryNormal"/>
      </w:pPr>
      <w:r>
        <w:t xml:space="preserve">If your experience is in another Australian state or territory in south-eastern Australia, written references may be accepted from equivalent types of referees with similar experience in cultural heritage management in those jurisdictions. </w:t>
      </w:r>
    </w:p>
    <w:p w14:paraId="165E57FB" w14:textId="1BBFCA44" w:rsidR="006673CD" w:rsidRDefault="006673CD" w:rsidP="00597E7C">
      <w:pPr>
        <w:pStyle w:val="Heading4"/>
      </w:pPr>
      <w:r>
        <w:t>Referee 1</w:t>
      </w:r>
    </w:p>
    <w:p w14:paraId="5C816C17" w14:textId="77777777" w:rsidR="006673CD" w:rsidRDefault="006673CD" w:rsidP="00597E7C">
      <w:pPr>
        <w:rPr>
          <w:szCs w:val="18"/>
        </w:rPr>
      </w:pPr>
      <w:r>
        <w:rPr>
          <w:szCs w:val="18"/>
        </w:rPr>
        <w:t xml:space="preserve">Referee name: </w:t>
      </w:r>
      <w:sdt>
        <w:sdtPr>
          <w:rPr>
            <w:color w:val="0070C0"/>
            <w:szCs w:val="18"/>
          </w:rPr>
          <w:id w:val="-1850786058"/>
          <w:placeholder>
            <w:docPart w:val="E4AE723884554FF382BDAF16EF78646B"/>
          </w:placeholder>
          <w:showingPlcHdr/>
          <w:text/>
        </w:sdtPr>
        <w:sdtContent>
          <w:r w:rsidRPr="00250EBD">
            <w:rPr>
              <w:color w:val="17365D" w:themeColor="text2" w:themeShade="BF"/>
            </w:rPr>
            <w:t>Click or tap here to enter text.</w:t>
          </w:r>
        </w:sdtContent>
      </w:sdt>
    </w:p>
    <w:p w14:paraId="6C1CA8B6" w14:textId="77777777" w:rsidR="006673CD" w:rsidRDefault="006673CD" w:rsidP="00597E7C">
      <w:r>
        <w:t>Heritage Advisor:</w:t>
      </w:r>
      <w:r>
        <w:tab/>
      </w:r>
      <w:sdt>
        <w:sdtPr>
          <w:rPr>
            <w:rFonts w:cs="Arial"/>
            <w:sz w:val="28"/>
            <w:szCs w:val="28"/>
          </w:rPr>
          <w:id w:val="2116554280"/>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tab/>
        <w:t xml:space="preserve">RAP employee: </w:t>
      </w:r>
      <w:r>
        <w:tab/>
      </w:r>
      <w:sdt>
        <w:sdtPr>
          <w:rPr>
            <w:rFonts w:cs="Arial"/>
            <w:sz w:val="28"/>
            <w:szCs w:val="28"/>
          </w:rPr>
          <w:id w:val="1610163707"/>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3ADB6E2E" w14:textId="7825C3AF" w:rsidR="006673CD" w:rsidRPr="0009152F" w:rsidRDefault="006673CD" w:rsidP="00597E7C">
      <w:r>
        <w:t xml:space="preserve">If a RAP employee, the </w:t>
      </w:r>
      <w:r w:rsidR="0016656F">
        <w:t xml:space="preserve">position title and the </w:t>
      </w:r>
      <w:r>
        <w:t>name of the RAP:</w:t>
      </w:r>
      <w:r w:rsidR="0009152F">
        <w:t xml:space="preserve"> </w:t>
      </w:r>
      <w:sdt>
        <w:sdtPr>
          <w:id w:val="969638039"/>
          <w:placeholder>
            <w:docPart w:val="54AA8F28B0544CEF80EDA54049BD4253"/>
          </w:placeholder>
          <w:showingPlcHdr/>
          <w:text/>
        </w:sdtPr>
        <w:sdtContent>
          <w:r w:rsidR="0009152F" w:rsidRPr="00ED72CE">
            <w:rPr>
              <w:color w:val="17365D" w:themeColor="text2" w:themeShade="BF"/>
            </w:rPr>
            <w:t>Click or tap here to enter text.</w:t>
          </w:r>
        </w:sdtContent>
      </w:sdt>
    </w:p>
    <w:p w14:paraId="5BBFA4DD" w14:textId="77777777" w:rsidR="006673CD" w:rsidRDefault="006673CD" w:rsidP="00597E7C">
      <w:pPr>
        <w:pStyle w:val="Heading4"/>
      </w:pPr>
      <w:r>
        <w:t>Referee 2</w:t>
      </w:r>
    </w:p>
    <w:p w14:paraId="0248DEAD" w14:textId="644C3CA6" w:rsidR="006673CD" w:rsidRDefault="006673CD" w:rsidP="00597E7C">
      <w:pPr>
        <w:rPr>
          <w:szCs w:val="18"/>
        </w:rPr>
      </w:pPr>
      <w:r>
        <w:rPr>
          <w:szCs w:val="18"/>
        </w:rPr>
        <w:t xml:space="preserve">Referee name: </w:t>
      </w:r>
      <w:sdt>
        <w:sdtPr>
          <w:rPr>
            <w:szCs w:val="18"/>
          </w:rPr>
          <w:id w:val="-1264444927"/>
          <w:placeholder>
            <w:docPart w:val="9DE0735AA82B4D54899CEDE3F9C4CA21"/>
          </w:placeholder>
          <w:showingPlcHdr/>
          <w:text/>
        </w:sdtPr>
        <w:sdtContent>
          <w:r w:rsidRPr="00250EBD">
            <w:rPr>
              <w:color w:val="17365D" w:themeColor="text2" w:themeShade="BF"/>
            </w:rPr>
            <w:t>Click or tap here to enter text.</w:t>
          </w:r>
        </w:sdtContent>
      </w:sdt>
    </w:p>
    <w:p w14:paraId="4093444D" w14:textId="77777777" w:rsidR="006673CD" w:rsidRDefault="006673CD" w:rsidP="00597E7C">
      <w:r>
        <w:t>Heritage Advisor:</w:t>
      </w:r>
      <w:r>
        <w:tab/>
      </w:r>
      <w:sdt>
        <w:sdtPr>
          <w:rPr>
            <w:rFonts w:cs="Arial"/>
            <w:sz w:val="28"/>
            <w:szCs w:val="28"/>
          </w:rPr>
          <w:id w:val="1843652405"/>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tab/>
        <w:t xml:space="preserve">RAP employee: </w:t>
      </w:r>
      <w:sdt>
        <w:sdtPr>
          <w:rPr>
            <w:rFonts w:cs="Arial"/>
            <w:sz w:val="28"/>
            <w:szCs w:val="28"/>
          </w:rPr>
          <w:id w:val="1107165496"/>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7DB47524" w14:textId="220E9E9C" w:rsidR="00DC349E" w:rsidRPr="0009152F" w:rsidRDefault="00DC349E" w:rsidP="00597E7C">
      <w:r>
        <w:t xml:space="preserve">If a RAP employee, </w:t>
      </w:r>
      <w:r w:rsidR="0016656F">
        <w:t xml:space="preserve">the position title and the </w:t>
      </w:r>
      <w:r>
        <w:t xml:space="preserve">name of the RAP: </w:t>
      </w:r>
      <w:sdt>
        <w:sdtPr>
          <w:id w:val="-385640592"/>
          <w:placeholder>
            <w:docPart w:val="1EF3F4035C6747A29D1FE64B789D547D"/>
          </w:placeholder>
          <w:showingPlcHdr/>
          <w:text/>
        </w:sdtPr>
        <w:sdtContent>
          <w:r w:rsidRPr="0009152F">
            <w:t>Click or tap here to enter text.</w:t>
          </w:r>
        </w:sdtContent>
      </w:sdt>
    </w:p>
    <w:p w14:paraId="2A66D408" w14:textId="77777777" w:rsidR="00AC0FDE" w:rsidRDefault="00AC0FDE" w:rsidP="00AC0FDE">
      <w:pPr>
        <w:pStyle w:val="ExplanatoryNormal"/>
      </w:pPr>
      <w:r>
        <w:t>List your attachments</w:t>
      </w:r>
      <w:r w:rsidRPr="00854E20">
        <w:t xml:space="preserve"> at Section 4</w:t>
      </w:r>
      <w:r>
        <w:t xml:space="preserve"> of this form.</w:t>
      </w:r>
    </w:p>
    <w:p w14:paraId="66EFAE3D" w14:textId="045B775E" w:rsidR="00736876" w:rsidRPr="009D3288" w:rsidRDefault="00042B6C" w:rsidP="00597E7C">
      <w:pPr>
        <w:pStyle w:val="ExplanatoryNormal"/>
      </w:pPr>
      <w:r w:rsidRPr="009D3288">
        <w:t>If</w:t>
      </w:r>
      <w:r w:rsidR="00B56D3C" w:rsidRPr="009D3288">
        <w:t xml:space="preserve"> you have completed Section 2, g</w:t>
      </w:r>
      <w:r w:rsidR="00553859" w:rsidRPr="009D3288">
        <w:t xml:space="preserve">o </w:t>
      </w:r>
      <w:r w:rsidR="00B56D3C" w:rsidRPr="009D3288">
        <w:t xml:space="preserve">straight </w:t>
      </w:r>
      <w:r w:rsidR="00553859" w:rsidRPr="009D3288">
        <w:t>to Section</w:t>
      </w:r>
      <w:r w:rsidR="00BF09D0" w:rsidRPr="009D3288">
        <w:t xml:space="preserve"> </w:t>
      </w:r>
      <w:r w:rsidR="000E1A30" w:rsidRPr="009D3288">
        <w:t>4</w:t>
      </w:r>
      <w:r w:rsidR="00A41790">
        <w:t xml:space="preserve"> of this form</w:t>
      </w:r>
      <w:r w:rsidR="00BF09D0" w:rsidRPr="009D3288">
        <w:t>.</w:t>
      </w:r>
    </w:p>
    <w:p w14:paraId="4D768B34" w14:textId="532A1DE2" w:rsidR="00553859" w:rsidRPr="00096266" w:rsidRDefault="006673CD" w:rsidP="00597E7C">
      <w:pPr>
        <w:pStyle w:val="Heading2"/>
      </w:pPr>
      <w:r w:rsidRPr="00096266">
        <w:lastRenderedPageBreak/>
        <w:t xml:space="preserve">SECTION 3: Application under s189(1)(b) – </w:t>
      </w:r>
      <w:r w:rsidR="008A6CAE" w:rsidRPr="00096266">
        <w:t>“</w:t>
      </w:r>
      <w:r w:rsidRPr="00096266">
        <w:t>extensive experience or knowledge</w:t>
      </w:r>
      <w:r w:rsidR="008A6CAE" w:rsidRPr="00096266">
        <w:t>”</w:t>
      </w:r>
    </w:p>
    <w:p w14:paraId="00C10B48" w14:textId="1B961758" w:rsidR="006673CD" w:rsidRDefault="00703EEB" w:rsidP="00597E7C">
      <w:pPr>
        <w:pStyle w:val="Heading3"/>
      </w:pPr>
      <w:proofErr w:type="gramStart"/>
      <w:r>
        <w:t>3.1</w:t>
      </w:r>
      <w:r w:rsidR="00C861A2">
        <w:t xml:space="preserve"> </w:t>
      </w:r>
      <w:r>
        <w:t xml:space="preserve"> </w:t>
      </w:r>
      <w:r w:rsidR="00D23C0B">
        <w:t>Letter</w:t>
      </w:r>
      <w:proofErr w:type="gramEnd"/>
      <w:r w:rsidR="00D23C0B">
        <w:t xml:space="preserve"> or resume about your</w:t>
      </w:r>
      <w:r w:rsidR="006673CD">
        <w:t xml:space="preserve"> extensive experience </w:t>
      </w:r>
      <w:r w:rsidR="008A6CAE">
        <w:t>or</w:t>
      </w:r>
      <w:r w:rsidR="006673CD">
        <w:t xml:space="preserve"> knowledge</w:t>
      </w:r>
    </w:p>
    <w:p w14:paraId="3D45B1B2" w14:textId="4A86DA80" w:rsidR="00C9427E" w:rsidRPr="000957A2" w:rsidRDefault="00C9427E" w:rsidP="00597E7C">
      <w:pPr>
        <w:pStyle w:val="ExplanatoryNormal"/>
      </w:pPr>
      <w:r w:rsidRPr="000957A2">
        <w:t xml:space="preserve">If you are applying on the basis of </w:t>
      </w:r>
      <w:r w:rsidR="00434F5A">
        <w:t>‘</w:t>
      </w:r>
      <w:r w:rsidRPr="000957A2">
        <w:t>extensive experience or knowledge</w:t>
      </w:r>
      <w:r w:rsidR="00434F5A">
        <w:t>’</w:t>
      </w:r>
      <w:r w:rsidRPr="000957A2">
        <w:t xml:space="preserve"> (rather than</w:t>
      </w:r>
      <w:r w:rsidR="00F3057B">
        <w:t>, or together with,</w:t>
      </w:r>
      <w:r w:rsidRPr="000957A2">
        <w:t xml:space="preserve"> tertiary qualifications</w:t>
      </w:r>
      <w:r w:rsidR="00C971B4">
        <w:t xml:space="preserve"> or </w:t>
      </w:r>
      <w:r w:rsidR="00600EE7">
        <w:t>professional mem</w:t>
      </w:r>
      <w:r w:rsidR="00434F5A">
        <w:t>be</w:t>
      </w:r>
      <w:r w:rsidR="00600EE7">
        <w:t>rship</w:t>
      </w:r>
      <w:r w:rsidRPr="000957A2">
        <w:t xml:space="preserve">), please attach a resume, </w:t>
      </w:r>
      <w:r w:rsidR="00D23C0B" w:rsidRPr="000957A2">
        <w:t>prepared</w:t>
      </w:r>
      <w:r w:rsidRPr="000957A2">
        <w:t xml:space="preserve"> by you, which addresses the following</w:t>
      </w:r>
      <w:r w:rsidR="00A41790">
        <w:t xml:space="preserve"> </w:t>
      </w:r>
      <w:r w:rsidR="004F6D70">
        <w:t xml:space="preserve">3 points </w:t>
      </w:r>
      <w:r w:rsidR="001C29F3">
        <w:t>from</w:t>
      </w:r>
      <w:r w:rsidR="00A41790">
        <w:t xml:space="preserve"> the </w:t>
      </w:r>
      <w:r w:rsidR="00AE6EF5">
        <w:t>Minister’s Guidelines</w:t>
      </w:r>
      <w:r w:rsidRPr="000957A2">
        <w:t>:</w:t>
      </w:r>
    </w:p>
    <w:p w14:paraId="35BEC57E" w14:textId="77777777" w:rsidR="00C9427E" w:rsidRPr="00ED7999" w:rsidRDefault="00C9427E" w:rsidP="00597E7C">
      <w:pPr>
        <w:pStyle w:val="ExplanatoryNormal"/>
        <w:numPr>
          <w:ilvl w:val="0"/>
          <w:numId w:val="6"/>
        </w:numPr>
      </w:pPr>
      <w:r w:rsidRPr="00ED7999">
        <w:t xml:space="preserve">extensive cultural knowledge gained through cultural transmission </w:t>
      </w:r>
      <w:r>
        <w:t>as well as</w:t>
      </w:r>
      <w:r w:rsidRPr="00ED7999">
        <w:t xml:space="preserve"> life experience as a member of a Traditional Owner community</w:t>
      </w:r>
      <w:r>
        <w:t>, or through extended association with a Traditional Owner community;</w:t>
      </w:r>
    </w:p>
    <w:p w14:paraId="72AB45B7" w14:textId="77777777" w:rsidR="00C9427E" w:rsidRPr="00ED7999" w:rsidRDefault="00C9427E" w:rsidP="00597E7C">
      <w:pPr>
        <w:pStyle w:val="ExplanatoryNormal"/>
        <w:numPr>
          <w:ilvl w:val="0"/>
          <w:numId w:val="6"/>
        </w:numPr>
      </w:pPr>
      <w:r>
        <w:t xml:space="preserve">confirmation of </w:t>
      </w:r>
      <w:r w:rsidRPr="00ED7999">
        <w:t xml:space="preserve">at least </w:t>
      </w:r>
      <w:r>
        <w:t>three</w:t>
      </w:r>
      <w:r w:rsidRPr="00ED7999">
        <w:t xml:space="preserve"> years’ employment with a Registered Aboriginal Party or similar Aboriginal organisation, assisting with cultural heritage assessments</w:t>
      </w:r>
      <w:r>
        <w:t xml:space="preserve">, </w:t>
      </w:r>
      <w:r w:rsidRPr="00CE37EB">
        <w:t>surveys and/or excavations</w:t>
      </w:r>
      <w:r w:rsidRPr="00ED7999">
        <w:t xml:space="preserve"> </w:t>
      </w:r>
      <w:r>
        <w:t>and</w:t>
      </w:r>
      <w:r w:rsidRPr="00ED7999">
        <w:t xml:space="preserve"> the evaluation of cultural heritage management plans</w:t>
      </w:r>
      <w:r>
        <w:t xml:space="preserve"> under the Act,</w:t>
      </w:r>
      <w:r w:rsidRPr="00ED7999">
        <w:t xml:space="preserve"> or similar</w:t>
      </w:r>
      <w:r>
        <w:t xml:space="preserve"> </w:t>
      </w:r>
      <w:r w:rsidRPr="00ED7999">
        <w:t>processes</w:t>
      </w:r>
      <w:r>
        <w:t xml:space="preserve"> in another jurisdiction;</w:t>
      </w:r>
      <w:r w:rsidRPr="00ED7999">
        <w:t xml:space="preserve"> and</w:t>
      </w:r>
    </w:p>
    <w:p w14:paraId="2F9E809B" w14:textId="49F62E7D" w:rsidR="00C9427E" w:rsidRPr="00746364" w:rsidRDefault="00446A08" w:rsidP="00597E7C">
      <w:pPr>
        <w:pStyle w:val="ExplanatoryNormal"/>
        <w:numPr>
          <w:ilvl w:val="0"/>
          <w:numId w:val="6"/>
        </w:numPr>
      </w:pPr>
      <w:r>
        <w:t>e</w:t>
      </w:r>
      <w:r w:rsidR="00C9427E" w:rsidRPr="00CE37EB">
        <w:t>xperience preparing written material relevant to the management of Aboriginal cultural heritage, such as survey reports and contributions to cultural heritage management plans.</w:t>
      </w:r>
    </w:p>
    <w:p w14:paraId="6EB88F5A" w14:textId="4F6B794F" w:rsidR="00C9427E" w:rsidRDefault="00C9427E" w:rsidP="00434F5A">
      <w:pPr>
        <w:pStyle w:val="ExplanatoryNormal"/>
      </w:pPr>
      <w:r>
        <w:t xml:space="preserve">If you have completed any coursework or studies that are relevant to Aboriginal cultural heritage management (for example, a Certificate IV in Aboriginal Cultural Heritage Management), please include this in your resume </w:t>
      </w:r>
      <w:r w:rsidRPr="00434F5A">
        <w:t>and attach</w:t>
      </w:r>
      <w:r w:rsidRPr="00F81C6F">
        <w:rPr>
          <w:color w:val="0070C0"/>
        </w:rPr>
        <w:t xml:space="preserve"> </w:t>
      </w:r>
      <w:r w:rsidRPr="00F81C6F">
        <w:t>a</w:t>
      </w:r>
      <w:r>
        <w:t xml:space="preserve"> scan of </w:t>
      </w:r>
      <w:r w:rsidR="005178E6">
        <w:t>a</w:t>
      </w:r>
      <w:r w:rsidRPr="00F81C6F">
        <w:t xml:space="preserve"> </w:t>
      </w:r>
      <w:r>
        <w:t>certificate or transcript that confirms the completion of studies.</w:t>
      </w:r>
    </w:p>
    <w:p w14:paraId="520EA776" w14:textId="24BE3801" w:rsidR="00C9427E" w:rsidRDefault="00C9427E" w:rsidP="00597E7C">
      <w:pPr>
        <w:pStyle w:val="ExplanatoryNormal"/>
      </w:pPr>
      <w:r>
        <w:t xml:space="preserve">List </w:t>
      </w:r>
      <w:r w:rsidR="00A719D9">
        <w:t>your</w:t>
      </w:r>
      <w:r>
        <w:t xml:space="preserve"> attachment</w:t>
      </w:r>
      <w:r w:rsidRPr="00854E20">
        <w:t xml:space="preserve"> at Section 4</w:t>
      </w:r>
      <w:r w:rsidR="00624502">
        <w:t xml:space="preserve"> of this form</w:t>
      </w:r>
      <w:r>
        <w:t>.</w:t>
      </w:r>
    </w:p>
    <w:p w14:paraId="00825236" w14:textId="72BCB32F" w:rsidR="00C9427E" w:rsidRDefault="00703EEB" w:rsidP="00597E7C">
      <w:pPr>
        <w:pStyle w:val="Heading3"/>
      </w:pPr>
      <w:proofErr w:type="gramStart"/>
      <w:r>
        <w:t>3.</w:t>
      </w:r>
      <w:r w:rsidR="000243DD">
        <w:t xml:space="preserve">2 </w:t>
      </w:r>
      <w:r w:rsidR="00C861A2">
        <w:t xml:space="preserve"> </w:t>
      </w:r>
      <w:r w:rsidR="00AC4B3E">
        <w:t>Supporting</w:t>
      </w:r>
      <w:proofErr w:type="gramEnd"/>
      <w:r w:rsidR="00AC4B3E">
        <w:t xml:space="preserve"> written referenc</w:t>
      </w:r>
      <w:r w:rsidR="00C9427E">
        <w:t>es</w:t>
      </w:r>
    </w:p>
    <w:p w14:paraId="61031ED4" w14:textId="77777777" w:rsidR="00A615FD" w:rsidRDefault="00A615FD" w:rsidP="00A615FD">
      <w:pPr>
        <w:pStyle w:val="ExplanatoryNormal"/>
      </w:pPr>
      <w:r w:rsidRPr="004F063A">
        <w:t xml:space="preserve">Please </w:t>
      </w:r>
      <w:r w:rsidRPr="0021739D">
        <w:t>attach</w:t>
      </w:r>
      <w:r w:rsidRPr="00F81C6F">
        <w:rPr>
          <w:color w:val="0070C0"/>
        </w:rPr>
        <w:t xml:space="preserve"> </w:t>
      </w:r>
      <w:r w:rsidRPr="008B1C35">
        <w:t>w</w:t>
      </w:r>
      <w:r>
        <w:t xml:space="preserve">ritten references from two referees who can broadly verify your practical experience claims. </w:t>
      </w:r>
    </w:p>
    <w:p w14:paraId="4FC285FA" w14:textId="77777777" w:rsidR="00A615FD" w:rsidRDefault="00A615FD" w:rsidP="00A615FD">
      <w:pPr>
        <w:pStyle w:val="ExplanatoryNormal"/>
      </w:pPr>
      <w:r>
        <w:t xml:space="preserve">Referees must be either: </w:t>
      </w:r>
    </w:p>
    <w:p w14:paraId="749AB54A" w14:textId="19B95F2D" w:rsidR="00A615FD" w:rsidRDefault="00A615FD" w:rsidP="00A615FD">
      <w:pPr>
        <w:pStyle w:val="ExplanatoryNormal"/>
        <w:numPr>
          <w:ilvl w:val="0"/>
          <w:numId w:val="13"/>
        </w:numPr>
      </w:pPr>
      <w:r>
        <w:t xml:space="preserve">a senior employee in a Registered Aboriginal Party, and/or </w:t>
      </w:r>
    </w:p>
    <w:p w14:paraId="6E29C02E" w14:textId="77777777" w:rsidR="00A615FD" w:rsidRDefault="00A615FD" w:rsidP="00A615FD">
      <w:pPr>
        <w:pStyle w:val="ExplanatoryNormal"/>
        <w:numPr>
          <w:ilvl w:val="0"/>
          <w:numId w:val="13"/>
        </w:numPr>
      </w:pPr>
      <w:r>
        <w:t xml:space="preserve">a Heritage Advisor who </w:t>
      </w:r>
      <w:r w:rsidRPr="007D17D0">
        <w:t>has already met the Minister’s Guidelines</w:t>
      </w:r>
      <w:r>
        <w:t xml:space="preserve">. </w:t>
      </w:r>
    </w:p>
    <w:p w14:paraId="4FB53BC9" w14:textId="77777777" w:rsidR="00461440" w:rsidRDefault="00461440" w:rsidP="00461440">
      <w:pPr>
        <w:pStyle w:val="ExplanatoryNormal"/>
      </w:pPr>
      <w:r>
        <w:t xml:space="preserve">For further details, see the </w:t>
      </w:r>
      <w:hyperlink r:id="rId14" w:history="1">
        <w:r w:rsidRPr="00A75BAA">
          <w:rPr>
            <w:rStyle w:val="Hyperlink"/>
          </w:rPr>
          <w:t>Guide to Referees for Heritage Advisors</w:t>
        </w:r>
      </w:hyperlink>
      <w:r>
        <w:t>, which you can provide to your referees when requesting a written reference. This link also includes a suggested template.</w:t>
      </w:r>
    </w:p>
    <w:p w14:paraId="02008D36" w14:textId="7712A403" w:rsidR="00F5174E" w:rsidRDefault="00F5174E" w:rsidP="00461440">
      <w:pPr>
        <w:pStyle w:val="ExplanatoryNormal"/>
      </w:pPr>
      <w:r>
        <w:t xml:space="preserve">If your experience is in another Australian state or territory in south-eastern Australia, written references may be accepted from equivalent types of referees with similar experience in cultural heritage management in those jurisdictions. </w:t>
      </w:r>
    </w:p>
    <w:p w14:paraId="7A686F24" w14:textId="77777777" w:rsidR="009E0566" w:rsidRDefault="009E0566" w:rsidP="00597E7C">
      <w:pPr>
        <w:pStyle w:val="Heading4"/>
      </w:pPr>
      <w:r>
        <w:t>Referee 1</w:t>
      </w:r>
    </w:p>
    <w:p w14:paraId="137CAD92" w14:textId="77777777" w:rsidR="009E0566" w:rsidRDefault="009E0566" w:rsidP="00597E7C">
      <w:pPr>
        <w:rPr>
          <w:szCs w:val="18"/>
        </w:rPr>
      </w:pPr>
      <w:r>
        <w:rPr>
          <w:szCs w:val="18"/>
        </w:rPr>
        <w:t xml:space="preserve">Referee name: </w:t>
      </w:r>
      <w:sdt>
        <w:sdtPr>
          <w:rPr>
            <w:szCs w:val="18"/>
          </w:rPr>
          <w:id w:val="1831020816"/>
          <w:placeholder>
            <w:docPart w:val="EEE5B2AFEFAE4607BD69878C6E73AE0C"/>
          </w:placeholder>
          <w:showingPlcHdr/>
          <w:text/>
        </w:sdtPr>
        <w:sdtContent>
          <w:r w:rsidRPr="0009152F">
            <w:t>Click or tap here to enter text.</w:t>
          </w:r>
        </w:sdtContent>
      </w:sdt>
    </w:p>
    <w:p w14:paraId="311B6653" w14:textId="77777777" w:rsidR="009E0566" w:rsidRDefault="009E0566" w:rsidP="00597E7C">
      <w:r>
        <w:t>Heritage Advisor:</w:t>
      </w:r>
      <w:r>
        <w:tab/>
      </w:r>
      <w:sdt>
        <w:sdtPr>
          <w:rPr>
            <w:rFonts w:cs="Arial"/>
            <w:sz w:val="28"/>
            <w:szCs w:val="28"/>
          </w:rPr>
          <w:id w:val="-1790884761"/>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tab/>
        <w:t xml:space="preserve">RAP employee: </w:t>
      </w:r>
      <w:r>
        <w:tab/>
      </w:r>
      <w:sdt>
        <w:sdtPr>
          <w:rPr>
            <w:rFonts w:cs="Arial"/>
            <w:sz w:val="28"/>
            <w:szCs w:val="28"/>
          </w:rPr>
          <w:id w:val="2031224842"/>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03313F0B" w14:textId="77777777" w:rsidR="009E0566" w:rsidRPr="0009152F" w:rsidRDefault="009E0566" w:rsidP="00597E7C">
      <w:r>
        <w:t xml:space="preserve">If a RAP employee, the position title and the name of the RAP: </w:t>
      </w:r>
      <w:sdt>
        <w:sdtPr>
          <w:id w:val="-1034726132"/>
          <w:placeholder>
            <w:docPart w:val="A282314ECF5A4F7DB388ECF17C38E1AD"/>
          </w:placeholder>
          <w:showingPlcHdr/>
          <w:text/>
        </w:sdtPr>
        <w:sdtContent>
          <w:r w:rsidRPr="0009152F">
            <w:t>Click or tap here to enter text.</w:t>
          </w:r>
        </w:sdtContent>
      </w:sdt>
    </w:p>
    <w:p w14:paraId="0F25FE4B" w14:textId="6FE94430" w:rsidR="009E0566" w:rsidRDefault="009E0566" w:rsidP="00597E7C">
      <w:pPr>
        <w:pStyle w:val="Heading4"/>
      </w:pPr>
      <w:r>
        <w:t xml:space="preserve">Referee </w:t>
      </w:r>
      <w:r w:rsidR="00E32B3C">
        <w:t>2</w:t>
      </w:r>
    </w:p>
    <w:p w14:paraId="3F992E1B" w14:textId="77777777" w:rsidR="009E0566" w:rsidRDefault="009E0566" w:rsidP="00597E7C">
      <w:pPr>
        <w:rPr>
          <w:szCs w:val="18"/>
        </w:rPr>
      </w:pPr>
      <w:r>
        <w:rPr>
          <w:szCs w:val="18"/>
        </w:rPr>
        <w:t xml:space="preserve">Referee name: </w:t>
      </w:r>
      <w:sdt>
        <w:sdtPr>
          <w:rPr>
            <w:szCs w:val="18"/>
          </w:rPr>
          <w:id w:val="-396128596"/>
          <w:placeholder>
            <w:docPart w:val="D48F3C6A9CCC478A8445C821744A6105"/>
          </w:placeholder>
          <w:showingPlcHdr/>
          <w:text/>
        </w:sdtPr>
        <w:sdtContent>
          <w:r w:rsidRPr="0009152F">
            <w:t>Click or tap here to enter text.</w:t>
          </w:r>
        </w:sdtContent>
      </w:sdt>
    </w:p>
    <w:p w14:paraId="728A97C0" w14:textId="77777777" w:rsidR="009E0566" w:rsidRDefault="009E0566" w:rsidP="00597E7C">
      <w:r>
        <w:t>Heritage Advisor:</w:t>
      </w:r>
      <w:r>
        <w:tab/>
      </w:r>
      <w:sdt>
        <w:sdtPr>
          <w:rPr>
            <w:rFonts w:cs="Arial"/>
            <w:sz w:val="28"/>
            <w:szCs w:val="28"/>
          </w:rPr>
          <w:id w:val="-975137708"/>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tab/>
        <w:t xml:space="preserve">RAP employee: </w:t>
      </w:r>
      <w:r>
        <w:tab/>
      </w:r>
      <w:sdt>
        <w:sdtPr>
          <w:rPr>
            <w:rFonts w:cs="Arial"/>
            <w:sz w:val="28"/>
            <w:szCs w:val="28"/>
          </w:rPr>
          <w:id w:val="-1087219789"/>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49EC87B4" w14:textId="77777777" w:rsidR="009E0566" w:rsidRPr="0009152F" w:rsidRDefault="009E0566" w:rsidP="00597E7C">
      <w:r>
        <w:t xml:space="preserve">If a RAP employee, the position title and the name of the RAP: </w:t>
      </w:r>
      <w:sdt>
        <w:sdtPr>
          <w:id w:val="-860053700"/>
          <w:placeholder>
            <w:docPart w:val="ED77D92AB5DD4C3BABCE1752197B7311"/>
          </w:placeholder>
          <w:showingPlcHdr/>
          <w:text/>
        </w:sdtPr>
        <w:sdtContent>
          <w:r w:rsidRPr="0009152F">
            <w:t>Click or tap here to enter text.</w:t>
          </w:r>
        </w:sdtContent>
      </w:sdt>
    </w:p>
    <w:p w14:paraId="63227745" w14:textId="787738C7" w:rsidR="00872929" w:rsidRDefault="00872929" w:rsidP="00872929">
      <w:pPr>
        <w:pStyle w:val="ExplanatoryNormal"/>
      </w:pPr>
      <w:r>
        <w:t>List your attachments</w:t>
      </w:r>
      <w:r w:rsidRPr="00854E20">
        <w:t xml:space="preserve"> at Section 4</w:t>
      </w:r>
      <w:r>
        <w:t xml:space="preserve"> of this form.</w:t>
      </w:r>
    </w:p>
    <w:p w14:paraId="6F96C7C5" w14:textId="409D0701" w:rsidR="00C9427E" w:rsidRPr="00096266" w:rsidRDefault="00C9427E" w:rsidP="00597E7C">
      <w:pPr>
        <w:pStyle w:val="Heading2"/>
      </w:pPr>
      <w:r w:rsidRPr="00096266">
        <w:t>SECTION 4: List of attachments</w:t>
      </w:r>
    </w:p>
    <w:p w14:paraId="49577C01" w14:textId="0B6CBC6B" w:rsidR="006858A8" w:rsidRDefault="00FD10E4" w:rsidP="00597E7C">
      <w:pPr>
        <w:pStyle w:val="ExplanatoryNormal"/>
      </w:pPr>
      <w:r w:rsidRPr="00B94608">
        <w:t xml:space="preserve">Please list all attachments </w:t>
      </w:r>
      <w:r>
        <w:t>that you are submitting with this</w:t>
      </w:r>
      <w:r w:rsidRPr="00B94608">
        <w:t xml:space="preserve"> application</w:t>
      </w:r>
      <w:r w:rsidR="009B36A8">
        <w:t xml:space="preserve"> form</w:t>
      </w:r>
      <w:r w:rsidR="003A3F95">
        <w:t xml:space="preserve"> in the table below</w:t>
      </w:r>
      <w:r w:rsidR="005F1B8B">
        <w:t>. This</w:t>
      </w:r>
      <w:r w:rsidR="00BA7E77">
        <w:t xml:space="preserve"> </w:t>
      </w:r>
      <w:r w:rsidR="005F1B8B">
        <w:t>could</w:t>
      </w:r>
      <w:r w:rsidR="00BA7E77">
        <w:t xml:space="preserve"> include</w:t>
      </w:r>
      <w:r w:rsidR="006858A8">
        <w:t>:</w:t>
      </w:r>
    </w:p>
    <w:p w14:paraId="386D68C2" w14:textId="6871CFEB" w:rsidR="006858A8" w:rsidRDefault="00C9427E" w:rsidP="006858A8">
      <w:pPr>
        <w:pStyle w:val="ExplanatoryNormal"/>
        <w:numPr>
          <w:ilvl w:val="0"/>
          <w:numId w:val="24"/>
        </w:numPr>
      </w:pPr>
      <w:r>
        <w:t xml:space="preserve">academic transcripts </w:t>
      </w:r>
      <w:r w:rsidR="0031564E">
        <w:t xml:space="preserve">and </w:t>
      </w:r>
      <w:proofErr w:type="spellStart"/>
      <w:r w:rsidR="0031564E">
        <w:t>te</w:t>
      </w:r>
      <w:r>
        <w:t>stamurs</w:t>
      </w:r>
      <w:proofErr w:type="spellEnd"/>
      <w:r w:rsidR="00834546">
        <w:t xml:space="preserve"> (Section </w:t>
      </w:r>
      <w:r w:rsidR="0021244A">
        <w:t>2.1.1</w:t>
      </w:r>
      <w:r w:rsidR="0023057C">
        <w:t>)</w:t>
      </w:r>
    </w:p>
    <w:p w14:paraId="70A1BD7C" w14:textId="40874696" w:rsidR="007766F6" w:rsidRDefault="007766F6" w:rsidP="006858A8">
      <w:pPr>
        <w:pStyle w:val="ExplanatoryNormal"/>
        <w:numPr>
          <w:ilvl w:val="0"/>
          <w:numId w:val="24"/>
        </w:numPr>
      </w:pPr>
      <w:r>
        <w:t xml:space="preserve">information about additional </w:t>
      </w:r>
      <w:r w:rsidR="00834546">
        <w:t xml:space="preserve">qualifications (Section </w:t>
      </w:r>
      <w:r w:rsidR="0021244A">
        <w:t>2.1.</w:t>
      </w:r>
      <w:r w:rsidR="0023057C">
        <w:t>1</w:t>
      </w:r>
      <w:r w:rsidR="0021244A">
        <w:t>)</w:t>
      </w:r>
    </w:p>
    <w:p w14:paraId="6C55D4FB" w14:textId="2E24AEB3" w:rsidR="006858A8" w:rsidRDefault="006858A8" w:rsidP="006858A8">
      <w:pPr>
        <w:pStyle w:val="ExplanatoryNormal"/>
        <w:numPr>
          <w:ilvl w:val="0"/>
          <w:numId w:val="24"/>
        </w:numPr>
      </w:pPr>
      <w:r>
        <w:t>proof of a professional membership</w:t>
      </w:r>
      <w:r w:rsidR="0021244A">
        <w:t xml:space="preserve"> (Section 2</w:t>
      </w:r>
      <w:r w:rsidR="0023057C">
        <w:t>.</w:t>
      </w:r>
      <w:r w:rsidR="00555A44">
        <w:t>1.2</w:t>
      </w:r>
      <w:r w:rsidR="0023057C">
        <w:t>)</w:t>
      </w:r>
    </w:p>
    <w:p w14:paraId="655BFEEE" w14:textId="0D916F89" w:rsidR="006858A8" w:rsidRDefault="00C9427E" w:rsidP="006858A8">
      <w:pPr>
        <w:pStyle w:val="ExplanatoryNormal"/>
        <w:numPr>
          <w:ilvl w:val="0"/>
          <w:numId w:val="24"/>
        </w:numPr>
      </w:pPr>
      <w:r>
        <w:t>your resume</w:t>
      </w:r>
      <w:r w:rsidR="006858A8">
        <w:t xml:space="preserve"> or letter about your exper</w:t>
      </w:r>
      <w:r w:rsidR="00BA7E77">
        <w:t>ie</w:t>
      </w:r>
      <w:r w:rsidR="006858A8">
        <w:t>nce</w:t>
      </w:r>
      <w:r w:rsidR="009714BE">
        <w:t xml:space="preserve"> (Section 2.2</w:t>
      </w:r>
      <w:r w:rsidR="00AC2464">
        <w:t>.1</w:t>
      </w:r>
      <w:r w:rsidR="009714BE">
        <w:t xml:space="preserve"> or </w:t>
      </w:r>
      <w:r w:rsidR="00AC2464">
        <w:t xml:space="preserve">Section </w:t>
      </w:r>
      <w:r w:rsidR="009714BE">
        <w:t>3.</w:t>
      </w:r>
      <w:r w:rsidR="00976D3B">
        <w:t>1</w:t>
      </w:r>
      <w:r w:rsidR="009714BE">
        <w:t>)</w:t>
      </w:r>
    </w:p>
    <w:p w14:paraId="4411FF00" w14:textId="3AB522C6" w:rsidR="00C9427E" w:rsidRPr="00C9427E" w:rsidRDefault="00976D3B" w:rsidP="003A3F95">
      <w:pPr>
        <w:pStyle w:val="ExplanatoryNormal"/>
        <w:numPr>
          <w:ilvl w:val="0"/>
          <w:numId w:val="24"/>
        </w:numPr>
      </w:pPr>
      <w:r>
        <w:lastRenderedPageBreak/>
        <w:t xml:space="preserve">supporting </w:t>
      </w:r>
      <w:r w:rsidR="00C9427E">
        <w:t>written references</w:t>
      </w:r>
      <w:r w:rsidR="009714BE">
        <w:t xml:space="preserve"> (Section 2.</w:t>
      </w:r>
      <w:r w:rsidR="00AC2464">
        <w:t>2.2</w:t>
      </w:r>
      <w:r w:rsidR="009714BE">
        <w:t xml:space="preserve"> or </w:t>
      </w:r>
      <w:r w:rsidR="00AC2464">
        <w:t xml:space="preserve">Section </w:t>
      </w:r>
      <w:r w:rsidR="009714BE">
        <w:t>3.</w:t>
      </w:r>
      <w:r>
        <w:t>2</w:t>
      </w:r>
      <w:r w:rsidR="009714BE">
        <w:t>)</w:t>
      </w:r>
      <w:r>
        <w:t>.</w:t>
      </w:r>
    </w:p>
    <w:tbl>
      <w:tblPr>
        <w:tblStyle w:val="TableGrid"/>
        <w:tblW w:w="0" w:type="auto"/>
        <w:tblLook w:val="04A0" w:firstRow="1" w:lastRow="0" w:firstColumn="1" w:lastColumn="0" w:noHBand="0" w:noVBand="1"/>
      </w:tblPr>
      <w:tblGrid>
        <w:gridCol w:w="1696"/>
        <w:gridCol w:w="7713"/>
      </w:tblGrid>
      <w:tr w:rsidR="00AA5DD7" w:rsidRPr="00B94608" w14:paraId="7B095B06" w14:textId="77777777" w:rsidTr="00F22A85">
        <w:trPr>
          <w:trHeight w:val="460"/>
        </w:trPr>
        <w:tc>
          <w:tcPr>
            <w:tcW w:w="1696" w:type="dxa"/>
            <w:shd w:val="clear" w:color="auto" w:fill="D9D9D9" w:themeFill="background1" w:themeFillShade="D9"/>
          </w:tcPr>
          <w:p w14:paraId="6AA7EB75" w14:textId="47CB0308" w:rsidR="00AA5DD7" w:rsidRPr="00B94608" w:rsidRDefault="00AA5DD7" w:rsidP="00597E7C">
            <w:r>
              <w:t>Attachment 1:</w:t>
            </w:r>
          </w:p>
        </w:tc>
        <w:sdt>
          <w:sdtPr>
            <w:rPr>
              <w:color w:val="17365D" w:themeColor="text2" w:themeShade="BF"/>
              <w:szCs w:val="18"/>
            </w:rPr>
            <w:id w:val="112717231"/>
            <w:placeholder>
              <w:docPart w:val="B1E07051AC4A460C90F2CDDED8412291"/>
            </w:placeholder>
            <w:showingPlcHdr/>
            <w:text/>
          </w:sdtPr>
          <w:sdtContent>
            <w:tc>
              <w:tcPr>
                <w:tcW w:w="7713" w:type="dxa"/>
              </w:tcPr>
              <w:p w14:paraId="34174045" w14:textId="5E9544FC" w:rsidR="00AA5DD7" w:rsidRPr="00392EA8" w:rsidRDefault="0009153B" w:rsidP="00597E7C">
                <w:pPr>
                  <w:rPr>
                    <w:rFonts w:cs="Arial"/>
                    <w:color w:val="17365D" w:themeColor="text2" w:themeShade="BF"/>
                    <w:szCs w:val="18"/>
                  </w:rPr>
                </w:pPr>
                <w:r w:rsidRPr="00392EA8">
                  <w:rPr>
                    <w:color w:val="17365D" w:themeColor="text2" w:themeShade="BF"/>
                  </w:rPr>
                  <w:t>Click or tap here to enter text.</w:t>
                </w:r>
              </w:p>
            </w:tc>
          </w:sdtContent>
        </w:sdt>
      </w:tr>
      <w:tr w:rsidR="00AA5DD7" w:rsidRPr="00B94608" w14:paraId="7A36F21D" w14:textId="77777777" w:rsidTr="00F22A85">
        <w:trPr>
          <w:trHeight w:val="455"/>
        </w:trPr>
        <w:tc>
          <w:tcPr>
            <w:tcW w:w="1696" w:type="dxa"/>
            <w:shd w:val="clear" w:color="auto" w:fill="D9D9D9" w:themeFill="background1" w:themeFillShade="D9"/>
          </w:tcPr>
          <w:p w14:paraId="161650A3" w14:textId="3287E9D1" w:rsidR="00AA5DD7" w:rsidRDefault="00AA5DD7" w:rsidP="00597E7C">
            <w:r w:rsidRPr="00F72E2C">
              <w:t xml:space="preserve">Attachment </w:t>
            </w:r>
            <w:r>
              <w:t>2</w:t>
            </w:r>
            <w:r w:rsidRPr="00F72E2C">
              <w:t>:</w:t>
            </w:r>
          </w:p>
        </w:tc>
        <w:sdt>
          <w:sdtPr>
            <w:rPr>
              <w:color w:val="17365D" w:themeColor="text2" w:themeShade="BF"/>
              <w:szCs w:val="18"/>
            </w:rPr>
            <w:id w:val="-875629694"/>
            <w:placeholder>
              <w:docPart w:val="B7764B8C77484738B45B6C1EFF968B1E"/>
            </w:placeholder>
            <w:showingPlcHdr/>
            <w:text/>
          </w:sdtPr>
          <w:sdtContent>
            <w:tc>
              <w:tcPr>
                <w:tcW w:w="7713" w:type="dxa"/>
              </w:tcPr>
              <w:p w14:paraId="79E5A6A5" w14:textId="152A7DB2" w:rsidR="00AA5DD7" w:rsidRPr="00392EA8" w:rsidRDefault="0009153B" w:rsidP="00597E7C">
                <w:pPr>
                  <w:rPr>
                    <w:rFonts w:cs="Arial"/>
                    <w:color w:val="17365D" w:themeColor="text2" w:themeShade="BF"/>
                    <w:szCs w:val="18"/>
                  </w:rPr>
                </w:pPr>
                <w:r w:rsidRPr="00392EA8">
                  <w:rPr>
                    <w:color w:val="17365D" w:themeColor="text2" w:themeShade="BF"/>
                  </w:rPr>
                  <w:t>Click or tap here to enter text.</w:t>
                </w:r>
              </w:p>
            </w:tc>
          </w:sdtContent>
        </w:sdt>
      </w:tr>
      <w:tr w:rsidR="00AA5DD7" w:rsidRPr="00B94608" w14:paraId="13CD8705" w14:textId="77777777" w:rsidTr="00F22A85">
        <w:trPr>
          <w:trHeight w:val="455"/>
        </w:trPr>
        <w:tc>
          <w:tcPr>
            <w:tcW w:w="1696" w:type="dxa"/>
            <w:shd w:val="clear" w:color="auto" w:fill="D9D9D9" w:themeFill="background1" w:themeFillShade="D9"/>
          </w:tcPr>
          <w:p w14:paraId="539B531F" w14:textId="52627AFF" w:rsidR="00AA5DD7" w:rsidRDefault="00AA5DD7" w:rsidP="00597E7C">
            <w:r w:rsidRPr="00F72E2C">
              <w:t xml:space="preserve">Attachment </w:t>
            </w:r>
            <w:r>
              <w:t>3</w:t>
            </w:r>
            <w:r w:rsidRPr="00F72E2C">
              <w:t>:</w:t>
            </w:r>
          </w:p>
        </w:tc>
        <w:sdt>
          <w:sdtPr>
            <w:rPr>
              <w:color w:val="17365D" w:themeColor="text2" w:themeShade="BF"/>
              <w:szCs w:val="18"/>
            </w:rPr>
            <w:id w:val="1973786793"/>
            <w:placeholder>
              <w:docPart w:val="4DCFF3B941E54C009E74EABE1669FA7D"/>
            </w:placeholder>
            <w:showingPlcHdr/>
            <w:text/>
          </w:sdtPr>
          <w:sdtContent>
            <w:tc>
              <w:tcPr>
                <w:tcW w:w="7713" w:type="dxa"/>
              </w:tcPr>
              <w:p w14:paraId="28F32B36" w14:textId="6FD7C05C" w:rsidR="00AA5DD7" w:rsidRPr="00392EA8" w:rsidRDefault="0009153B" w:rsidP="00597E7C">
                <w:pPr>
                  <w:rPr>
                    <w:rFonts w:cs="Arial"/>
                    <w:color w:val="17365D" w:themeColor="text2" w:themeShade="BF"/>
                    <w:szCs w:val="18"/>
                  </w:rPr>
                </w:pPr>
                <w:r w:rsidRPr="00392EA8">
                  <w:rPr>
                    <w:color w:val="17365D" w:themeColor="text2" w:themeShade="BF"/>
                  </w:rPr>
                  <w:t>Click or tap here to enter text.</w:t>
                </w:r>
              </w:p>
            </w:tc>
          </w:sdtContent>
        </w:sdt>
      </w:tr>
      <w:tr w:rsidR="00AA5DD7" w:rsidRPr="00B94608" w14:paraId="6F843B83" w14:textId="77777777" w:rsidTr="00F22A85">
        <w:trPr>
          <w:trHeight w:val="455"/>
        </w:trPr>
        <w:tc>
          <w:tcPr>
            <w:tcW w:w="1696" w:type="dxa"/>
            <w:shd w:val="clear" w:color="auto" w:fill="D9D9D9" w:themeFill="background1" w:themeFillShade="D9"/>
          </w:tcPr>
          <w:p w14:paraId="48115018" w14:textId="623D1073" w:rsidR="00AA5DD7" w:rsidRDefault="00AA5DD7" w:rsidP="00597E7C">
            <w:r w:rsidRPr="00687806">
              <w:t xml:space="preserve">Attachment </w:t>
            </w:r>
            <w:r>
              <w:t>4</w:t>
            </w:r>
            <w:r w:rsidRPr="00687806">
              <w:t>:</w:t>
            </w:r>
          </w:p>
        </w:tc>
        <w:sdt>
          <w:sdtPr>
            <w:rPr>
              <w:color w:val="17365D" w:themeColor="text2" w:themeShade="BF"/>
              <w:szCs w:val="18"/>
            </w:rPr>
            <w:id w:val="-1251801500"/>
            <w:placeholder>
              <w:docPart w:val="8770C572195F4BFBBF1572F28E323205"/>
            </w:placeholder>
            <w:showingPlcHdr/>
            <w:text/>
          </w:sdtPr>
          <w:sdtContent>
            <w:tc>
              <w:tcPr>
                <w:tcW w:w="7713" w:type="dxa"/>
              </w:tcPr>
              <w:p w14:paraId="4EC17A78" w14:textId="3158324B" w:rsidR="00AA5DD7" w:rsidRPr="00392EA8" w:rsidRDefault="0009153B" w:rsidP="00597E7C">
                <w:pPr>
                  <w:rPr>
                    <w:rFonts w:cs="Arial"/>
                    <w:color w:val="17365D" w:themeColor="text2" w:themeShade="BF"/>
                    <w:szCs w:val="18"/>
                  </w:rPr>
                </w:pPr>
                <w:r w:rsidRPr="00392EA8">
                  <w:rPr>
                    <w:color w:val="17365D" w:themeColor="text2" w:themeShade="BF"/>
                  </w:rPr>
                  <w:t>Click or tap here to enter text.</w:t>
                </w:r>
              </w:p>
            </w:tc>
          </w:sdtContent>
        </w:sdt>
      </w:tr>
      <w:tr w:rsidR="00AA5DD7" w:rsidRPr="00B94608" w14:paraId="7E3C50DF" w14:textId="77777777" w:rsidTr="00F22A85">
        <w:trPr>
          <w:trHeight w:val="455"/>
        </w:trPr>
        <w:tc>
          <w:tcPr>
            <w:tcW w:w="1696" w:type="dxa"/>
            <w:shd w:val="clear" w:color="auto" w:fill="D9D9D9" w:themeFill="background1" w:themeFillShade="D9"/>
          </w:tcPr>
          <w:p w14:paraId="38D984C2" w14:textId="13EBC4D2" w:rsidR="00AA5DD7" w:rsidRDefault="00AA5DD7" w:rsidP="00597E7C">
            <w:r w:rsidRPr="00687806">
              <w:t xml:space="preserve">Attachment </w:t>
            </w:r>
            <w:r>
              <w:t>5</w:t>
            </w:r>
            <w:r w:rsidRPr="00687806">
              <w:t>:</w:t>
            </w:r>
          </w:p>
        </w:tc>
        <w:sdt>
          <w:sdtPr>
            <w:rPr>
              <w:color w:val="17365D" w:themeColor="text2" w:themeShade="BF"/>
              <w:szCs w:val="18"/>
            </w:rPr>
            <w:id w:val="2112857981"/>
            <w:placeholder>
              <w:docPart w:val="2442D047E1124CF78AEAECE3EF1DF0F2"/>
            </w:placeholder>
            <w:showingPlcHdr/>
            <w:text/>
          </w:sdtPr>
          <w:sdtContent>
            <w:tc>
              <w:tcPr>
                <w:tcW w:w="7713" w:type="dxa"/>
              </w:tcPr>
              <w:p w14:paraId="3EEBFC56" w14:textId="679371EE" w:rsidR="00AA5DD7" w:rsidRPr="00392EA8" w:rsidRDefault="0009153B" w:rsidP="00597E7C">
                <w:pPr>
                  <w:rPr>
                    <w:rFonts w:cs="Arial"/>
                    <w:color w:val="17365D" w:themeColor="text2" w:themeShade="BF"/>
                    <w:szCs w:val="18"/>
                  </w:rPr>
                </w:pPr>
                <w:r w:rsidRPr="00392EA8">
                  <w:rPr>
                    <w:color w:val="17365D" w:themeColor="text2" w:themeShade="BF"/>
                  </w:rPr>
                  <w:t>Click or tap here to enter text.</w:t>
                </w:r>
              </w:p>
            </w:tc>
          </w:sdtContent>
        </w:sdt>
      </w:tr>
      <w:tr w:rsidR="00AA5DD7" w:rsidRPr="00B94608" w14:paraId="31647424" w14:textId="77777777" w:rsidTr="00F22A85">
        <w:trPr>
          <w:trHeight w:val="455"/>
        </w:trPr>
        <w:tc>
          <w:tcPr>
            <w:tcW w:w="1696" w:type="dxa"/>
            <w:shd w:val="clear" w:color="auto" w:fill="D9D9D9" w:themeFill="background1" w:themeFillShade="D9"/>
          </w:tcPr>
          <w:p w14:paraId="5D701E37" w14:textId="7C1A6953" w:rsidR="00AA5DD7" w:rsidRDefault="00AA5DD7" w:rsidP="00597E7C">
            <w:r w:rsidRPr="00687806">
              <w:t xml:space="preserve">Attachment </w:t>
            </w:r>
            <w:r>
              <w:t>6</w:t>
            </w:r>
            <w:r w:rsidRPr="00687806">
              <w:t>:</w:t>
            </w:r>
          </w:p>
        </w:tc>
        <w:sdt>
          <w:sdtPr>
            <w:rPr>
              <w:color w:val="17365D" w:themeColor="text2" w:themeShade="BF"/>
              <w:szCs w:val="18"/>
            </w:rPr>
            <w:id w:val="-101727495"/>
            <w:placeholder>
              <w:docPart w:val="531CB1776FE14814ADBF20746EDACAEB"/>
            </w:placeholder>
            <w:showingPlcHdr/>
            <w:text/>
          </w:sdtPr>
          <w:sdtContent>
            <w:tc>
              <w:tcPr>
                <w:tcW w:w="7713" w:type="dxa"/>
              </w:tcPr>
              <w:p w14:paraId="6AF76ED9" w14:textId="0F595BEE" w:rsidR="00AA5DD7" w:rsidRPr="00392EA8" w:rsidRDefault="0009153B" w:rsidP="00597E7C">
                <w:pPr>
                  <w:rPr>
                    <w:rFonts w:cs="Arial"/>
                    <w:color w:val="17365D" w:themeColor="text2" w:themeShade="BF"/>
                    <w:szCs w:val="18"/>
                  </w:rPr>
                </w:pPr>
                <w:r w:rsidRPr="00392EA8">
                  <w:rPr>
                    <w:color w:val="17365D" w:themeColor="text2" w:themeShade="BF"/>
                  </w:rPr>
                  <w:t>Click or tap here to enter text.</w:t>
                </w:r>
              </w:p>
            </w:tc>
          </w:sdtContent>
        </w:sdt>
      </w:tr>
      <w:tr w:rsidR="00AA5DD7" w:rsidRPr="00B94608" w14:paraId="23FA9DDF" w14:textId="77777777" w:rsidTr="00F22A85">
        <w:trPr>
          <w:trHeight w:val="455"/>
        </w:trPr>
        <w:tc>
          <w:tcPr>
            <w:tcW w:w="1696" w:type="dxa"/>
            <w:shd w:val="clear" w:color="auto" w:fill="D9D9D9" w:themeFill="background1" w:themeFillShade="D9"/>
          </w:tcPr>
          <w:p w14:paraId="546F5046" w14:textId="7F314D49" w:rsidR="00AA5DD7" w:rsidRDefault="00AA5DD7" w:rsidP="00597E7C">
            <w:r w:rsidRPr="00687806">
              <w:t xml:space="preserve">Attachment </w:t>
            </w:r>
            <w:r>
              <w:t>7</w:t>
            </w:r>
            <w:r w:rsidRPr="00687806">
              <w:t>:</w:t>
            </w:r>
          </w:p>
        </w:tc>
        <w:sdt>
          <w:sdtPr>
            <w:rPr>
              <w:color w:val="17365D" w:themeColor="text2" w:themeShade="BF"/>
              <w:szCs w:val="18"/>
            </w:rPr>
            <w:id w:val="360168384"/>
            <w:placeholder>
              <w:docPart w:val="D0AF80ED88BE46B4B010E9D0382C52AE"/>
            </w:placeholder>
            <w:showingPlcHdr/>
            <w:text/>
          </w:sdtPr>
          <w:sdtContent>
            <w:tc>
              <w:tcPr>
                <w:tcW w:w="7713" w:type="dxa"/>
              </w:tcPr>
              <w:p w14:paraId="75C865E9" w14:textId="110EBE34" w:rsidR="00AA5DD7" w:rsidRPr="00392EA8" w:rsidRDefault="0009153B" w:rsidP="00597E7C">
                <w:pPr>
                  <w:rPr>
                    <w:rFonts w:cs="Arial"/>
                    <w:color w:val="17365D" w:themeColor="text2" w:themeShade="BF"/>
                    <w:szCs w:val="18"/>
                  </w:rPr>
                </w:pPr>
                <w:r w:rsidRPr="00392EA8">
                  <w:rPr>
                    <w:color w:val="17365D" w:themeColor="text2" w:themeShade="BF"/>
                  </w:rPr>
                  <w:t>Click or tap here to enter text.</w:t>
                </w:r>
              </w:p>
            </w:tc>
          </w:sdtContent>
        </w:sdt>
      </w:tr>
      <w:tr w:rsidR="00AA5DD7" w:rsidRPr="00B94608" w14:paraId="40020A0B" w14:textId="77777777" w:rsidTr="00F22A85">
        <w:trPr>
          <w:trHeight w:val="455"/>
        </w:trPr>
        <w:tc>
          <w:tcPr>
            <w:tcW w:w="1696" w:type="dxa"/>
            <w:shd w:val="clear" w:color="auto" w:fill="D9D9D9" w:themeFill="background1" w:themeFillShade="D9"/>
          </w:tcPr>
          <w:p w14:paraId="2D29335D" w14:textId="35DB5D9C" w:rsidR="00AA5DD7" w:rsidRDefault="00AA5DD7" w:rsidP="00597E7C">
            <w:r w:rsidRPr="00687806">
              <w:t xml:space="preserve">Attachment </w:t>
            </w:r>
            <w:r>
              <w:t>8</w:t>
            </w:r>
            <w:r w:rsidRPr="00687806">
              <w:t>:</w:t>
            </w:r>
          </w:p>
        </w:tc>
        <w:sdt>
          <w:sdtPr>
            <w:rPr>
              <w:color w:val="17365D" w:themeColor="text2" w:themeShade="BF"/>
              <w:szCs w:val="18"/>
            </w:rPr>
            <w:id w:val="-712194729"/>
            <w:placeholder>
              <w:docPart w:val="483254AC2BAD44D5B9CBABC0BB6C33A0"/>
            </w:placeholder>
            <w:showingPlcHdr/>
            <w:text/>
          </w:sdtPr>
          <w:sdtContent>
            <w:tc>
              <w:tcPr>
                <w:tcW w:w="7713" w:type="dxa"/>
              </w:tcPr>
              <w:p w14:paraId="60874229" w14:textId="79D49196" w:rsidR="00AA5DD7" w:rsidRPr="00392EA8" w:rsidRDefault="0009153B" w:rsidP="00597E7C">
                <w:pPr>
                  <w:rPr>
                    <w:rFonts w:cs="Arial"/>
                    <w:color w:val="17365D" w:themeColor="text2" w:themeShade="BF"/>
                    <w:szCs w:val="18"/>
                  </w:rPr>
                </w:pPr>
                <w:r w:rsidRPr="00392EA8">
                  <w:rPr>
                    <w:color w:val="17365D" w:themeColor="text2" w:themeShade="BF"/>
                  </w:rPr>
                  <w:t>Click or tap here to enter text.</w:t>
                </w:r>
              </w:p>
            </w:tc>
          </w:sdtContent>
        </w:sdt>
      </w:tr>
      <w:tr w:rsidR="00AA5DD7" w:rsidRPr="00B94608" w14:paraId="4DD1313A" w14:textId="77777777" w:rsidTr="00F22A85">
        <w:trPr>
          <w:trHeight w:val="455"/>
        </w:trPr>
        <w:tc>
          <w:tcPr>
            <w:tcW w:w="1696" w:type="dxa"/>
            <w:shd w:val="clear" w:color="auto" w:fill="D9D9D9" w:themeFill="background1" w:themeFillShade="D9"/>
          </w:tcPr>
          <w:p w14:paraId="07594289" w14:textId="74BC6ED5" w:rsidR="00AA5DD7" w:rsidRDefault="00AA5DD7" w:rsidP="00597E7C">
            <w:r w:rsidRPr="00687806">
              <w:t xml:space="preserve">Attachment </w:t>
            </w:r>
            <w:r>
              <w:t>9</w:t>
            </w:r>
            <w:r w:rsidRPr="00687806">
              <w:t>:</w:t>
            </w:r>
          </w:p>
        </w:tc>
        <w:sdt>
          <w:sdtPr>
            <w:rPr>
              <w:color w:val="17365D" w:themeColor="text2" w:themeShade="BF"/>
              <w:szCs w:val="18"/>
            </w:rPr>
            <w:id w:val="-1707556518"/>
            <w:placeholder>
              <w:docPart w:val="27FBBEA4E2D04F54A3E644448B4D3A3F"/>
            </w:placeholder>
            <w:showingPlcHdr/>
            <w:text/>
          </w:sdtPr>
          <w:sdtContent>
            <w:tc>
              <w:tcPr>
                <w:tcW w:w="7713" w:type="dxa"/>
              </w:tcPr>
              <w:p w14:paraId="29481819" w14:textId="7E84F7B0" w:rsidR="00AA5DD7" w:rsidRPr="00392EA8" w:rsidRDefault="0009153B" w:rsidP="00597E7C">
                <w:pPr>
                  <w:rPr>
                    <w:rFonts w:cs="Arial"/>
                    <w:color w:val="17365D" w:themeColor="text2" w:themeShade="BF"/>
                    <w:szCs w:val="18"/>
                  </w:rPr>
                </w:pPr>
                <w:r w:rsidRPr="00392EA8">
                  <w:rPr>
                    <w:color w:val="17365D" w:themeColor="text2" w:themeShade="BF"/>
                  </w:rPr>
                  <w:t>Click or tap here to enter text.</w:t>
                </w:r>
              </w:p>
            </w:tc>
          </w:sdtContent>
        </w:sdt>
      </w:tr>
      <w:tr w:rsidR="00F22A85" w:rsidRPr="00B94608" w14:paraId="56401B28" w14:textId="77777777" w:rsidTr="00F22A85">
        <w:trPr>
          <w:trHeight w:val="455"/>
        </w:trPr>
        <w:tc>
          <w:tcPr>
            <w:tcW w:w="1696" w:type="dxa"/>
            <w:shd w:val="clear" w:color="auto" w:fill="D9D9D9" w:themeFill="background1" w:themeFillShade="D9"/>
          </w:tcPr>
          <w:p w14:paraId="31162E0C" w14:textId="7C01EA47" w:rsidR="00F22A85" w:rsidRPr="00687806" w:rsidRDefault="00F22A85" w:rsidP="00F22A85">
            <w:r w:rsidRPr="00687806">
              <w:t xml:space="preserve">Attachment </w:t>
            </w:r>
            <w:r>
              <w:t>10</w:t>
            </w:r>
            <w:r w:rsidRPr="00687806">
              <w:t>:</w:t>
            </w:r>
          </w:p>
        </w:tc>
        <w:sdt>
          <w:sdtPr>
            <w:rPr>
              <w:color w:val="17365D" w:themeColor="text2" w:themeShade="BF"/>
              <w:szCs w:val="18"/>
            </w:rPr>
            <w:id w:val="-1115598092"/>
            <w:placeholder>
              <w:docPart w:val="8B51D77A4B5249FE9F0DDBD0D77434DF"/>
            </w:placeholder>
            <w:showingPlcHdr/>
            <w:text/>
          </w:sdtPr>
          <w:sdtContent>
            <w:tc>
              <w:tcPr>
                <w:tcW w:w="7713" w:type="dxa"/>
              </w:tcPr>
              <w:p w14:paraId="3AF14DBD" w14:textId="580B7415" w:rsidR="00F22A85" w:rsidRPr="00392EA8" w:rsidRDefault="00F22A85" w:rsidP="00F22A85">
                <w:pPr>
                  <w:rPr>
                    <w:color w:val="17365D" w:themeColor="text2" w:themeShade="BF"/>
                    <w:szCs w:val="18"/>
                  </w:rPr>
                </w:pPr>
                <w:r w:rsidRPr="00392EA8">
                  <w:rPr>
                    <w:color w:val="17365D" w:themeColor="text2" w:themeShade="BF"/>
                  </w:rPr>
                  <w:t>Click or tap here to enter text.</w:t>
                </w:r>
              </w:p>
            </w:tc>
          </w:sdtContent>
        </w:sdt>
      </w:tr>
    </w:tbl>
    <w:p w14:paraId="3854757B" w14:textId="760990B6" w:rsidR="00E04214" w:rsidRPr="00096266" w:rsidRDefault="00446A08" w:rsidP="00597E7C">
      <w:pPr>
        <w:pStyle w:val="Heading2"/>
      </w:pPr>
      <w:r w:rsidRPr="00096266">
        <w:t xml:space="preserve">SECTION </w:t>
      </w:r>
      <w:r w:rsidR="00B067AF" w:rsidRPr="00096266">
        <w:t>5</w:t>
      </w:r>
      <w:r w:rsidRPr="00096266">
        <w:t>: Collection Notice</w:t>
      </w:r>
    </w:p>
    <w:p w14:paraId="15219329" w14:textId="08E038A5" w:rsidR="00446A08" w:rsidRPr="008B1665" w:rsidRDefault="00446A08" w:rsidP="00597E7C">
      <w:r w:rsidRPr="008B1665">
        <w:t xml:space="preserve">The information in this form is collected by the </w:t>
      </w:r>
      <w:r w:rsidR="004F5030">
        <w:t>F</w:t>
      </w:r>
      <w:r w:rsidR="002B3552">
        <w:t xml:space="preserve">irst Peoples -State Relations </w:t>
      </w:r>
      <w:r>
        <w:t>g</w:t>
      </w:r>
      <w:r w:rsidRPr="008B1665">
        <w:t xml:space="preserve">roup in the Department of Premier and Cabinet. All personal information is collected, held, used, managed, shared, disclosed and stored in accordance with the principles of the </w:t>
      </w:r>
      <w:r w:rsidRPr="008B1665">
        <w:rPr>
          <w:i/>
          <w:iCs/>
        </w:rPr>
        <w:t>Privacy and Data Protection Act 2014</w:t>
      </w:r>
      <w:r w:rsidRPr="008B1665">
        <w:t xml:space="preserve">. Your application and its accompanying attachments are stored on a </w:t>
      </w:r>
      <w:r>
        <w:t xml:space="preserve">secure </w:t>
      </w:r>
      <w:r w:rsidRPr="008B1665">
        <w:t xml:space="preserve">database that is only accessible to the </w:t>
      </w:r>
      <w:r>
        <w:t xml:space="preserve">relevant </w:t>
      </w:r>
      <w:r w:rsidRPr="008B1665">
        <w:t xml:space="preserve">Director (and designated staff) </w:t>
      </w:r>
      <w:r>
        <w:t>in</w:t>
      </w:r>
      <w:r w:rsidRPr="008B1665">
        <w:t xml:space="preserve"> </w:t>
      </w:r>
      <w:r w:rsidR="001B660F">
        <w:t>FPSR</w:t>
      </w:r>
      <w:r w:rsidRPr="008B1665">
        <w:t>.</w:t>
      </w:r>
    </w:p>
    <w:p w14:paraId="4417516E" w14:textId="18990556" w:rsidR="00446A08" w:rsidRPr="008B1665" w:rsidRDefault="00446A08" w:rsidP="00597E7C">
      <w:pPr>
        <w:rPr>
          <w:rFonts w:cs="Arial"/>
        </w:rPr>
      </w:pPr>
      <w:r>
        <w:t>You are being asked to provide the information in this form primarily for the purpose of assessing whether you meet the Minister’s Guidelines. Meeting these requirements in turn enables you to seek access to the Victorian Aboriginal Heritage Register</w:t>
      </w:r>
      <w:r w:rsidRPr="1AF9D1F8">
        <w:rPr>
          <w:rFonts w:cs="Arial"/>
          <w:color w:val="984806" w:themeColor="accent6" w:themeShade="80"/>
        </w:rPr>
        <w:t xml:space="preserve"> </w:t>
      </w:r>
      <w:r w:rsidRPr="1AF9D1F8">
        <w:rPr>
          <w:rFonts w:cs="Arial"/>
        </w:rPr>
        <w:t xml:space="preserve">(the Register) in the capacity of a Heritage Advisor (see sections 146(1)(c) and/or (g) of the </w:t>
      </w:r>
      <w:r w:rsidRPr="1AF9D1F8">
        <w:rPr>
          <w:rFonts w:cs="Arial"/>
          <w:i/>
          <w:iCs/>
        </w:rPr>
        <w:t>Aboriginal Heritage Act 2006</w:t>
      </w:r>
      <w:r w:rsidRPr="1AF9D1F8">
        <w:rPr>
          <w:rFonts w:cs="Arial"/>
        </w:rPr>
        <w:t xml:space="preserve">), </w:t>
      </w:r>
      <w:r w:rsidR="00671FA7" w:rsidRPr="1AF9D1F8">
        <w:rPr>
          <w:rFonts w:cs="Arial"/>
        </w:rPr>
        <w:t xml:space="preserve">including </w:t>
      </w:r>
      <w:r w:rsidRPr="1AF9D1F8">
        <w:rPr>
          <w:rFonts w:cs="Arial"/>
        </w:rPr>
        <w:t xml:space="preserve">via an account on the </w:t>
      </w:r>
      <w:r>
        <w:t xml:space="preserve">Aboriginal Cultural Heritage </w:t>
      </w:r>
      <w:r w:rsidR="605A2CDB">
        <w:t xml:space="preserve">Register and </w:t>
      </w:r>
      <w:r>
        <w:t xml:space="preserve">Information System </w:t>
      </w:r>
      <w:r w:rsidRPr="1AF9D1F8">
        <w:rPr>
          <w:rFonts w:cs="Arial"/>
        </w:rPr>
        <w:t xml:space="preserve">(ACHRIS). </w:t>
      </w:r>
    </w:p>
    <w:p w14:paraId="4D9BB204" w14:textId="77777777" w:rsidR="00446A08" w:rsidRPr="00446A08" w:rsidRDefault="00446A08" w:rsidP="00597E7C">
      <w:pPr>
        <w:pStyle w:val="Heading4"/>
      </w:pPr>
      <w:r w:rsidRPr="00446A08">
        <w:t>Information about professional associations (sensitive information)</w:t>
      </w:r>
    </w:p>
    <w:p w14:paraId="6909211C" w14:textId="12D94168" w:rsidR="00446A08" w:rsidRPr="008B1665" w:rsidRDefault="0071119B" w:rsidP="00597E7C">
      <w:pPr>
        <w:rPr>
          <w:rFonts w:cs="Arial"/>
          <w:b/>
          <w:bCs/>
        </w:rPr>
      </w:pPr>
      <w:r>
        <w:t>I</w:t>
      </w:r>
      <w:r w:rsidR="00446A08" w:rsidRPr="008B1665">
        <w:t xml:space="preserve">f you are seeking to rely on your </w:t>
      </w:r>
      <w:r w:rsidR="00446A08" w:rsidRPr="008B1665">
        <w:rPr>
          <w:rFonts w:cs="Arial"/>
        </w:rPr>
        <w:t>m</w:t>
      </w:r>
      <w:r w:rsidR="00446A08" w:rsidRPr="008B1665">
        <w:t xml:space="preserve">embership of a professional association to satisfy the ‘qualifications’ component in section 189(1)(a) of the Act (see </w:t>
      </w:r>
      <w:r w:rsidR="008370BA">
        <w:t xml:space="preserve">point </w:t>
      </w:r>
      <w:r w:rsidR="000160D0">
        <w:t>2</w:t>
      </w:r>
      <w:r w:rsidR="001712D2">
        <w:t xml:space="preserve"> </w:t>
      </w:r>
      <w:r w:rsidR="00F4360D">
        <w:t xml:space="preserve">under s189(1)(a) </w:t>
      </w:r>
      <w:r w:rsidR="00B33EBF">
        <w:t>in</w:t>
      </w:r>
      <w:r w:rsidR="00827455">
        <w:t xml:space="preserve"> the Minister’s Guidelines</w:t>
      </w:r>
      <w:r w:rsidR="00446A08" w:rsidRPr="008B1665">
        <w:t>)</w:t>
      </w:r>
      <w:r>
        <w:t xml:space="preserve">, you </w:t>
      </w:r>
      <w:r w:rsidR="00F4360D">
        <w:t>need</w:t>
      </w:r>
      <w:r w:rsidR="005F5546">
        <w:t xml:space="preserve"> to </w:t>
      </w:r>
      <w:r w:rsidRPr="008B1665">
        <w:rPr>
          <w:rFonts w:cs="Arial"/>
        </w:rPr>
        <w:t xml:space="preserve">provide information about </w:t>
      </w:r>
      <w:r w:rsidR="005F5546">
        <w:rPr>
          <w:rFonts w:cs="Arial"/>
        </w:rPr>
        <w:t>that</w:t>
      </w:r>
      <w:r w:rsidRPr="008B1665">
        <w:rPr>
          <w:rFonts w:cs="Arial"/>
        </w:rPr>
        <w:t xml:space="preserve"> m</w:t>
      </w:r>
      <w:r w:rsidRPr="008B1665">
        <w:t>embership</w:t>
      </w:r>
      <w:r w:rsidR="00446A08" w:rsidRPr="008B1665">
        <w:t xml:space="preserve">. </w:t>
      </w:r>
    </w:p>
    <w:p w14:paraId="1E483153" w14:textId="03B0E7E2" w:rsidR="00446A08" w:rsidRPr="008B1665" w:rsidRDefault="005F5546" w:rsidP="00597E7C">
      <w:r>
        <w:t>By</w:t>
      </w:r>
      <w:r w:rsidR="00446A08" w:rsidRPr="008B1665">
        <w:t xml:space="preserve"> provid</w:t>
      </w:r>
      <w:r>
        <w:t>ing</w:t>
      </w:r>
      <w:r w:rsidR="00446A08" w:rsidRPr="008B1665">
        <w:t xml:space="preserve"> this information, you </w:t>
      </w:r>
      <w:r w:rsidR="00B26457">
        <w:t xml:space="preserve">are </w:t>
      </w:r>
      <w:r w:rsidR="00446A08" w:rsidRPr="008B1665">
        <w:t>giv</w:t>
      </w:r>
      <w:r w:rsidR="00B26457">
        <w:t>ing</w:t>
      </w:r>
      <w:r w:rsidR="00446A08" w:rsidRPr="008B1665">
        <w:t xml:space="preserve"> consent for FPSR to collect this information</w:t>
      </w:r>
      <w:r w:rsidR="00611FBD">
        <w:t xml:space="preserve"> about you</w:t>
      </w:r>
      <w:r w:rsidR="00446A08" w:rsidRPr="008B1665">
        <w:t xml:space="preserve">. If you do not </w:t>
      </w:r>
      <w:r w:rsidR="00446A08" w:rsidRPr="008B1665">
        <w:rPr>
          <w:rFonts w:cs="Arial"/>
        </w:rPr>
        <w:t>provide information about your m</w:t>
      </w:r>
      <w:r w:rsidR="00446A08" w:rsidRPr="008B1665">
        <w:t>embership of</w:t>
      </w:r>
      <w:r w:rsidR="00B26457">
        <w:t xml:space="preserve"> a</w:t>
      </w:r>
      <w:r w:rsidR="00446A08" w:rsidRPr="008B1665">
        <w:t xml:space="preserve"> professional association, you will not be able to </w:t>
      </w:r>
      <w:r w:rsidR="00746F16">
        <w:t xml:space="preserve">be assessed </w:t>
      </w:r>
      <w:r w:rsidR="00611FBD">
        <w:t>against</w:t>
      </w:r>
      <w:r w:rsidR="00746F16">
        <w:t xml:space="preserve"> </w:t>
      </w:r>
      <w:r w:rsidR="000160D0">
        <w:t>point 2</w:t>
      </w:r>
      <w:r w:rsidR="00611FBD">
        <w:t xml:space="preserve"> </w:t>
      </w:r>
      <w:r w:rsidR="00DB5294">
        <w:t xml:space="preserve">under s189(1)(a) </w:t>
      </w:r>
      <w:r w:rsidR="005A08A8">
        <w:t>in</w:t>
      </w:r>
      <w:r w:rsidR="00611FBD">
        <w:t xml:space="preserve"> the Minister’s Guidelines</w:t>
      </w:r>
      <w:r w:rsidR="00446A08" w:rsidRPr="008B1665">
        <w:t>.</w:t>
      </w:r>
    </w:p>
    <w:p w14:paraId="5299042F" w14:textId="77777777" w:rsidR="00446A08" w:rsidRPr="00446A08" w:rsidRDefault="00446A08" w:rsidP="00597E7C">
      <w:pPr>
        <w:pStyle w:val="Heading4"/>
      </w:pPr>
      <w:r w:rsidRPr="00446A08">
        <w:t>Inclusion on the email distribution list</w:t>
      </w:r>
    </w:p>
    <w:p w14:paraId="53426068" w14:textId="07A6BF46" w:rsidR="00446A08" w:rsidRPr="008B1665" w:rsidRDefault="00446A08" w:rsidP="00597E7C">
      <w:r w:rsidRPr="008B1665">
        <w:t xml:space="preserve">Where you have elected in Section 1 to be on the email list for Heritage Advisor updates, the </w:t>
      </w:r>
      <w:r>
        <w:t xml:space="preserve">relevant </w:t>
      </w:r>
      <w:r w:rsidRPr="008B1665">
        <w:t xml:space="preserve">Director </w:t>
      </w:r>
      <w:r>
        <w:t xml:space="preserve">in </w:t>
      </w:r>
      <w:r w:rsidR="001B660F">
        <w:t>FPSR</w:t>
      </w:r>
      <w:r w:rsidRPr="008B1665">
        <w:t xml:space="preserve"> and designated staff may from time to time use the email address you provided</w:t>
      </w:r>
      <w:r>
        <w:t xml:space="preserve"> </w:t>
      </w:r>
      <w:r w:rsidRPr="008B1665">
        <w:t xml:space="preserve">to send out general updates advising </w:t>
      </w:r>
      <w:r w:rsidR="00F05182">
        <w:t xml:space="preserve">of </w:t>
      </w:r>
      <w:r w:rsidRPr="008B1665">
        <w:t xml:space="preserve">key developments relevant to the general duties of Heritage Advisors. This includes information regarding any amendment of the </w:t>
      </w:r>
      <w:r w:rsidRPr="008B1665">
        <w:rPr>
          <w:i/>
          <w:iCs/>
        </w:rPr>
        <w:t>Aboriginal Heritage Act 2006</w:t>
      </w:r>
      <w:r w:rsidRPr="008B1665">
        <w:t xml:space="preserve"> and/or the Aboriginal Heritage Regulations 2018, open letters to Heritage Advisors, and new or revised practice notes or guidance documents published on </w:t>
      </w:r>
      <w:r w:rsidR="009A5F86">
        <w:t xml:space="preserve">the </w:t>
      </w:r>
      <w:r w:rsidR="009642C8">
        <w:t>Department of Premier and Cabinet</w:t>
      </w:r>
      <w:r w:rsidRPr="008B1665">
        <w:t xml:space="preserve">’s website. </w:t>
      </w:r>
    </w:p>
    <w:p w14:paraId="34794DC0" w14:textId="3D24100D" w:rsidR="00446A08" w:rsidRPr="00446A08" w:rsidRDefault="00BF7CF5" w:rsidP="00597E7C">
      <w:pPr>
        <w:pStyle w:val="Heading4"/>
      </w:pPr>
      <w:r>
        <w:t>C</w:t>
      </w:r>
      <w:r w:rsidR="00446A08" w:rsidRPr="00446A08">
        <w:t xml:space="preserve">onsequences </w:t>
      </w:r>
      <w:r>
        <w:t>of</w:t>
      </w:r>
      <w:r w:rsidR="00446A08" w:rsidRPr="00446A08">
        <w:t xml:space="preserve"> not providing information</w:t>
      </w:r>
    </w:p>
    <w:p w14:paraId="569D1C72" w14:textId="72DE7ACB" w:rsidR="00446A08" w:rsidRPr="008B1665" w:rsidRDefault="00446A08" w:rsidP="00597E7C">
      <w:r w:rsidRPr="008B1665">
        <w:t xml:space="preserve">If you choose not to provide the information requested in this form, </w:t>
      </w:r>
      <w:r w:rsidR="001B660F">
        <w:t>FPSR</w:t>
      </w:r>
      <w:r w:rsidRPr="008B1665">
        <w:t xml:space="preserve"> cannot assess whether you meet the </w:t>
      </w:r>
      <w:r w:rsidR="004741A6">
        <w:t>Minister’s Guidelines</w:t>
      </w:r>
      <w:r w:rsidRPr="008B1665">
        <w:t xml:space="preserve">, </w:t>
      </w:r>
      <w:r>
        <w:t xml:space="preserve">and </w:t>
      </w:r>
      <w:r w:rsidRPr="008B1665">
        <w:t xml:space="preserve">this will prevent you from </w:t>
      </w:r>
      <w:r w:rsidR="009A5F86">
        <w:t xml:space="preserve">being able to </w:t>
      </w:r>
      <w:r w:rsidR="007F5B61">
        <w:t>register</w:t>
      </w:r>
      <w:r w:rsidRPr="008B1665">
        <w:t xml:space="preserve"> an account with ACHRIS to access the </w:t>
      </w:r>
      <w:r w:rsidR="00E25AEE" w:rsidRPr="00E25AEE">
        <w:t>Register</w:t>
      </w:r>
      <w:r w:rsidRPr="008B1665">
        <w:t xml:space="preserve">. </w:t>
      </w:r>
    </w:p>
    <w:p w14:paraId="64592CA2" w14:textId="7F78612D" w:rsidR="00446A08" w:rsidRPr="008B1665" w:rsidRDefault="00446A08" w:rsidP="00597E7C">
      <w:r w:rsidRPr="008B1665">
        <w:rPr>
          <w:shd w:val="clear" w:color="auto" w:fill="FFFFFF"/>
        </w:rPr>
        <w:t>If you have any questions about how your personal information will be handled</w:t>
      </w:r>
      <w:r>
        <w:rPr>
          <w:shd w:val="clear" w:color="auto" w:fill="FFFFFF"/>
        </w:rPr>
        <w:t>,</w:t>
      </w:r>
      <w:r w:rsidRPr="008B1665">
        <w:rPr>
          <w:shd w:val="clear" w:color="auto" w:fill="FFFFFF"/>
        </w:rPr>
        <w:t xml:space="preserve"> or </w:t>
      </w:r>
      <w:r>
        <w:rPr>
          <w:shd w:val="clear" w:color="auto" w:fill="FFFFFF"/>
        </w:rPr>
        <w:t xml:space="preserve">you </w:t>
      </w:r>
      <w:r w:rsidRPr="008B1665">
        <w:rPr>
          <w:shd w:val="clear" w:color="auto" w:fill="FFFFFF"/>
        </w:rPr>
        <w:t>would like to gain access to your personal information, you can contact</w:t>
      </w:r>
      <w:r w:rsidRPr="008B1665">
        <w:t xml:space="preserve"> </w:t>
      </w:r>
      <w:r w:rsidR="001B660F">
        <w:t>FPSR</w:t>
      </w:r>
      <w:r>
        <w:t xml:space="preserve"> </w:t>
      </w:r>
      <w:r w:rsidRPr="008B1665">
        <w:t>via:</w:t>
      </w:r>
    </w:p>
    <w:p w14:paraId="4C124048" w14:textId="77777777" w:rsidR="00446A08" w:rsidRPr="00446A08" w:rsidRDefault="00446A08" w:rsidP="00597E7C">
      <w:pPr>
        <w:pStyle w:val="ListParagraph"/>
        <w:numPr>
          <w:ilvl w:val="0"/>
          <w:numId w:val="4"/>
        </w:numPr>
        <w:rPr>
          <w:color w:val="000000" w:themeColor="text1"/>
          <w:szCs w:val="18"/>
        </w:rPr>
      </w:pPr>
      <w:r w:rsidRPr="00446A08">
        <w:rPr>
          <w:color w:val="000000" w:themeColor="text1"/>
          <w:szCs w:val="18"/>
        </w:rPr>
        <w:t xml:space="preserve">email to </w:t>
      </w:r>
      <w:hyperlink r:id="rId15" w:history="1">
        <w:r w:rsidRPr="00446A08">
          <w:rPr>
            <w:rStyle w:val="Hyperlink"/>
            <w:rFonts w:cs="Arial"/>
            <w:color w:val="000000" w:themeColor="text1"/>
            <w:szCs w:val="18"/>
          </w:rPr>
          <w:t>aboriginal.heritage</w:t>
        </w:r>
        <w:r w:rsidRPr="00446A08">
          <w:rPr>
            <w:rStyle w:val="Hyperlink"/>
            <w:color w:val="000000" w:themeColor="text1"/>
            <w:szCs w:val="18"/>
          </w:rPr>
          <w:t>@dpc.vic.gov.au</w:t>
        </w:r>
      </w:hyperlink>
      <w:r w:rsidRPr="00446A08">
        <w:rPr>
          <w:rStyle w:val="Hyperlink"/>
          <w:color w:val="000000" w:themeColor="text1"/>
          <w:szCs w:val="18"/>
        </w:rPr>
        <w:t>,</w:t>
      </w:r>
      <w:r w:rsidRPr="00446A08">
        <w:rPr>
          <w:color w:val="000000" w:themeColor="text1"/>
          <w:szCs w:val="18"/>
        </w:rPr>
        <w:t xml:space="preserve"> or </w:t>
      </w:r>
    </w:p>
    <w:p w14:paraId="450CBFA9" w14:textId="7338E68A" w:rsidR="00446A08" w:rsidRPr="00446A08" w:rsidRDefault="00446A08" w:rsidP="00597E7C">
      <w:pPr>
        <w:pStyle w:val="ListParagraph"/>
        <w:numPr>
          <w:ilvl w:val="0"/>
          <w:numId w:val="4"/>
        </w:numPr>
      </w:pPr>
      <w:r w:rsidRPr="00446A08">
        <w:t>postal mail addressed to Heritage Registrar, GPO Box 4912, Melbourne VIC 3000.</w:t>
      </w:r>
    </w:p>
    <w:p w14:paraId="3073B79B" w14:textId="1D41985F" w:rsidR="00C16303" w:rsidRPr="00096266" w:rsidRDefault="00446A08" w:rsidP="00597E7C">
      <w:pPr>
        <w:pStyle w:val="Heading2"/>
      </w:pPr>
      <w:r w:rsidRPr="00096266">
        <w:lastRenderedPageBreak/>
        <w:t xml:space="preserve">SECTION </w:t>
      </w:r>
      <w:r w:rsidR="00B067AF" w:rsidRPr="00096266">
        <w:t>6</w:t>
      </w:r>
      <w:r w:rsidRPr="00096266">
        <w:t>: Declaration</w:t>
      </w:r>
    </w:p>
    <w:p w14:paraId="2859024F" w14:textId="77777777" w:rsidR="00446A08" w:rsidRDefault="00446A08" w:rsidP="00597E7C">
      <w:r w:rsidRPr="00940C63">
        <w:t xml:space="preserve">I </w:t>
      </w:r>
      <w:r>
        <w:t>declare the following:</w:t>
      </w:r>
    </w:p>
    <w:p w14:paraId="79BA5DCC" w14:textId="77777777" w:rsidR="00446A08" w:rsidRDefault="00446A08" w:rsidP="00597E7C">
      <w:pPr>
        <w:pStyle w:val="ListParagraph"/>
        <w:numPr>
          <w:ilvl w:val="0"/>
          <w:numId w:val="5"/>
        </w:numPr>
      </w:pPr>
      <w:r w:rsidRPr="002C0347">
        <w:t>To the best of my knowledge and belief, the information supplied in this application</w:t>
      </w:r>
      <w:r>
        <w:t xml:space="preserve"> and its attachments</w:t>
      </w:r>
      <w:r w:rsidRPr="002C0347">
        <w:t xml:space="preserve"> is correct and complete</w:t>
      </w:r>
      <w:r>
        <w:t>.</w:t>
      </w:r>
    </w:p>
    <w:p w14:paraId="7E0DC3CF" w14:textId="27FC4AE8" w:rsidR="00446A08" w:rsidRPr="00446A08" w:rsidRDefault="00446A08" w:rsidP="00597E7C">
      <w:pPr>
        <w:pStyle w:val="ListParagraph"/>
        <w:numPr>
          <w:ilvl w:val="0"/>
          <w:numId w:val="5"/>
        </w:numPr>
        <w:rPr>
          <w:color w:val="000000" w:themeColor="text1"/>
        </w:rPr>
      </w:pPr>
      <w:r w:rsidRPr="002D2B98">
        <w:t xml:space="preserve">I consent to providing information about my membership of professional associations (if you filled out </w:t>
      </w:r>
      <w:r w:rsidR="00D83434">
        <w:t>s</w:t>
      </w:r>
      <w:r w:rsidRPr="002D2B98">
        <w:t>ection</w:t>
      </w:r>
      <w:r w:rsidR="00D83434">
        <w:t> 2.1.2 above</w:t>
      </w:r>
      <w:r w:rsidRPr="002D2B98">
        <w:t xml:space="preserve">). </w:t>
      </w:r>
    </w:p>
    <w:p w14:paraId="15E82AC0" w14:textId="25D7491E" w:rsidR="000B6DED" w:rsidRPr="00405686" w:rsidRDefault="00446A08" w:rsidP="00405686">
      <w:pPr>
        <w:pStyle w:val="ListParagraph"/>
        <w:numPr>
          <w:ilvl w:val="0"/>
          <w:numId w:val="5"/>
        </w:numPr>
        <w:rPr>
          <w:color w:val="000000" w:themeColor="text1"/>
        </w:rPr>
      </w:pPr>
      <w:r>
        <w:t xml:space="preserve">I will not make claims or statements that I am ‘registered’ by </w:t>
      </w:r>
      <w:r w:rsidR="001B660F">
        <w:t>FPSR</w:t>
      </w:r>
      <w:r>
        <w:t xml:space="preserve"> or</w:t>
      </w:r>
      <w:r w:rsidR="001B660F">
        <w:t xml:space="preserve"> by</w:t>
      </w:r>
      <w:r>
        <w:t xml:space="preserve"> the Secretary of the Department of Premier and Cabinet as a Heritage Advisor</w:t>
      </w:r>
      <w:r w:rsidR="00405686">
        <w:t xml:space="preserve">, but </w:t>
      </w:r>
      <w:r w:rsidR="000B6DED">
        <w:t xml:space="preserve">I may, if I choose, publicly refer to myself as being a “Heritage Advisor who has met the </w:t>
      </w:r>
      <w:r w:rsidR="00A36599">
        <w:t>‘</w:t>
      </w:r>
      <w:r w:rsidR="000B6DED">
        <w:t>Minister’s Guidelines on Heritage Advisor Qualifications and Experience</w:t>
      </w:r>
      <w:r w:rsidR="00A36599">
        <w:t>’</w:t>
      </w:r>
      <w:r w:rsidR="000B6DED">
        <w:t xml:space="preserve"> under </w:t>
      </w:r>
      <w:r w:rsidR="00A513C5">
        <w:t>Victoria’s</w:t>
      </w:r>
      <w:r w:rsidR="000B6DED">
        <w:t xml:space="preserve"> </w:t>
      </w:r>
      <w:r w:rsidR="000B6DED" w:rsidRPr="00405686">
        <w:rPr>
          <w:i/>
          <w:iCs/>
        </w:rPr>
        <w:t>Aboriginal Heritage Act 2006.”</w:t>
      </w:r>
    </w:p>
    <w:p w14:paraId="626D4B21" w14:textId="77777777" w:rsidR="000B6DED" w:rsidRPr="00446A08" w:rsidRDefault="000B6DED" w:rsidP="000B6DED">
      <w:pPr>
        <w:pStyle w:val="ListParagraph"/>
        <w:rPr>
          <w:color w:val="000000" w:themeColor="text1"/>
        </w:rPr>
      </w:pPr>
    </w:p>
    <w:p w14:paraId="65FDAA09" w14:textId="4E43096A" w:rsidR="00446A08" w:rsidRDefault="00446A08" w:rsidP="00597E7C">
      <w:r w:rsidRPr="000E063B">
        <w:rPr>
          <w:noProof/>
        </w:rPr>
        <w:drawing>
          <wp:inline distT="0" distB="0" distL="0" distR="0" wp14:anchorId="71FC2DD7" wp14:editId="72778B63">
            <wp:extent cx="3314700" cy="457200"/>
            <wp:effectExtent l="0" t="0" r="0" b="0"/>
            <wp:docPr id="3" name="Picture 3" descr="pale blue rectangle indicating where signature should be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pale blue rectangle indicating where signature should be add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4700" cy="457200"/>
                    </a:xfrm>
                    <a:prstGeom prst="rect">
                      <a:avLst/>
                    </a:prstGeom>
                    <a:noFill/>
                    <a:ln>
                      <a:noFill/>
                    </a:ln>
                  </pic:spPr>
                </pic:pic>
              </a:graphicData>
            </a:graphic>
          </wp:inline>
        </w:drawing>
      </w:r>
    </w:p>
    <w:p w14:paraId="3776A91A" w14:textId="77777777" w:rsidR="00446A08" w:rsidRDefault="00446A08" w:rsidP="00597E7C">
      <w:pPr>
        <w:pStyle w:val="ExplanatoryNormal"/>
      </w:pPr>
      <w:r>
        <w:t>Please insert signature</w:t>
      </w:r>
    </w:p>
    <w:p w14:paraId="5E42294E" w14:textId="77777777" w:rsidR="00446A08" w:rsidRPr="009B4064" w:rsidRDefault="00446A08" w:rsidP="00597E7C">
      <w:r>
        <w:t xml:space="preserve">Date: </w:t>
      </w:r>
      <w:sdt>
        <w:sdtPr>
          <w:id w:val="1673146833"/>
          <w:placeholder>
            <w:docPart w:val="2D1F736775B040FCB16E46245AD6A686"/>
          </w:placeholder>
          <w:showingPlcHdr/>
          <w:date>
            <w:dateFormat w:val="d/MM/yyyy"/>
            <w:lid w:val="en-AU"/>
            <w:storeMappedDataAs w:val="dateTime"/>
            <w:calendar w:val="gregorian"/>
          </w:date>
        </w:sdtPr>
        <w:sdtContent>
          <w:r w:rsidRPr="00DF0D87">
            <w:t>Click or tap to enter a date.</w:t>
          </w:r>
        </w:sdtContent>
      </w:sdt>
    </w:p>
    <w:p w14:paraId="7AF5AC08" w14:textId="30003A84" w:rsidR="00E4420B" w:rsidRPr="00096266" w:rsidRDefault="00E4420B" w:rsidP="00597E7C">
      <w:pPr>
        <w:pStyle w:val="Heading2"/>
      </w:pPr>
      <w:r w:rsidRPr="00096266">
        <w:t>How to submit your application</w:t>
      </w:r>
    </w:p>
    <w:p w14:paraId="661F8E0F" w14:textId="71436945" w:rsidR="00446A08" w:rsidRPr="00210CE9" w:rsidRDefault="00FC00B4" w:rsidP="00597E7C">
      <w:pPr>
        <w:pStyle w:val="ExplanatoryNormal"/>
      </w:pPr>
      <w:r w:rsidRPr="00210CE9">
        <w:t xml:space="preserve">It is strongly preferred that your application and attachments are scanned and emailed to </w:t>
      </w:r>
      <w:hyperlink r:id="rId17" w:history="1">
        <w:r w:rsidRPr="00210CE9">
          <w:rPr>
            <w:rStyle w:val="Hyperlink"/>
            <w:color w:val="1F497D" w:themeColor="text2"/>
            <w:u w:val="none"/>
          </w:rPr>
          <w:t>vahr@dpc.vic.gov.au</w:t>
        </w:r>
      </w:hyperlink>
      <w:r w:rsidRPr="00210CE9">
        <w:t>.</w:t>
      </w:r>
      <w:r w:rsidR="00FE79CD" w:rsidRPr="00210CE9">
        <w:t xml:space="preserve"> </w:t>
      </w:r>
      <w:r w:rsidR="00446A08" w:rsidRPr="00210CE9">
        <w:t>Applications should be addressed to:</w:t>
      </w:r>
      <w:r w:rsidR="00FE79CD" w:rsidRPr="00210CE9">
        <w:t xml:space="preserve"> </w:t>
      </w:r>
      <w:r w:rsidR="00446A08" w:rsidRPr="00210CE9">
        <w:t xml:space="preserve">Heritage Registrar, </w:t>
      </w:r>
      <w:r w:rsidR="009642C8">
        <w:t>FPSR</w:t>
      </w:r>
    </w:p>
    <w:p w14:paraId="729D9FC6" w14:textId="77777777" w:rsidR="00C43216" w:rsidRDefault="00446A08" w:rsidP="00597E7C">
      <w:pPr>
        <w:pStyle w:val="ExplanatoryNormal"/>
      </w:pPr>
      <w:r w:rsidRPr="00210CE9">
        <w:t>If email is not possible, post your application to:</w:t>
      </w:r>
      <w:r w:rsidR="00682216">
        <w:t xml:space="preserve"> </w:t>
      </w:r>
      <w:r w:rsidRPr="00210CE9">
        <w:t xml:space="preserve">Heritage Registrar, </w:t>
      </w:r>
      <w:r w:rsidR="005C6856">
        <w:t>FPSR</w:t>
      </w:r>
      <w:r w:rsidR="00682216">
        <w:t xml:space="preserve">, </w:t>
      </w:r>
      <w:r w:rsidRPr="00210CE9">
        <w:t xml:space="preserve">GPO </w:t>
      </w:r>
      <w:r w:rsidR="00682216">
        <w:t xml:space="preserve">Box </w:t>
      </w:r>
      <w:r w:rsidRPr="00210CE9">
        <w:t>4912</w:t>
      </w:r>
      <w:r w:rsidR="00682216">
        <w:t xml:space="preserve">, </w:t>
      </w:r>
      <w:r w:rsidRPr="00210CE9">
        <w:t>MELBOURNE VIC 3001</w:t>
      </w:r>
    </w:p>
    <w:p w14:paraId="2B46DDD5" w14:textId="2F8DEBD9" w:rsidR="00446A08" w:rsidRPr="00210CE9" w:rsidRDefault="00FE79CD" w:rsidP="00597E7C">
      <w:pPr>
        <w:pStyle w:val="ExplanatoryNormal"/>
      </w:pPr>
      <w:r w:rsidRPr="00210CE9">
        <w:t>(</w:t>
      </w:r>
      <w:r w:rsidR="00446A08" w:rsidRPr="00210CE9">
        <w:t>Please note</w:t>
      </w:r>
      <w:r w:rsidRPr="00210CE9">
        <w:t xml:space="preserve"> that</w:t>
      </w:r>
      <w:r w:rsidR="00446A08" w:rsidRPr="00210CE9">
        <w:t xml:space="preserve"> postal mail is only collected once a week</w:t>
      </w:r>
      <w:r w:rsidRPr="00210CE9">
        <w:t>.)</w:t>
      </w:r>
    </w:p>
    <w:p w14:paraId="1280DAC7" w14:textId="77777777" w:rsidR="00FC00B4" w:rsidRPr="00210CE9" w:rsidRDefault="00FC00B4" w:rsidP="00597E7C">
      <w:pPr>
        <w:pStyle w:val="ExplanatoryNormal"/>
      </w:pPr>
      <w:r w:rsidRPr="00210CE9">
        <w:t>Please allow at least 10 working days for a response to your application.</w:t>
      </w:r>
    </w:p>
    <w:p w14:paraId="15C5D145" w14:textId="77777777" w:rsidR="00FC00B4" w:rsidRPr="00210CE9" w:rsidRDefault="00FC00B4" w:rsidP="00597E7C">
      <w:pPr>
        <w:pStyle w:val="ExplanatoryNormal"/>
      </w:pPr>
      <w:r w:rsidRPr="00210CE9">
        <w:t xml:space="preserve">For all enquiries, please email </w:t>
      </w:r>
      <w:hyperlink r:id="rId18" w:history="1">
        <w:r w:rsidRPr="00210CE9">
          <w:rPr>
            <w:rStyle w:val="Hyperlink"/>
            <w:color w:val="1F497D" w:themeColor="text2"/>
            <w:u w:val="none"/>
          </w:rPr>
          <w:t>vahr@dpc.vic.gov.au</w:t>
        </w:r>
      </w:hyperlink>
      <w:r w:rsidRPr="00210CE9">
        <w:rPr>
          <w:rStyle w:val="Hyperlink"/>
          <w:color w:val="1F497D" w:themeColor="text2"/>
          <w:u w:val="none"/>
        </w:rPr>
        <w:t xml:space="preserve"> or </w:t>
      </w:r>
      <w:r w:rsidRPr="00210CE9">
        <w:t>call 1800 762 003.</w:t>
      </w:r>
    </w:p>
    <w:sectPr w:rsidR="00FC00B4" w:rsidRPr="00210CE9" w:rsidSect="007A6687">
      <w:footerReference w:type="default" r:id="rId19"/>
      <w:footerReference w:type="first" r:id="rId20"/>
      <w:pgSz w:w="11901" w:h="16834"/>
      <w:pgMar w:top="851" w:right="1461" w:bottom="567" w:left="1021"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CFC5C" w14:textId="77777777" w:rsidR="00310838" w:rsidRDefault="00310838" w:rsidP="00597E7C">
      <w:r>
        <w:separator/>
      </w:r>
    </w:p>
  </w:endnote>
  <w:endnote w:type="continuationSeparator" w:id="0">
    <w:p w14:paraId="77B2C497" w14:textId="77777777" w:rsidR="00310838" w:rsidRDefault="00310838" w:rsidP="00597E7C">
      <w:r>
        <w:continuationSeparator/>
      </w:r>
    </w:p>
  </w:endnote>
  <w:endnote w:type="continuationNotice" w:id="1">
    <w:p w14:paraId="7192023B" w14:textId="77777777" w:rsidR="00310838" w:rsidRDefault="003108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Courier New"/>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4383020"/>
      <w:docPartObj>
        <w:docPartGallery w:val="Page Numbers (Bottom of Page)"/>
        <w:docPartUnique/>
      </w:docPartObj>
    </w:sdtPr>
    <w:sdtEndPr>
      <w:rPr>
        <w:noProof/>
      </w:rPr>
    </w:sdtEndPr>
    <w:sdtContent>
      <w:p w14:paraId="384BB60A" w14:textId="51CBD78D" w:rsidR="00D47501" w:rsidRDefault="00D475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C8711" w14:textId="77777777" w:rsidR="000C23DE" w:rsidRDefault="000C23DE" w:rsidP="00597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76351" w14:textId="05BA7044" w:rsidR="00405686" w:rsidRDefault="007A6687" w:rsidP="00DE6715">
    <w:pPr>
      <w:pStyle w:val="Footer"/>
      <w:ind w:left="7200"/>
    </w:pPr>
    <w:r w:rsidRPr="007A6687">
      <w:rPr>
        <w:noProof/>
        <w:sz w:val="16"/>
        <w:szCs w:val="16"/>
      </w:rPr>
      <w:t>v2, issued 2</w:t>
    </w:r>
    <w:r w:rsidR="00165149">
      <w:rPr>
        <w:noProof/>
        <w:sz w:val="16"/>
        <w:szCs w:val="16"/>
      </w:rPr>
      <w:t>9</w:t>
    </w:r>
    <w:r w:rsidRPr="007A6687">
      <w:rPr>
        <w:noProof/>
        <w:sz w:val="16"/>
        <w:szCs w:val="16"/>
      </w:rPr>
      <w:t xml:space="preserve">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2CFE0" w14:textId="77777777" w:rsidR="00310838" w:rsidRDefault="00310838" w:rsidP="00597E7C">
      <w:r>
        <w:separator/>
      </w:r>
    </w:p>
  </w:footnote>
  <w:footnote w:type="continuationSeparator" w:id="0">
    <w:p w14:paraId="411A8932" w14:textId="77777777" w:rsidR="00310838" w:rsidRDefault="00310838" w:rsidP="00597E7C">
      <w:r>
        <w:continuationSeparator/>
      </w:r>
    </w:p>
  </w:footnote>
  <w:footnote w:type="continuationNotice" w:id="1">
    <w:p w14:paraId="64AEE7AF" w14:textId="77777777" w:rsidR="00310838" w:rsidRDefault="00310838">
      <w:pPr>
        <w:spacing w:before="0" w:after="0"/>
      </w:pPr>
    </w:p>
  </w:footnote>
  <w:footnote w:id="2">
    <w:p w14:paraId="4E234537" w14:textId="0FB9B3E0" w:rsidR="00863222" w:rsidRPr="00863222" w:rsidRDefault="00863222">
      <w:pPr>
        <w:pStyle w:val="FootnoteText"/>
      </w:pPr>
      <w:r>
        <w:rPr>
          <w:rStyle w:val="FootnoteReference"/>
        </w:rPr>
        <w:footnoteRef/>
      </w:r>
      <w:r>
        <w:t xml:space="preserve"> </w:t>
      </w:r>
      <w:r w:rsidR="008E0B91">
        <w:t>First Peoples - State Relations is a group within the Department of Premier and Cabinet.</w:t>
      </w:r>
    </w:p>
  </w:footnote>
  <w:footnote w:id="3">
    <w:p w14:paraId="0E54B0DD" w14:textId="000A17DB" w:rsidR="00E557FC" w:rsidRPr="002C5919" w:rsidRDefault="00E557FC" w:rsidP="00597E7C">
      <w:pPr>
        <w:pStyle w:val="FootnoteText"/>
      </w:pPr>
      <w:r>
        <w:rPr>
          <w:rStyle w:val="FootnoteReference"/>
        </w:rPr>
        <w:footnoteRef/>
      </w:r>
      <w:r>
        <w:t xml:space="preserve"> </w:t>
      </w:r>
      <w:r w:rsidRPr="00D035FA">
        <w:t>See further information about th</w:t>
      </w:r>
      <w:r>
        <w:t xml:space="preserve">is </w:t>
      </w:r>
      <w:r w:rsidRPr="00D035FA">
        <w:t xml:space="preserve">email list in the Collection </w:t>
      </w:r>
      <w:r>
        <w:t>N</w:t>
      </w:r>
      <w:r w:rsidRPr="00D035FA">
        <w:t xml:space="preserve">otice at Section </w:t>
      </w:r>
      <w:r w:rsidR="00863222">
        <w:t>5</w:t>
      </w:r>
      <w:r w:rsidRPr="00D035FA">
        <w:t xml:space="preserve"> below.</w:t>
      </w:r>
    </w:p>
  </w:footnote>
  <w:footnote w:id="4">
    <w:p w14:paraId="56070582" w14:textId="2CE257CF" w:rsidR="00614A9F" w:rsidRDefault="00614A9F">
      <w:pPr>
        <w:pStyle w:val="FootnoteText"/>
      </w:pPr>
      <w:r>
        <w:rPr>
          <w:rStyle w:val="FootnoteReference"/>
        </w:rPr>
        <w:footnoteRef/>
      </w:r>
      <w:r>
        <w:t xml:space="preserve"> This includes membership </w:t>
      </w:r>
      <w:r w:rsidR="00CD72C4">
        <w:t>as a Professional Hist</w:t>
      </w:r>
      <w:r w:rsidR="003F7230">
        <w:t>o</w:t>
      </w:r>
      <w:r w:rsidR="00CD72C4">
        <w:t>rian</w:t>
      </w:r>
      <w:r w:rsidR="003F7230">
        <w:t xml:space="preserve"> or Professional Historian (Associate) </w:t>
      </w:r>
      <w:r>
        <w:t>of Professional Historians</w:t>
      </w:r>
      <w:r w:rsidR="00114AD5">
        <w:t xml:space="preserve"> Associa</w:t>
      </w:r>
      <w:r w:rsidR="00D93663">
        <w:t>tio</w:t>
      </w:r>
      <w:r w:rsidR="00114AD5">
        <w:t>n (Victoria</w:t>
      </w:r>
      <w:r w:rsidR="00D93663">
        <w:t xml:space="preserve"> &amp; Tasmania)</w:t>
      </w:r>
      <w:r w:rsidR="00BE376D">
        <w:t>,</w:t>
      </w:r>
      <w:r w:rsidR="00D93663">
        <w:t xml:space="preserve"> a</w:t>
      </w:r>
      <w:r w:rsidR="00BE376D">
        <w:t>n</w:t>
      </w:r>
      <w:r w:rsidR="00D93663">
        <w:t xml:space="preserve">d other state and territory </w:t>
      </w:r>
      <w:r w:rsidR="00AF39F2">
        <w:t>affiliates</w:t>
      </w:r>
      <w:r w:rsidR="00CD72C4">
        <w:t xml:space="preserve"> </w:t>
      </w:r>
      <w:r w:rsidR="00D93663">
        <w:t xml:space="preserve">of Professional </w:t>
      </w:r>
      <w:r w:rsidR="00CD72C4">
        <w:t>Historians</w:t>
      </w:r>
      <w:r w:rsidR="00D93663">
        <w:t xml:space="preserve"> Australia.</w:t>
      </w:r>
    </w:p>
  </w:footnote>
  <w:footnote w:id="5">
    <w:p w14:paraId="35FBBEDD" w14:textId="12EE88E6" w:rsidR="00540EB1" w:rsidRPr="00540EB1" w:rsidRDefault="00540EB1">
      <w:pPr>
        <w:pStyle w:val="FootnoteText"/>
      </w:pPr>
      <w:r>
        <w:rPr>
          <w:rStyle w:val="FootnoteReference"/>
        </w:rPr>
        <w:footnoteRef/>
      </w:r>
      <w:r>
        <w:t xml:space="preserve"> Registered Aboriginal Parties are Traditional Owner corporations </w:t>
      </w:r>
      <w:r w:rsidR="008D34FB">
        <w:t>appointed</w:t>
      </w:r>
      <w:r>
        <w:t xml:space="preserve"> by </w:t>
      </w:r>
      <w:r w:rsidR="008D34FB">
        <w:t xml:space="preserve">the Victorian Aboriginal Heritage Council under </w:t>
      </w:r>
      <w:r w:rsidR="00E56414">
        <w:t xml:space="preserve">section 151 of the </w:t>
      </w:r>
      <w:r w:rsidR="00BD5A1B" w:rsidRPr="00BD5A1B">
        <w:t>Act</w:t>
      </w:r>
      <w:r w:rsidR="00E56414">
        <w:t xml:space="preserve"> to </w:t>
      </w:r>
      <w:r w:rsidR="00E1362B">
        <w:t>be the primary source of advice and knowledge</w:t>
      </w:r>
      <w:r w:rsidR="000B46EF">
        <w:t xml:space="preserve"> about Aboriginal cultural heritage</w:t>
      </w:r>
      <w:r w:rsidR="007333F0">
        <w:t xml:space="preserve"> in their registered area. For further info go to: </w:t>
      </w:r>
      <w:r w:rsidR="00BD5A1B" w:rsidRPr="00BD5A1B">
        <w:t>https://www.aboriginalheritagecouncil.vic.gov.au/about-victorias-registered-aboriginal-parties</w:t>
      </w:r>
      <w:r w:rsidR="00651EA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39674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86B0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CAFE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ECB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5E9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3298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DCC8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0604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98EA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801C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346D92"/>
    <w:multiLevelType w:val="hybridMultilevel"/>
    <w:tmpl w:val="AA6C7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4205FF"/>
    <w:multiLevelType w:val="hybridMultilevel"/>
    <w:tmpl w:val="928A3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534B90"/>
    <w:multiLevelType w:val="hybridMultilevel"/>
    <w:tmpl w:val="DA86F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1317A4"/>
    <w:multiLevelType w:val="hybridMultilevel"/>
    <w:tmpl w:val="4F9ED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6C3545"/>
    <w:multiLevelType w:val="hybridMultilevel"/>
    <w:tmpl w:val="5D703084"/>
    <w:lvl w:ilvl="0" w:tplc="8B829882">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0A633B"/>
    <w:multiLevelType w:val="hybridMultilevel"/>
    <w:tmpl w:val="3FD06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1F5A0C"/>
    <w:multiLevelType w:val="hybridMultilevel"/>
    <w:tmpl w:val="78D89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8C7B4A"/>
    <w:multiLevelType w:val="hybridMultilevel"/>
    <w:tmpl w:val="1CD2F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B70ECF"/>
    <w:multiLevelType w:val="hybridMultilevel"/>
    <w:tmpl w:val="BE9E5B76"/>
    <w:lvl w:ilvl="0" w:tplc="0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FA6665B"/>
    <w:multiLevelType w:val="hybridMultilevel"/>
    <w:tmpl w:val="1678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6924D0"/>
    <w:multiLevelType w:val="hybridMultilevel"/>
    <w:tmpl w:val="E4BCB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1A061B"/>
    <w:multiLevelType w:val="hybridMultilevel"/>
    <w:tmpl w:val="E5022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9E24D2"/>
    <w:multiLevelType w:val="hybridMultilevel"/>
    <w:tmpl w:val="778C996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7E7063BD"/>
    <w:multiLevelType w:val="hybridMultilevel"/>
    <w:tmpl w:val="2C6C9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215157">
    <w:abstractNumId w:val="14"/>
  </w:num>
  <w:num w:numId="2" w16cid:durableId="1813592187">
    <w:abstractNumId w:val="11"/>
  </w:num>
  <w:num w:numId="3" w16cid:durableId="2045597999">
    <w:abstractNumId w:val="13"/>
  </w:num>
  <w:num w:numId="4" w16cid:durableId="774136065">
    <w:abstractNumId w:val="16"/>
  </w:num>
  <w:num w:numId="5" w16cid:durableId="314067285">
    <w:abstractNumId w:val="23"/>
  </w:num>
  <w:num w:numId="6" w16cid:durableId="1062026536">
    <w:abstractNumId w:val="20"/>
  </w:num>
  <w:num w:numId="7" w16cid:durableId="1412509585">
    <w:abstractNumId w:val="10"/>
  </w:num>
  <w:num w:numId="8" w16cid:durableId="1669552509">
    <w:abstractNumId w:val="17"/>
  </w:num>
  <w:num w:numId="9" w16cid:durableId="1337227467">
    <w:abstractNumId w:val="18"/>
  </w:num>
  <w:num w:numId="10" w16cid:durableId="2041085063">
    <w:abstractNumId w:val="12"/>
  </w:num>
  <w:num w:numId="11" w16cid:durableId="670378243">
    <w:abstractNumId w:val="15"/>
  </w:num>
  <w:num w:numId="12" w16cid:durableId="190654836">
    <w:abstractNumId w:val="22"/>
  </w:num>
  <w:num w:numId="13" w16cid:durableId="467867321">
    <w:abstractNumId w:val="21"/>
  </w:num>
  <w:num w:numId="14" w16cid:durableId="1222714475">
    <w:abstractNumId w:val="9"/>
  </w:num>
  <w:num w:numId="15" w16cid:durableId="66999905">
    <w:abstractNumId w:val="7"/>
  </w:num>
  <w:num w:numId="16" w16cid:durableId="1288005006">
    <w:abstractNumId w:val="6"/>
  </w:num>
  <w:num w:numId="17" w16cid:durableId="540477336">
    <w:abstractNumId w:val="5"/>
  </w:num>
  <w:num w:numId="18" w16cid:durableId="613441912">
    <w:abstractNumId w:val="4"/>
  </w:num>
  <w:num w:numId="19" w16cid:durableId="1254390100">
    <w:abstractNumId w:val="8"/>
  </w:num>
  <w:num w:numId="20" w16cid:durableId="1654334969">
    <w:abstractNumId w:val="3"/>
  </w:num>
  <w:num w:numId="21" w16cid:durableId="1916697909">
    <w:abstractNumId w:val="2"/>
  </w:num>
  <w:num w:numId="22" w16cid:durableId="1067531145">
    <w:abstractNumId w:val="1"/>
  </w:num>
  <w:num w:numId="23" w16cid:durableId="840969440">
    <w:abstractNumId w:val="0"/>
  </w:num>
  <w:num w:numId="24" w16cid:durableId="104525120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A09"/>
    <w:rsid w:val="000000F2"/>
    <w:rsid w:val="00000167"/>
    <w:rsid w:val="00001B29"/>
    <w:rsid w:val="00002B37"/>
    <w:rsid w:val="00002C37"/>
    <w:rsid w:val="00003886"/>
    <w:rsid w:val="00004A07"/>
    <w:rsid w:val="000061CD"/>
    <w:rsid w:val="00006C7A"/>
    <w:rsid w:val="00006CCE"/>
    <w:rsid w:val="00007D3B"/>
    <w:rsid w:val="00007E21"/>
    <w:rsid w:val="00012F8F"/>
    <w:rsid w:val="00013DC9"/>
    <w:rsid w:val="00014B38"/>
    <w:rsid w:val="000160D0"/>
    <w:rsid w:val="00016E9B"/>
    <w:rsid w:val="000175CB"/>
    <w:rsid w:val="0001762A"/>
    <w:rsid w:val="00021239"/>
    <w:rsid w:val="0002161A"/>
    <w:rsid w:val="00022C3B"/>
    <w:rsid w:val="00023430"/>
    <w:rsid w:val="000243DD"/>
    <w:rsid w:val="00024E73"/>
    <w:rsid w:val="00025ADF"/>
    <w:rsid w:val="0002723B"/>
    <w:rsid w:val="00027453"/>
    <w:rsid w:val="00027565"/>
    <w:rsid w:val="000301F5"/>
    <w:rsid w:val="00031DD3"/>
    <w:rsid w:val="000328BD"/>
    <w:rsid w:val="00032CA6"/>
    <w:rsid w:val="00033135"/>
    <w:rsid w:val="0003315C"/>
    <w:rsid w:val="000331B2"/>
    <w:rsid w:val="0003356F"/>
    <w:rsid w:val="00034A25"/>
    <w:rsid w:val="00041A8E"/>
    <w:rsid w:val="00042B6C"/>
    <w:rsid w:val="0004348E"/>
    <w:rsid w:val="00044679"/>
    <w:rsid w:val="00045B45"/>
    <w:rsid w:val="00046682"/>
    <w:rsid w:val="0004789D"/>
    <w:rsid w:val="000501A4"/>
    <w:rsid w:val="00050346"/>
    <w:rsid w:val="00050A77"/>
    <w:rsid w:val="000511F0"/>
    <w:rsid w:val="00052172"/>
    <w:rsid w:val="000522C8"/>
    <w:rsid w:val="000527DC"/>
    <w:rsid w:val="00056B8A"/>
    <w:rsid w:val="00057029"/>
    <w:rsid w:val="00057513"/>
    <w:rsid w:val="00057642"/>
    <w:rsid w:val="0006116A"/>
    <w:rsid w:val="00062A24"/>
    <w:rsid w:val="00063973"/>
    <w:rsid w:val="00063ABD"/>
    <w:rsid w:val="0006453A"/>
    <w:rsid w:val="00064B46"/>
    <w:rsid w:val="000660BE"/>
    <w:rsid w:val="00066875"/>
    <w:rsid w:val="00066B20"/>
    <w:rsid w:val="0006708C"/>
    <w:rsid w:val="000678DC"/>
    <w:rsid w:val="00067EEA"/>
    <w:rsid w:val="000701D2"/>
    <w:rsid w:val="00070F3F"/>
    <w:rsid w:val="00071328"/>
    <w:rsid w:val="000729A4"/>
    <w:rsid w:val="00072B37"/>
    <w:rsid w:val="00074962"/>
    <w:rsid w:val="00074B5A"/>
    <w:rsid w:val="00077C5A"/>
    <w:rsid w:val="000804A7"/>
    <w:rsid w:val="0008223F"/>
    <w:rsid w:val="00084E81"/>
    <w:rsid w:val="00085389"/>
    <w:rsid w:val="000862E8"/>
    <w:rsid w:val="0008717A"/>
    <w:rsid w:val="000908D7"/>
    <w:rsid w:val="0009152F"/>
    <w:rsid w:val="0009153B"/>
    <w:rsid w:val="00093575"/>
    <w:rsid w:val="00093833"/>
    <w:rsid w:val="00094EDF"/>
    <w:rsid w:val="000954FA"/>
    <w:rsid w:val="000957A2"/>
    <w:rsid w:val="00096266"/>
    <w:rsid w:val="000963A8"/>
    <w:rsid w:val="00096869"/>
    <w:rsid w:val="000A02F3"/>
    <w:rsid w:val="000A1D89"/>
    <w:rsid w:val="000A3D9E"/>
    <w:rsid w:val="000A51C3"/>
    <w:rsid w:val="000A752B"/>
    <w:rsid w:val="000B06E4"/>
    <w:rsid w:val="000B273A"/>
    <w:rsid w:val="000B2E98"/>
    <w:rsid w:val="000B46B5"/>
    <w:rsid w:val="000B46EF"/>
    <w:rsid w:val="000B4E48"/>
    <w:rsid w:val="000B5C9A"/>
    <w:rsid w:val="000B6603"/>
    <w:rsid w:val="000B6DED"/>
    <w:rsid w:val="000B713F"/>
    <w:rsid w:val="000B7EC1"/>
    <w:rsid w:val="000C23DE"/>
    <w:rsid w:val="000C2641"/>
    <w:rsid w:val="000C3AA6"/>
    <w:rsid w:val="000C61BA"/>
    <w:rsid w:val="000C6AD7"/>
    <w:rsid w:val="000D0573"/>
    <w:rsid w:val="000D341B"/>
    <w:rsid w:val="000D370C"/>
    <w:rsid w:val="000D38B1"/>
    <w:rsid w:val="000D6C4B"/>
    <w:rsid w:val="000D7B1C"/>
    <w:rsid w:val="000E1180"/>
    <w:rsid w:val="000E19D8"/>
    <w:rsid w:val="000E1A30"/>
    <w:rsid w:val="000E3B7D"/>
    <w:rsid w:val="000E416A"/>
    <w:rsid w:val="000E4421"/>
    <w:rsid w:val="000E6571"/>
    <w:rsid w:val="000E7262"/>
    <w:rsid w:val="000F0ECC"/>
    <w:rsid w:val="000F4829"/>
    <w:rsid w:val="000F4A9C"/>
    <w:rsid w:val="000F73C2"/>
    <w:rsid w:val="00100E66"/>
    <w:rsid w:val="00103FEF"/>
    <w:rsid w:val="00104C0C"/>
    <w:rsid w:val="00106F58"/>
    <w:rsid w:val="001101C1"/>
    <w:rsid w:val="00110501"/>
    <w:rsid w:val="00111163"/>
    <w:rsid w:val="001125D3"/>
    <w:rsid w:val="001136EF"/>
    <w:rsid w:val="00114AD5"/>
    <w:rsid w:val="00114E8E"/>
    <w:rsid w:val="00116C79"/>
    <w:rsid w:val="00117BEE"/>
    <w:rsid w:val="001218D2"/>
    <w:rsid w:val="0012576F"/>
    <w:rsid w:val="00126905"/>
    <w:rsid w:val="00127D02"/>
    <w:rsid w:val="00127DAD"/>
    <w:rsid w:val="0013057E"/>
    <w:rsid w:val="001324AF"/>
    <w:rsid w:val="001330D6"/>
    <w:rsid w:val="001332C2"/>
    <w:rsid w:val="001349A3"/>
    <w:rsid w:val="001360CD"/>
    <w:rsid w:val="00137CEC"/>
    <w:rsid w:val="00141FE4"/>
    <w:rsid w:val="001448F6"/>
    <w:rsid w:val="00144EEE"/>
    <w:rsid w:val="00145FAD"/>
    <w:rsid w:val="001460B8"/>
    <w:rsid w:val="001501D9"/>
    <w:rsid w:val="00150E3E"/>
    <w:rsid w:val="00151579"/>
    <w:rsid w:val="00152923"/>
    <w:rsid w:val="0015538B"/>
    <w:rsid w:val="00155750"/>
    <w:rsid w:val="00156260"/>
    <w:rsid w:val="00156C43"/>
    <w:rsid w:val="0015749F"/>
    <w:rsid w:val="00157843"/>
    <w:rsid w:val="00157AE1"/>
    <w:rsid w:val="0016035D"/>
    <w:rsid w:val="00161819"/>
    <w:rsid w:val="00162C3D"/>
    <w:rsid w:val="00163564"/>
    <w:rsid w:val="001645DD"/>
    <w:rsid w:val="00164AC2"/>
    <w:rsid w:val="00164BB2"/>
    <w:rsid w:val="00165149"/>
    <w:rsid w:val="0016656F"/>
    <w:rsid w:val="001671E7"/>
    <w:rsid w:val="00167396"/>
    <w:rsid w:val="00170843"/>
    <w:rsid w:val="00170E6C"/>
    <w:rsid w:val="001712D2"/>
    <w:rsid w:val="0017374D"/>
    <w:rsid w:val="00176C17"/>
    <w:rsid w:val="001771F0"/>
    <w:rsid w:val="00181176"/>
    <w:rsid w:val="001833E2"/>
    <w:rsid w:val="00183FEB"/>
    <w:rsid w:val="00187BE9"/>
    <w:rsid w:val="001908D7"/>
    <w:rsid w:val="00191585"/>
    <w:rsid w:val="001919A7"/>
    <w:rsid w:val="00191C77"/>
    <w:rsid w:val="00194826"/>
    <w:rsid w:val="001979F6"/>
    <w:rsid w:val="001A0D09"/>
    <w:rsid w:val="001A1BF3"/>
    <w:rsid w:val="001A2A0A"/>
    <w:rsid w:val="001A314F"/>
    <w:rsid w:val="001A4B50"/>
    <w:rsid w:val="001A5190"/>
    <w:rsid w:val="001A6A4E"/>
    <w:rsid w:val="001B0D8E"/>
    <w:rsid w:val="001B0FBA"/>
    <w:rsid w:val="001B15A6"/>
    <w:rsid w:val="001B192A"/>
    <w:rsid w:val="001B218A"/>
    <w:rsid w:val="001B3088"/>
    <w:rsid w:val="001B33B6"/>
    <w:rsid w:val="001B3540"/>
    <w:rsid w:val="001B660F"/>
    <w:rsid w:val="001B7D3A"/>
    <w:rsid w:val="001B7F62"/>
    <w:rsid w:val="001C0B3B"/>
    <w:rsid w:val="001C121A"/>
    <w:rsid w:val="001C29F3"/>
    <w:rsid w:val="001C2E9E"/>
    <w:rsid w:val="001C4F55"/>
    <w:rsid w:val="001C5AAF"/>
    <w:rsid w:val="001C5B67"/>
    <w:rsid w:val="001C5C51"/>
    <w:rsid w:val="001C6337"/>
    <w:rsid w:val="001C6693"/>
    <w:rsid w:val="001C6FA6"/>
    <w:rsid w:val="001C7134"/>
    <w:rsid w:val="001D11CA"/>
    <w:rsid w:val="001D22F7"/>
    <w:rsid w:val="001D3C54"/>
    <w:rsid w:val="001D4747"/>
    <w:rsid w:val="001D6BB0"/>
    <w:rsid w:val="001E0EAF"/>
    <w:rsid w:val="001E125B"/>
    <w:rsid w:val="001E1933"/>
    <w:rsid w:val="001E40FE"/>
    <w:rsid w:val="001E59B3"/>
    <w:rsid w:val="001E71B7"/>
    <w:rsid w:val="001E7A79"/>
    <w:rsid w:val="001F22C5"/>
    <w:rsid w:val="001F24CB"/>
    <w:rsid w:val="001F5AC0"/>
    <w:rsid w:val="001F5F00"/>
    <w:rsid w:val="001F7874"/>
    <w:rsid w:val="00201331"/>
    <w:rsid w:val="002013A1"/>
    <w:rsid w:val="002026CE"/>
    <w:rsid w:val="00203690"/>
    <w:rsid w:val="0020633B"/>
    <w:rsid w:val="0020674F"/>
    <w:rsid w:val="002106DD"/>
    <w:rsid w:val="00210CE9"/>
    <w:rsid w:val="00211B5A"/>
    <w:rsid w:val="0021244A"/>
    <w:rsid w:val="00212837"/>
    <w:rsid w:val="00213698"/>
    <w:rsid w:val="002167F2"/>
    <w:rsid w:val="00216CE0"/>
    <w:rsid w:val="0021739D"/>
    <w:rsid w:val="00224EE7"/>
    <w:rsid w:val="0023057C"/>
    <w:rsid w:val="00233E5C"/>
    <w:rsid w:val="0023683E"/>
    <w:rsid w:val="00236E11"/>
    <w:rsid w:val="00237EBF"/>
    <w:rsid w:val="00241EC1"/>
    <w:rsid w:val="00243770"/>
    <w:rsid w:val="002446D5"/>
    <w:rsid w:val="0024513A"/>
    <w:rsid w:val="002464CD"/>
    <w:rsid w:val="002508C5"/>
    <w:rsid w:val="00250C67"/>
    <w:rsid w:val="00250EBD"/>
    <w:rsid w:val="00251748"/>
    <w:rsid w:val="00253EDA"/>
    <w:rsid w:val="00254320"/>
    <w:rsid w:val="002567F5"/>
    <w:rsid w:val="00260F70"/>
    <w:rsid w:val="0026236A"/>
    <w:rsid w:val="002637DF"/>
    <w:rsid w:val="00264C47"/>
    <w:rsid w:val="0026636F"/>
    <w:rsid w:val="002673F4"/>
    <w:rsid w:val="0027031E"/>
    <w:rsid w:val="00272563"/>
    <w:rsid w:val="0027448A"/>
    <w:rsid w:val="00274D7B"/>
    <w:rsid w:val="00275232"/>
    <w:rsid w:val="002753D3"/>
    <w:rsid w:val="0027554F"/>
    <w:rsid w:val="00275567"/>
    <w:rsid w:val="00275AC0"/>
    <w:rsid w:val="002763B9"/>
    <w:rsid w:val="002773D1"/>
    <w:rsid w:val="00281B7C"/>
    <w:rsid w:val="002828A4"/>
    <w:rsid w:val="0028616E"/>
    <w:rsid w:val="00286364"/>
    <w:rsid w:val="002878EB"/>
    <w:rsid w:val="00287C18"/>
    <w:rsid w:val="00291A97"/>
    <w:rsid w:val="00291A98"/>
    <w:rsid w:val="0029694B"/>
    <w:rsid w:val="002A3480"/>
    <w:rsid w:val="002A40EF"/>
    <w:rsid w:val="002A4634"/>
    <w:rsid w:val="002A5C33"/>
    <w:rsid w:val="002B15DB"/>
    <w:rsid w:val="002B3552"/>
    <w:rsid w:val="002B3569"/>
    <w:rsid w:val="002B4174"/>
    <w:rsid w:val="002B5B2C"/>
    <w:rsid w:val="002B6C2E"/>
    <w:rsid w:val="002B7AB6"/>
    <w:rsid w:val="002C0144"/>
    <w:rsid w:val="002C0347"/>
    <w:rsid w:val="002C20DF"/>
    <w:rsid w:val="002C3B97"/>
    <w:rsid w:val="002C418D"/>
    <w:rsid w:val="002C4B30"/>
    <w:rsid w:val="002C4CBA"/>
    <w:rsid w:val="002C5919"/>
    <w:rsid w:val="002C60BE"/>
    <w:rsid w:val="002C73BA"/>
    <w:rsid w:val="002D25F1"/>
    <w:rsid w:val="002D2B98"/>
    <w:rsid w:val="002D4F1F"/>
    <w:rsid w:val="002D4FF5"/>
    <w:rsid w:val="002D5ADB"/>
    <w:rsid w:val="002E129F"/>
    <w:rsid w:val="002E1CC2"/>
    <w:rsid w:val="002E222D"/>
    <w:rsid w:val="002E2FF4"/>
    <w:rsid w:val="002E41FC"/>
    <w:rsid w:val="002F1755"/>
    <w:rsid w:val="002F1E8D"/>
    <w:rsid w:val="002F387C"/>
    <w:rsid w:val="002F600D"/>
    <w:rsid w:val="002F74E2"/>
    <w:rsid w:val="003002E2"/>
    <w:rsid w:val="00301875"/>
    <w:rsid w:val="00302555"/>
    <w:rsid w:val="00302F50"/>
    <w:rsid w:val="003032F9"/>
    <w:rsid w:val="00303A28"/>
    <w:rsid w:val="003065CA"/>
    <w:rsid w:val="00310838"/>
    <w:rsid w:val="003115C5"/>
    <w:rsid w:val="003124DE"/>
    <w:rsid w:val="00312E43"/>
    <w:rsid w:val="00314B55"/>
    <w:rsid w:val="003153F7"/>
    <w:rsid w:val="0031564E"/>
    <w:rsid w:val="00315B9B"/>
    <w:rsid w:val="00315E76"/>
    <w:rsid w:val="00316CDA"/>
    <w:rsid w:val="00317BBB"/>
    <w:rsid w:val="0032124A"/>
    <w:rsid w:val="003221E7"/>
    <w:rsid w:val="00326318"/>
    <w:rsid w:val="003310C4"/>
    <w:rsid w:val="003319B6"/>
    <w:rsid w:val="00331F63"/>
    <w:rsid w:val="00333351"/>
    <w:rsid w:val="003359D3"/>
    <w:rsid w:val="0033784D"/>
    <w:rsid w:val="00337933"/>
    <w:rsid w:val="003402A3"/>
    <w:rsid w:val="00341D44"/>
    <w:rsid w:val="0034319A"/>
    <w:rsid w:val="00350847"/>
    <w:rsid w:val="0035327B"/>
    <w:rsid w:val="00353F61"/>
    <w:rsid w:val="00354B95"/>
    <w:rsid w:val="003558FF"/>
    <w:rsid w:val="00355D8D"/>
    <w:rsid w:val="00356E24"/>
    <w:rsid w:val="00357BB5"/>
    <w:rsid w:val="00357FEC"/>
    <w:rsid w:val="00361133"/>
    <w:rsid w:val="003621F1"/>
    <w:rsid w:val="003653FD"/>
    <w:rsid w:val="00367841"/>
    <w:rsid w:val="00373C91"/>
    <w:rsid w:val="00375BB0"/>
    <w:rsid w:val="0037747D"/>
    <w:rsid w:val="0038102B"/>
    <w:rsid w:val="0038142B"/>
    <w:rsid w:val="00383069"/>
    <w:rsid w:val="00384CFE"/>
    <w:rsid w:val="00385350"/>
    <w:rsid w:val="003869D9"/>
    <w:rsid w:val="00390E8A"/>
    <w:rsid w:val="00391669"/>
    <w:rsid w:val="00392EA8"/>
    <w:rsid w:val="00393782"/>
    <w:rsid w:val="003972B8"/>
    <w:rsid w:val="003A0B6F"/>
    <w:rsid w:val="003A294D"/>
    <w:rsid w:val="003A3D92"/>
    <w:rsid w:val="003A3F95"/>
    <w:rsid w:val="003A45AF"/>
    <w:rsid w:val="003A4836"/>
    <w:rsid w:val="003B1416"/>
    <w:rsid w:val="003B185F"/>
    <w:rsid w:val="003B23F1"/>
    <w:rsid w:val="003B26C2"/>
    <w:rsid w:val="003B2A30"/>
    <w:rsid w:val="003B333D"/>
    <w:rsid w:val="003B639A"/>
    <w:rsid w:val="003B741E"/>
    <w:rsid w:val="003C203F"/>
    <w:rsid w:val="003C2CA4"/>
    <w:rsid w:val="003C3026"/>
    <w:rsid w:val="003C345F"/>
    <w:rsid w:val="003C529C"/>
    <w:rsid w:val="003C6787"/>
    <w:rsid w:val="003C73AE"/>
    <w:rsid w:val="003D64A6"/>
    <w:rsid w:val="003D77F4"/>
    <w:rsid w:val="003E1A51"/>
    <w:rsid w:val="003E49B7"/>
    <w:rsid w:val="003E700A"/>
    <w:rsid w:val="003F3470"/>
    <w:rsid w:val="003F3841"/>
    <w:rsid w:val="003F3E74"/>
    <w:rsid w:val="003F3FE7"/>
    <w:rsid w:val="003F4E0F"/>
    <w:rsid w:val="003F7230"/>
    <w:rsid w:val="004000AE"/>
    <w:rsid w:val="00401F7E"/>
    <w:rsid w:val="00402B1E"/>
    <w:rsid w:val="00403496"/>
    <w:rsid w:val="00404155"/>
    <w:rsid w:val="00405686"/>
    <w:rsid w:val="00406EE4"/>
    <w:rsid w:val="00410BB0"/>
    <w:rsid w:val="00411291"/>
    <w:rsid w:val="004122C6"/>
    <w:rsid w:val="004144DF"/>
    <w:rsid w:val="00414D75"/>
    <w:rsid w:val="0041621A"/>
    <w:rsid w:val="0041675A"/>
    <w:rsid w:val="0042156C"/>
    <w:rsid w:val="00421F5B"/>
    <w:rsid w:val="00422453"/>
    <w:rsid w:val="00424CD4"/>
    <w:rsid w:val="004256F8"/>
    <w:rsid w:val="00425C97"/>
    <w:rsid w:val="00425D21"/>
    <w:rsid w:val="00426124"/>
    <w:rsid w:val="0042720F"/>
    <w:rsid w:val="00427619"/>
    <w:rsid w:val="00430E61"/>
    <w:rsid w:val="00433650"/>
    <w:rsid w:val="00433FDD"/>
    <w:rsid w:val="00434F5A"/>
    <w:rsid w:val="00435116"/>
    <w:rsid w:val="004377F1"/>
    <w:rsid w:val="00440F5F"/>
    <w:rsid w:val="00441373"/>
    <w:rsid w:val="0044624E"/>
    <w:rsid w:val="00446A08"/>
    <w:rsid w:val="004476FC"/>
    <w:rsid w:val="0045017E"/>
    <w:rsid w:val="0045366D"/>
    <w:rsid w:val="004544AF"/>
    <w:rsid w:val="00455DC4"/>
    <w:rsid w:val="00455ED0"/>
    <w:rsid w:val="00460550"/>
    <w:rsid w:val="00461440"/>
    <w:rsid w:val="0046174F"/>
    <w:rsid w:val="004617BE"/>
    <w:rsid w:val="0046239F"/>
    <w:rsid w:val="0046369F"/>
    <w:rsid w:val="0046542C"/>
    <w:rsid w:val="0046551D"/>
    <w:rsid w:val="00467641"/>
    <w:rsid w:val="00467860"/>
    <w:rsid w:val="004705F5"/>
    <w:rsid w:val="00471B0A"/>
    <w:rsid w:val="004728EC"/>
    <w:rsid w:val="0047386B"/>
    <w:rsid w:val="004741A6"/>
    <w:rsid w:val="00475BFB"/>
    <w:rsid w:val="004762E8"/>
    <w:rsid w:val="004769DE"/>
    <w:rsid w:val="00477FC1"/>
    <w:rsid w:val="00480045"/>
    <w:rsid w:val="0048039C"/>
    <w:rsid w:val="00481944"/>
    <w:rsid w:val="0048377D"/>
    <w:rsid w:val="00483E59"/>
    <w:rsid w:val="0048685F"/>
    <w:rsid w:val="004873F0"/>
    <w:rsid w:val="004919BC"/>
    <w:rsid w:val="00492755"/>
    <w:rsid w:val="00493681"/>
    <w:rsid w:val="004956DB"/>
    <w:rsid w:val="004A0A07"/>
    <w:rsid w:val="004A0AC5"/>
    <w:rsid w:val="004A2023"/>
    <w:rsid w:val="004A30C8"/>
    <w:rsid w:val="004A41AF"/>
    <w:rsid w:val="004A5C78"/>
    <w:rsid w:val="004B0132"/>
    <w:rsid w:val="004B06B6"/>
    <w:rsid w:val="004B2108"/>
    <w:rsid w:val="004B39E7"/>
    <w:rsid w:val="004B44C8"/>
    <w:rsid w:val="004B45F5"/>
    <w:rsid w:val="004B4F1E"/>
    <w:rsid w:val="004B77CB"/>
    <w:rsid w:val="004C1F36"/>
    <w:rsid w:val="004C41FD"/>
    <w:rsid w:val="004C56AB"/>
    <w:rsid w:val="004C5E0C"/>
    <w:rsid w:val="004C619A"/>
    <w:rsid w:val="004C6BAD"/>
    <w:rsid w:val="004C6DC2"/>
    <w:rsid w:val="004C712D"/>
    <w:rsid w:val="004D125B"/>
    <w:rsid w:val="004D2BD8"/>
    <w:rsid w:val="004D3457"/>
    <w:rsid w:val="004D5C5D"/>
    <w:rsid w:val="004D5F38"/>
    <w:rsid w:val="004D5FE3"/>
    <w:rsid w:val="004D781E"/>
    <w:rsid w:val="004D7C10"/>
    <w:rsid w:val="004E0AFE"/>
    <w:rsid w:val="004E2225"/>
    <w:rsid w:val="004E3A0F"/>
    <w:rsid w:val="004E3B01"/>
    <w:rsid w:val="004E42E8"/>
    <w:rsid w:val="004E4A8E"/>
    <w:rsid w:val="004E69E2"/>
    <w:rsid w:val="004F063A"/>
    <w:rsid w:val="004F23CF"/>
    <w:rsid w:val="004F2F92"/>
    <w:rsid w:val="004F48AC"/>
    <w:rsid w:val="004F5030"/>
    <w:rsid w:val="004F5223"/>
    <w:rsid w:val="004F54B3"/>
    <w:rsid w:val="004F5578"/>
    <w:rsid w:val="004F55A5"/>
    <w:rsid w:val="004F5AD3"/>
    <w:rsid w:val="004F678D"/>
    <w:rsid w:val="004F6D70"/>
    <w:rsid w:val="00500F3F"/>
    <w:rsid w:val="005023F7"/>
    <w:rsid w:val="005064DB"/>
    <w:rsid w:val="00506544"/>
    <w:rsid w:val="005073E7"/>
    <w:rsid w:val="00507E8D"/>
    <w:rsid w:val="005105A3"/>
    <w:rsid w:val="00511CDB"/>
    <w:rsid w:val="00512749"/>
    <w:rsid w:val="005129E6"/>
    <w:rsid w:val="0051414D"/>
    <w:rsid w:val="005159F1"/>
    <w:rsid w:val="00515A7F"/>
    <w:rsid w:val="00516214"/>
    <w:rsid w:val="00516328"/>
    <w:rsid w:val="00517754"/>
    <w:rsid w:val="005178E6"/>
    <w:rsid w:val="00521AD0"/>
    <w:rsid w:val="00522283"/>
    <w:rsid w:val="0052299F"/>
    <w:rsid w:val="005245BF"/>
    <w:rsid w:val="0053071E"/>
    <w:rsid w:val="005309C7"/>
    <w:rsid w:val="00531520"/>
    <w:rsid w:val="00532E79"/>
    <w:rsid w:val="00533192"/>
    <w:rsid w:val="00533E9E"/>
    <w:rsid w:val="00535C4F"/>
    <w:rsid w:val="00535CDF"/>
    <w:rsid w:val="00536CEF"/>
    <w:rsid w:val="00536F0C"/>
    <w:rsid w:val="005375FF"/>
    <w:rsid w:val="00537833"/>
    <w:rsid w:val="0054039A"/>
    <w:rsid w:val="005409BA"/>
    <w:rsid w:val="00540EB1"/>
    <w:rsid w:val="005443E0"/>
    <w:rsid w:val="005454C3"/>
    <w:rsid w:val="00546110"/>
    <w:rsid w:val="0055351E"/>
    <w:rsid w:val="005536BB"/>
    <w:rsid w:val="00553859"/>
    <w:rsid w:val="00555A44"/>
    <w:rsid w:val="00557098"/>
    <w:rsid w:val="005612B0"/>
    <w:rsid w:val="005640F7"/>
    <w:rsid w:val="005661C7"/>
    <w:rsid w:val="00567F27"/>
    <w:rsid w:val="005713DD"/>
    <w:rsid w:val="005716AB"/>
    <w:rsid w:val="005726A5"/>
    <w:rsid w:val="00574279"/>
    <w:rsid w:val="005763F0"/>
    <w:rsid w:val="00577684"/>
    <w:rsid w:val="00577D98"/>
    <w:rsid w:val="00581A91"/>
    <w:rsid w:val="00582C68"/>
    <w:rsid w:val="005833C0"/>
    <w:rsid w:val="00583651"/>
    <w:rsid w:val="00583843"/>
    <w:rsid w:val="00584DB8"/>
    <w:rsid w:val="0058525F"/>
    <w:rsid w:val="005863B7"/>
    <w:rsid w:val="005872E9"/>
    <w:rsid w:val="00587362"/>
    <w:rsid w:val="00590C4B"/>
    <w:rsid w:val="005910AD"/>
    <w:rsid w:val="00591EE2"/>
    <w:rsid w:val="005942F2"/>
    <w:rsid w:val="005943C7"/>
    <w:rsid w:val="00595B4A"/>
    <w:rsid w:val="00595EE0"/>
    <w:rsid w:val="005963AB"/>
    <w:rsid w:val="00597E7C"/>
    <w:rsid w:val="005A08A8"/>
    <w:rsid w:val="005A22F1"/>
    <w:rsid w:val="005A3B62"/>
    <w:rsid w:val="005A4EE5"/>
    <w:rsid w:val="005A5F6F"/>
    <w:rsid w:val="005B228C"/>
    <w:rsid w:val="005B26BC"/>
    <w:rsid w:val="005B36E0"/>
    <w:rsid w:val="005B621C"/>
    <w:rsid w:val="005B7325"/>
    <w:rsid w:val="005C00AB"/>
    <w:rsid w:val="005C087E"/>
    <w:rsid w:val="005C10E6"/>
    <w:rsid w:val="005C3E33"/>
    <w:rsid w:val="005C6856"/>
    <w:rsid w:val="005C724A"/>
    <w:rsid w:val="005D0256"/>
    <w:rsid w:val="005D1138"/>
    <w:rsid w:val="005D510B"/>
    <w:rsid w:val="005D5762"/>
    <w:rsid w:val="005D57CA"/>
    <w:rsid w:val="005D6518"/>
    <w:rsid w:val="005D665A"/>
    <w:rsid w:val="005D68AE"/>
    <w:rsid w:val="005D6B4A"/>
    <w:rsid w:val="005D7BF2"/>
    <w:rsid w:val="005E17C9"/>
    <w:rsid w:val="005E1811"/>
    <w:rsid w:val="005E3FBC"/>
    <w:rsid w:val="005E43E3"/>
    <w:rsid w:val="005E67B6"/>
    <w:rsid w:val="005E717E"/>
    <w:rsid w:val="005E726C"/>
    <w:rsid w:val="005E763C"/>
    <w:rsid w:val="005E7709"/>
    <w:rsid w:val="005F0F8F"/>
    <w:rsid w:val="005F12CD"/>
    <w:rsid w:val="005F1B8B"/>
    <w:rsid w:val="005F28F0"/>
    <w:rsid w:val="005F301E"/>
    <w:rsid w:val="005F47E1"/>
    <w:rsid w:val="005F4D21"/>
    <w:rsid w:val="005F5018"/>
    <w:rsid w:val="005F508A"/>
    <w:rsid w:val="005F5546"/>
    <w:rsid w:val="005F7BBC"/>
    <w:rsid w:val="00600EE7"/>
    <w:rsid w:val="0060140B"/>
    <w:rsid w:val="0060352E"/>
    <w:rsid w:val="006039E3"/>
    <w:rsid w:val="00605113"/>
    <w:rsid w:val="00605EA9"/>
    <w:rsid w:val="00606F47"/>
    <w:rsid w:val="006077A5"/>
    <w:rsid w:val="00611A37"/>
    <w:rsid w:val="00611FBD"/>
    <w:rsid w:val="006140D8"/>
    <w:rsid w:val="00614A9F"/>
    <w:rsid w:val="00615F1E"/>
    <w:rsid w:val="006201E7"/>
    <w:rsid w:val="006225C2"/>
    <w:rsid w:val="006239F3"/>
    <w:rsid w:val="006241C0"/>
    <w:rsid w:val="00624502"/>
    <w:rsid w:val="006301D9"/>
    <w:rsid w:val="00634674"/>
    <w:rsid w:val="00636738"/>
    <w:rsid w:val="00636767"/>
    <w:rsid w:val="00636E69"/>
    <w:rsid w:val="00636F55"/>
    <w:rsid w:val="006379C0"/>
    <w:rsid w:val="00641B1C"/>
    <w:rsid w:val="006423DC"/>
    <w:rsid w:val="0064276C"/>
    <w:rsid w:val="006438F9"/>
    <w:rsid w:val="00643A8D"/>
    <w:rsid w:val="006445A9"/>
    <w:rsid w:val="00644E4D"/>
    <w:rsid w:val="00645DFA"/>
    <w:rsid w:val="006464AD"/>
    <w:rsid w:val="006478AD"/>
    <w:rsid w:val="00651EA0"/>
    <w:rsid w:val="00652F40"/>
    <w:rsid w:val="0066010E"/>
    <w:rsid w:val="006611AA"/>
    <w:rsid w:val="006615CE"/>
    <w:rsid w:val="006636D7"/>
    <w:rsid w:val="006651B4"/>
    <w:rsid w:val="006672B2"/>
    <w:rsid w:val="006673CD"/>
    <w:rsid w:val="006701E1"/>
    <w:rsid w:val="00671FA7"/>
    <w:rsid w:val="00672EDE"/>
    <w:rsid w:val="00673481"/>
    <w:rsid w:val="00673615"/>
    <w:rsid w:val="006756A3"/>
    <w:rsid w:val="006773FE"/>
    <w:rsid w:val="00681DC7"/>
    <w:rsid w:val="00682216"/>
    <w:rsid w:val="0068350C"/>
    <w:rsid w:val="006840E5"/>
    <w:rsid w:val="00685422"/>
    <w:rsid w:val="006855C2"/>
    <w:rsid w:val="006858A8"/>
    <w:rsid w:val="00685EB2"/>
    <w:rsid w:val="00686C76"/>
    <w:rsid w:val="00687A5C"/>
    <w:rsid w:val="006904D6"/>
    <w:rsid w:val="00690E19"/>
    <w:rsid w:val="00691331"/>
    <w:rsid w:val="00692235"/>
    <w:rsid w:val="00693206"/>
    <w:rsid w:val="00693484"/>
    <w:rsid w:val="00694441"/>
    <w:rsid w:val="00694D64"/>
    <w:rsid w:val="00695239"/>
    <w:rsid w:val="0069744D"/>
    <w:rsid w:val="006A0F00"/>
    <w:rsid w:val="006A2C54"/>
    <w:rsid w:val="006A2F26"/>
    <w:rsid w:val="006A48CA"/>
    <w:rsid w:val="006A4B53"/>
    <w:rsid w:val="006A5634"/>
    <w:rsid w:val="006A58A7"/>
    <w:rsid w:val="006A6726"/>
    <w:rsid w:val="006A78F7"/>
    <w:rsid w:val="006B4321"/>
    <w:rsid w:val="006B45B1"/>
    <w:rsid w:val="006B6A7E"/>
    <w:rsid w:val="006C32FD"/>
    <w:rsid w:val="006C6710"/>
    <w:rsid w:val="006D1242"/>
    <w:rsid w:val="006D2B4D"/>
    <w:rsid w:val="006D2E4C"/>
    <w:rsid w:val="006D3CA8"/>
    <w:rsid w:val="006D4B47"/>
    <w:rsid w:val="006D5D58"/>
    <w:rsid w:val="006D72D2"/>
    <w:rsid w:val="006E006C"/>
    <w:rsid w:val="006E01D0"/>
    <w:rsid w:val="006E28B7"/>
    <w:rsid w:val="006E28DD"/>
    <w:rsid w:val="006E2FF4"/>
    <w:rsid w:val="006E3C1F"/>
    <w:rsid w:val="006E407F"/>
    <w:rsid w:val="006E5160"/>
    <w:rsid w:val="006E5510"/>
    <w:rsid w:val="006E6192"/>
    <w:rsid w:val="006E66AE"/>
    <w:rsid w:val="006E71A7"/>
    <w:rsid w:val="006F2859"/>
    <w:rsid w:val="006F75B1"/>
    <w:rsid w:val="00700C60"/>
    <w:rsid w:val="00700F7B"/>
    <w:rsid w:val="00701602"/>
    <w:rsid w:val="00701EAA"/>
    <w:rsid w:val="00701F13"/>
    <w:rsid w:val="00703EEB"/>
    <w:rsid w:val="00704271"/>
    <w:rsid w:val="00706B2F"/>
    <w:rsid w:val="00710FC5"/>
    <w:rsid w:val="0071119B"/>
    <w:rsid w:val="00713B54"/>
    <w:rsid w:val="00714AC0"/>
    <w:rsid w:val="00715434"/>
    <w:rsid w:val="00717482"/>
    <w:rsid w:val="00722925"/>
    <w:rsid w:val="0072384D"/>
    <w:rsid w:val="00725121"/>
    <w:rsid w:val="007301BB"/>
    <w:rsid w:val="0073041D"/>
    <w:rsid w:val="007306B6"/>
    <w:rsid w:val="00730EA7"/>
    <w:rsid w:val="007333F0"/>
    <w:rsid w:val="00733D7D"/>
    <w:rsid w:val="0073451B"/>
    <w:rsid w:val="00735D07"/>
    <w:rsid w:val="00736509"/>
    <w:rsid w:val="00736876"/>
    <w:rsid w:val="00741CF8"/>
    <w:rsid w:val="00741E06"/>
    <w:rsid w:val="00742B62"/>
    <w:rsid w:val="00742B8C"/>
    <w:rsid w:val="00746364"/>
    <w:rsid w:val="00746F16"/>
    <w:rsid w:val="00754FEC"/>
    <w:rsid w:val="0075601E"/>
    <w:rsid w:val="00762C33"/>
    <w:rsid w:val="00766C92"/>
    <w:rsid w:val="007679B3"/>
    <w:rsid w:val="00770BD0"/>
    <w:rsid w:val="00772A75"/>
    <w:rsid w:val="00774693"/>
    <w:rsid w:val="007765AA"/>
    <w:rsid w:val="007766F6"/>
    <w:rsid w:val="00780E9D"/>
    <w:rsid w:val="00781777"/>
    <w:rsid w:val="00783BCE"/>
    <w:rsid w:val="00785C38"/>
    <w:rsid w:val="00787339"/>
    <w:rsid w:val="007877FF"/>
    <w:rsid w:val="00787A14"/>
    <w:rsid w:val="00787A60"/>
    <w:rsid w:val="00787E27"/>
    <w:rsid w:val="00787F14"/>
    <w:rsid w:val="00790C27"/>
    <w:rsid w:val="0079206A"/>
    <w:rsid w:val="007932D3"/>
    <w:rsid w:val="0079468D"/>
    <w:rsid w:val="007952C0"/>
    <w:rsid w:val="00795EEF"/>
    <w:rsid w:val="00795FB4"/>
    <w:rsid w:val="007A043C"/>
    <w:rsid w:val="007A1F10"/>
    <w:rsid w:val="007A2747"/>
    <w:rsid w:val="007A6687"/>
    <w:rsid w:val="007B097E"/>
    <w:rsid w:val="007B0B93"/>
    <w:rsid w:val="007B29CA"/>
    <w:rsid w:val="007B3355"/>
    <w:rsid w:val="007B55BD"/>
    <w:rsid w:val="007B63CB"/>
    <w:rsid w:val="007B6749"/>
    <w:rsid w:val="007B6EBE"/>
    <w:rsid w:val="007B7476"/>
    <w:rsid w:val="007B7B6F"/>
    <w:rsid w:val="007C172B"/>
    <w:rsid w:val="007C181D"/>
    <w:rsid w:val="007C1EC9"/>
    <w:rsid w:val="007C2F09"/>
    <w:rsid w:val="007C37BC"/>
    <w:rsid w:val="007C4693"/>
    <w:rsid w:val="007D00AB"/>
    <w:rsid w:val="007D02A4"/>
    <w:rsid w:val="007D17D0"/>
    <w:rsid w:val="007D1C55"/>
    <w:rsid w:val="007D3B55"/>
    <w:rsid w:val="007D3FDF"/>
    <w:rsid w:val="007D521D"/>
    <w:rsid w:val="007D56AD"/>
    <w:rsid w:val="007D7791"/>
    <w:rsid w:val="007D7E7C"/>
    <w:rsid w:val="007E0AA3"/>
    <w:rsid w:val="007E15C3"/>
    <w:rsid w:val="007E1D1C"/>
    <w:rsid w:val="007E233D"/>
    <w:rsid w:val="007E3955"/>
    <w:rsid w:val="007E4374"/>
    <w:rsid w:val="007E4853"/>
    <w:rsid w:val="007E756C"/>
    <w:rsid w:val="007E7A70"/>
    <w:rsid w:val="007F5B61"/>
    <w:rsid w:val="007F72CB"/>
    <w:rsid w:val="007F761A"/>
    <w:rsid w:val="007F77F3"/>
    <w:rsid w:val="00801531"/>
    <w:rsid w:val="008022DC"/>
    <w:rsid w:val="00802801"/>
    <w:rsid w:val="00802E18"/>
    <w:rsid w:val="00804A56"/>
    <w:rsid w:val="00806276"/>
    <w:rsid w:val="0080693B"/>
    <w:rsid w:val="0080766B"/>
    <w:rsid w:val="0080791A"/>
    <w:rsid w:val="00807D9A"/>
    <w:rsid w:val="008109E8"/>
    <w:rsid w:val="0081649B"/>
    <w:rsid w:val="00816F2A"/>
    <w:rsid w:val="008225BE"/>
    <w:rsid w:val="00822FDE"/>
    <w:rsid w:val="0082326B"/>
    <w:rsid w:val="0082673D"/>
    <w:rsid w:val="00827455"/>
    <w:rsid w:val="0082782F"/>
    <w:rsid w:val="00827FE2"/>
    <w:rsid w:val="00830AF9"/>
    <w:rsid w:val="00830BCC"/>
    <w:rsid w:val="00832E18"/>
    <w:rsid w:val="00834546"/>
    <w:rsid w:val="00834721"/>
    <w:rsid w:val="008370BA"/>
    <w:rsid w:val="00837745"/>
    <w:rsid w:val="008409BF"/>
    <w:rsid w:val="0084122C"/>
    <w:rsid w:val="00842986"/>
    <w:rsid w:val="00843858"/>
    <w:rsid w:val="00843E14"/>
    <w:rsid w:val="008443F7"/>
    <w:rsid w:val="0084442A"/>
    <w:rsid w:val="0084515E"/>
    <w:rsid w:val="00850E9C"/>
    <w:rsid w:val="008514C6"/>
    <w:rsid w:val="00853804"/>
    <w:rsid w:val="008539C6"/>
    <w:rsid w:val="00853C5F"/>
    <w:rsid w:val="00854E20"/>
    <w:rsid w:val="008569C0"/>
    <w:rsid w:val="00856C06"/>
    <w:rsid w:val="00863222"/>
    <w:rsid w:val="00865DB6"/>
    <w:rsid w:val="00866144"/>
    <w:rsid w:val="008665BE"/>
    <w:rsid w:val="00866899"/>
    <w:rsid w:val="00872050"/>
    <w:rsid w:val="00872929"/>
    <w:rsid w:val="0087353A"/>
    <w:rsid w:val="00873AD2"/>
    <w:rsid w:val="00873D7E"/>
    <w:rsid w:val="008740B7"/>
    <w:rsid w:val="00874A23"/>
    <w:rsid w:val="00875B98"/>
    <w:rsid w:val="00877AF3"/>
    <w:rsid w:val="00882612"/>
    <w:rsid w:val="00883768"/>
    <w:rsid w:val="00885395"/>
    <w:rsid w:val="00886764"/>
    <w:rsid w:val="008867CC"/>
    <w:rsid w:val="00887ECB"/>
    <w:rsid w:val="00890E80"/>
    <w:rsid w:val="00891B72"/>
    <w:rsid w:val="00891D42"/>
    <w:rsid w:val="00892576"/>
    <w:rsid w:val="0089323B"/>
    <w:rsid w:val="00893962"/>
    <w:rsid w:val="00895299"/>
    <w:rsid w:val="00895553"/>
    <w:rsid w:val="008955DC"/>
    <w:rsid w:val="00895FAE"/>
    <w:rsid w:val="00897D76"/>
    <w:rsid w:val="008A0BAD"/>
    <w:rsid w:val="008A0DFD"/>
    <w:rsid w:val="008A198E"/>
    <w:rsid w:val="008A4864"/>
    <w:rsid w:val="008A5A73"/>
    <w:rsid w:val="008A6CAE"/>
    <w:rsid w:val="008A7EF7"/>
    <w:rsid w:val="008B1665"/>
    <w:rsid w:val="008B1C35"/>
    <w:rsid w:val="008B2140"/>
    <w:rsid w:val="008B2189"/>
    <w:rsid w:val="008B4C16"/>
    <w:rsid w:val="008B50E0"/>
    <w:rsid w:val="008B6B5C"/>
    <w:rsid w:val="008C1FCB"/>
    <w:rsid w:val="008C27C9"/>
    <w:rsid w:val="008C27E6"/>
    <w:rsid w:val="008C4B00"/>
    <w:rsid w:val="008C4B9C"/>
    <w:rsid w:val="008C4BCF"/>
    <w:rsid w:val="008C67FE"/>
    <w:rsid w:val="008C7B6F"/>
    <w:rsid w:val="008D15FC"/>
    <w:rsid w:val="008D1E09"/>
    <w:rsid w:val="008D2578"/>
    <w:rsid w:val="008D2972"/>
    <w:rsid w:val="008D34FB"/>
    <w:rsid w:val="008D3CE9"/>
    <w:rsid w:val="008D66C0"/>
    <w:rsid w:val="008D715B"/>
    <w:rsid w:val="008D7490"/>
    <w:rsid w:val="008E08D4"/>
    <w:rsid w:val="008E0B91"/>
    <w:rsid w:val="008E1B18"/>
    <w:rsid w:val="008E40D8"/>
    <w:rsid w:val="008E41E2"/>
    <w:rsid w:val="008E483F"/>
    <w:rsid w:val="008E50F8"/>
    <w:rsid w:val="008F00FB"/>
    <w:rsid w:val="008F12EA"/>
    <w:rsid w:val="008F1861"/>
    <w:rsid w:val="008F33DD"/>
    <w:rsid w:val="008F5B04"/>
    <w:rsid w:val="008F7178"/>
    <w:rsid w:val="009009AD"/>
    <w:rsid w:val="00901BB8"/>
    <w:rsid w:val="00903189"/>
    <w:rsid w:val="00903851"/>
    <w:rsid w:val="00904103"/>
    <w:rsid w:val="00904E44"/>
    <w:rsid w:val="009117EA"/>
    <w:rsid w:val="00911E0C"/>
    <w:rsid w:val="00911EFF"/>
    <w:rsid w:val="009132E1"/>
    <w:rsid w:val="00913ECE"/>
    <w:rsid w:val="009144BC"/>
    <w:rsid w:val="009160D6"/>
    <w:rsid w:val="009170A3"/>
    <w:rsid w:val="00917604"/>
    <w:rsid w:val="00917B13"/>
    <w:rsid w:val="00921372"/>
    <w:rsid w:val="00923583"/>
    <w:rsid w:val="009251D5"/>
    <w:rsid w:val="009302EE"/>
    <w:rsid w:val="009310CF"/>
    <w:rsid w:val="009312DC"/>
    <w:rsid w:val="0093137E"/>
    <w:rsid w:val="00931F97"/>
    <w:rsid w:val="009333B0"/>
    <w:rsid w:val="009348B6"/>
    <w:rsid w:val="00935B7F"/>
    <w:rsid w:val="0094444A"/>
    <w:rsid w:val="009447CB"/>
    <w:rsid w:val="009462C9"/>
    <w:rsid w:val="009470C1"/>
    <w:rsid w:val="00947581"/>
    <w:rsid w:val="009477CA"/>
    <w:rsid w:val="009544A9"/>
    <w:rsid w:val="0095527D"/>
    <w:rsid w:val="009601C9"/>
    <w:rsid w:val="0096058A"/>
    <w:rsid w:val="00960BAE"/>
    <w:rsid w:val="0096237D"/>
    <w:rsid w:val="009642C8"/>
    <w:rsid w:val="009647FA"/>
    <w:rsid w:val="00967505"/>
    <w:rsid w:val="00967E10"/>
    <w:rsid w:val="0097020C"/>
    <w:rsid w:val="009714BE"/>
    <w:rsid w:val="00972F3E"/>
    <w:rsid w:val="0097376D"/>
    <w:rsid w:val="00973A83"/>
    <w:rsid w:val="00974816"/>
    <w:rsid w:val="00975F35"/>
    <w:rsid w:val="00976D3B"/>
    <w:rsid w:val="00977C46"/>
    <w:rsid w:val="009800A4"/>
    <w:rsid w:val="009807A9"/>
    <w:rsid w:val="00980C8E"/>
    <w:rsid w:val="00980D3E"/>
    <w:rsid w:val="00981571"/>
    <w:rsid w:val="00981CD0"/>
    <w:rsid w:val="00984D96"/>
    <w:rsid w:val="00985803"/>
    <w:rsid w:val="00986673"/>
    <w:rsid w:val="00987029"/>
    <w:rsid w:val="00987528"/>
    <w:rsid w:val="009878A9"/>
    <w:rsid w:val="00987970"/>
    <w:rsid w:val="00991EDC"/>
    <w:rsid w:val="00992571"/>
    <w:rsid w:val="009947F3"/>
    <w:rsid w:val="0099563C"/>
    <w:rsid w:val="00996471"/>
    <w:rsid w:val="009977BB"/>
    <w:rsid w:val="009A15D4"/>
    <w:rsid w:val="009A3C77"/>
    <w:rsid w:val="009A4A5A"/>
    <w:rsid w:val="009A546A"/>
    <w:rsid w:val="009A5F86"/>
    <w:rsid w:val="009A6D2F"/>
    <w:rsid w:val="009A6F6D"/>
    <w:rsid w:val="009A7B53"/>
    <w:rsid w:val="009B0E8D"/>
    <w:rsid w:val="009B2369"/>
    <w:rsid w:val="009B36A8"/>
    <w:rsid w:val="009B3A2F"/>
    <w:rsid w:val="009B4064"/>
    <w:rsid w:val="009B430E"/>
    <w:rsid w:val="009B6862"/>
    <w:rsid w:val="009C04BF"/>
    <w:rsid w:val="009C1D0D"/>
    <w:rsid w:val="009C1D97"/>
    <w:rsid w:val="009C561D"/>
    <w:rsid w:val="009C624D"/>
    <w:rsid w:val="009C7541"/>
    <w:rsid w:val="009D1822"/>
    <w:rsid w:val="009D2291"/>
    <w:rsid w:val="009D3288"/>
    <w:rsid w:val="009D599F"/>
    <w:rsid w:val="009D6E46"/>
    <w:rsid w:val="009E0566"/>
    <w:rsid w:val="009E0682"/>
    <w:rsid w:val="009E191E"/>
    <w:rsid w:val="009E229D"/>
    <w:rsid w:val="009E2642"/>
    <w:rsid w:val="009E2C0F"/>
    <w:rsid w:val="009E506F"/>
    <w:rsid w:val="009E5874"/>
    <w:rsid w:val="009E7AB9"/>
    <w:rsid w:val="009F08B5"/>
    <w:rsid w:val="009F1DBB"/>
    <w:rsid w:val="009F262A"/>
    <w:rsid w:val="009F2C34"/>
    <w:rsid w:val="009F426B"/>
    <w:rsid w:val="009F465C"/>
    <w:rsid w:val="009F6127"/>
    <w:rsid w:val="00A00896"/>
    <w:rsid w:val="00A01B33"/>
    <w:rsid w:val="00A0242A"/>
    <w:rsid w:val="00A03AF2"/>
    <w:rsid w:val="00A0409A"/>
    <w:rsid w:val="00A05B2D"/>
    <w:rsid w:val="00A06B78"/>
    <w:rsid w:val="00A06F6A"/>
    <w:rsid w:val="00A079BB"/>
    <w:rsid w:val="00A10524"/>
    <w:rsid w:val="00A12BBB"/>
    <w:rsid w:val="00A14455"/>
    <w:rsid w:val="00A14A09"/>
    <w:rsid w:val="00A17FD6"/>
    <w:rsid w:val="00A20437"/>
    <w:rsid w:val="00A20913"/>
    <w:rsid w:val="00A22B88"/>
    <w:rsid w:val="00A22CB7"/>
    <w:rsid w:val="00A25E76"/>
    <w:rsid w:val="00A25F85"/>
    <w:rsid w:val="00A30E36"/>
    <w:rsid w:val="00A320D1"/>
    <w:rsid w:val="00A36599"/>
    <w:rsid w:val="00A403C7"/>
    <w:rsid w:val="00A41790"/>
    <w:rsid w:val="00A4418E"/>
    <w:rsid w:val="00A45C78"/>
    <w:rsid w:val="00A46B76"/>
    <w:rsid w:val="00A46F2A"/>
    <w:rsid w:val="00A475AE"/>
    <w:rsid w:val="00A47EE3"/>
    <w:rsid w:val="00A513C5"/>
    <w:rsid w:val="00A52EFC"/>
    <w:rsid w:val="00A532B3"/>
    <w:rsid w:val="00A5419D"/>
    <w:rsid w:val="00A542D1"/>
    <w:rsid w:val="00A5441B"/>
    <w:rsid w:val="00A602E6"/>
    <w:rsid w:val="00A615FD"/>
    <w:rsid w:val="00A62F65"/>
    <w:rsid w:val="00A6476F"/>
    <w:rsid w:val="00A66861"/>
    <w:rsid w:val="00A66C8D"/>
    <w:rsid w:val="00A66DC6"/>
    <w:rsid w:val="00A71455"/>
    <w:rsid w:val="00A71750"/>
    <w:rsid w:val="00A719D9"/>
    <w:rsid w:val="00A721F7"/>
    <w:rsid w:val="00A725FF"/>
    <w:rsid w:val="00A72696"/>
    <w:rsid w:val="00A726A9"/>
    <w:rsid w:val="00A72FBB"/>
    <w:rsid w:val="00A74A0C"/>
    <w:rsid w:val="00A751C7"/>
    <w:rsid w:val="00A75812"/>
    <w:rsid w:val="00A75BAA"/>
    <w:rsid w:val="00A802DF"/>
    <w:rsid w:val="00A80E26"/>
    <w:rsid w:val="00A8226B"/>
    <w:rsid w:val="00A82AF9"/>
    <w:rsid w:val="00A83493"/>
    <w:rsid w:val="00A862B7"/>
    <w:rsid w:val="00A90451"/>
    <w:rsid w:val="00A917DC"/>
    <w:rsid w:val="00A93705"/>
    <w:rsid w:val="00A94F94"/>
    <w:rsid w:val="00A95624"/>
    <w:rsid w:val="00A9638A"/>
    <w:rsid w:val="00A96A4F"/>
    <w:rsid w:val="00A96C9F"/>
    <w:rsid w:val="00A96FC3"/>
    <w:rsid w:val="00A97D44"/>
    <w:rsid w:val="00AA0DEB"/>
    <w:rsid w:val="00AA1150"/>
    <w:rsid w:val="00AA2236"/>
    <w:rsid w:val="00AA2CDB"/>
    <w:rsid w:val="00AA582B"/>
    <w:rsid w:val="00AA5DD7"/>
    <w:rsid w:val="00AA729E"/>
    <w:rsid w:val="00AB0D01"/>
    <w:rsid w:val="00AB161F"/>
    <w:rsid w:val="00AB2305"/>
    <w:rsid w:val="00AB3218"/>
    <w:rsid w:val="00AB3FE5"/>
    <w:rsid w:val="00AB646A"/>
    <w:rsid w:val="00AB64AD"/>
    <w:rsid w:val="00AB77D5"/>
    <w:rsid w:val="00AC077F"/>
    <w:rsid w:val="00AC0FDE"/>
    <w:rsid w:val="00AC1363"/>
    <w:rsid w:val="00AC21CA"/>
    <w:rsid w:val="00AC2464"/>
    <w:rsid w:val="00AC2654"/>
    <w:rsid w:val="00AC391E"/>
    <w:rsid w:val="00AC39CC"/>
    <w:rsid w:val="00AC4B3E"/>
    <w:rsid w:val="00AC5623"/>
    <w:rsid w:val="00AC5B4D"/>
    <w:rsid w:val="00AC6718"/>
    <w:rsid w:val="00AC6F7B"/>
    <w:rsid w:val="00AC7D57"/>
    <w:rsid w:val="00AD0200"/>
    <w:rsid w:val="00AD0E8A"/>
    <w:rsid w:val="00AD0F2A"/>
    <w:rsid w:val="00AD10E2"/>
    <w:rsid w:val="00AD432A"/>
    <w:rsid w:val="00AD6136"/>
    <w:rsid w:val="00AE06CD"/>
    <w:rsid w:val="00AE1572"/>
    <w:rsid w:val="00AE1646"/>
    <w:rsid w:val="00AE2A8E"/>
    <w:rsid w:val="00AE543A"/>
    <w:rsid w:val="00AE6EF5"/>
    <w:rsid w:val="00AF2285"/>
    <w:rsid w:val="00AF2805"/>
    <w:rsid w:val="00AF38A8"/>
    <w:rsid w:val="00AF39F2"/>
    <w:rsid w:val="00AF5B1A"/>
    <w:rsid w:val="00AF7023"/>
    <w:rsid w:val="00AF7037"/>
    <w:rsid w:val="00AF79B7"/>
    <w:rsid w:val="00AF7FAC"/>
    <w:rsid w:val="00B01018"/>
    <w:rsid w:val="00B0301E"/>
    <w:rsid w:val="00B0308F"/>
    <w:rsid w:val="00B0387B"/>
    <w:rsid w:val="00B04C58"/>
    <w:rsid w:val="00B0587F"/>
    <w:rsid w:val="00B067AF"/>
    <w:rsid w:val="00B06B36"/>
    <w:rsid w:val="00B074C8"/>
    <w:rsid w:val="00B074D0"/>
    <w:rsid w:val="00B079F8"/>
    <w:rsid w:val="00B15192"/>
    <w:rsid w:val="00B1706C"/>
    <w:rsid w:val="00B176C5"/>
    <w:rsid w:val="00B25A68"/>
    <w:rsid w:val="00B26457"/>
    <w:rsid w:val="00B2680D"/>
    <w:rsid w:val="00B27341"/>
    <w:rsid w:val="00B27822"/>
    <w:rsid w:val="00B310D6"/>
    <w:rsid w:val="00B33EBF"/>
    <w:rsid w:val="00B353C7"/>
    <w:rsid w:val="00B37E9D"/>
    <w:rsid w:val="00B406C3"/>
    <w:rsid w:val="00B411AA"/>
    <w:rsid w:val="00B42566"/>
    <w:rsid w:val="00B42966"/>
    <w:rsid w:val="00B448B4"/>
    <w:rsid w:val="00B45ABD"/>
    <w:rsid w:val="00B50300"/>
    <w:rsid w:val="00B50F85"/>
    <w:rsid w:val="00B51960"/>
    <w:rsid w:val="00B52963"/>
    <w:rsid w:val="00B55976"/>
    <w:rsid w:val="00B56D3C"/>
    <w:rsid w:val="00B573B4"/>
    <w:rsid w:val="00B61529"/>
    <w:rsid w:val="00B70A18"/>
    <w:rsid w:val="00B71056"/>
    <w:rsid w:val="00B7638C"/>
    <w:rsid w:val="00B76680"/>
    <w:rsid w:val="00B76810"/>
    <w:rsid w:val="00B769F4"/>
    <w:rsid w:val="00B804BD"/>
    <w:rsid w:val="00B804C4"/>
    <w:rsid w:val="00B815F4"/>
    <w:rsid w:val="00B815FD"/>
    <w:rsid w:val="00B8307E"/>
    <w:rsid w:val="00B86AF7"/>
    <w:rsid w:val="00B90AEE"/>
    <w:rsid w:val="00B9350D"/>
    <w:rsid w:val="00B94291"/>
    <w:rsid w:val="00B94608"/>
    <w:rsid w:val="00B95AD2"/>
    <w:rsid w:val="00B95E41"/>
    <w:rsid w:val="00B9643B"/>
    <w:rsid w:val="00B969FF"/>
    <w:rsid w:val="00B974AD"/>
    <w:rsid w:val="00BA0616"/>
    <w:rsid w:val="00BA1C50"/>
    <w:rsid w:val="00BA2ABD"/>
    <w:rsid w:val="00BA2B63"/>
    <w:rsid w:val="00BA43D4"/>
    <w:rsid w:val="00BA48FC"/>
    <w:rsid w:val="00BA4A4E"/>
    <w:rsid w:val="00BA7D1D"/>
    <w:rsid w:val="00BA7E77"/>
    <w:rsid w:val="00BB0E0E"/>
    <w:rsid w:val="00BB184B"/>
    <w:rsid w:val="00BB201D"/>
    <w:rsid w:val="00BB6384"/>
    <w:rsid w:val="00BB680E"/>
    <w:rsid w:val="00BB79D3"/>
    <w:rsid w:val="00BC15D3"/>
    <w:rsid w:val="00BC19B8"/>
    <w:rsid w:val="00BC276B"/>
    <w:rsid w:val="00BC2DDA"/>
    <w:rsid w:val="00BC3A2D"/>
    <w:rsid w:val="00BC42FE"/>
    <w:rsid w:val="00BD01AE"/>
    <w:rsid w:val="00BD1318"/>
    <w:rsid w:val="00BD1783"/>
    <w:rsid w:val="00BD1B07"/>
    <w:rsid w:val="00BD2FCA"/>
    <w:rsid w:val="00BD37A8"/>
    <w:rsid w:val="00BD43E6"/>
    <w:rsid w:val="00BD5A1B"/>
    <w:rsid w:val="00BD6EB6"/>
    <w:rsid w:val="00BD76E6"/>
    <w:rsid w:val="00BD7707"/>
    <w:rsid w:val="00BE19E9"/>
    <w:rsid w:val="00BE21DE"/>
    <w:rsid w:val="00BE26EC"/>
    <w:rsid w:val="00BE32E4"/>
    <w:rsid w:val="00BE376D"/>
    <w:rsid w:val="00BE70CF"/>
    <w:rsid w:val="00BE7F83"/>
    <w:rsid w:val="00BF09D0"/>
    <w:rsid w:val="00BF2765"/>
    <w:rsid w:val="00BF28EF"/>
    <w:rsid w:val="00BF2D1F"/>
    <w:rsid w:val="00BF31A8"/>
    <w:rsid w:val="00BF5C7E"/>
    <w:rsid w:val="00BF6E40"/>
    <w:rsid w:val="00BF7CF5"/>
    <w:rsid w:val="00BF7D04"/>
    <w:rsid w:val="00C005CA"/>
    <w:rsid w:val="00C0283B"/>
    <w:rsid w:val="00C035FE"/>
    <w:rsid w:val="00C072D4"/>
    <w:rsid w:val="00C075E7"/>
    <w:rsid w:val="00C134BF"/>
    <w:rsid w:val="00C14753"/>
    <w:rsid w:val="00C14811"/>
    <w:rsid w:val="00C14B72"/>
    <w:rsid w:val="00C16303"/>
    <w:rsid w:val="00C16A82"/>
    <w:rsid w:val="00C17168"/>
    <w:rsid w:val="00C17993"/>
    <w:rsid w:val="00C20084"/>
    <w:rsid w:val="00C216A7"/>
    <w:rsid w:val="00C236CB"/>
    <w:rsid w:val="00C23EC1"/>
    <w:rsid w:val="00C2451B"/>
    <w:rsid w:val="00C24749"/>
    <w:rsid w:val="00C25FFD"/>
    <w:rsid w:val="00C2757E"/>
    <w:rsid w:val="00C27F51"/>
    <w:rsid w:val="00C306ED"/>
    <w:rsid w:val="00C309BE"/>
    <w:rsid w:val="00C31252"/>
    <w:rsid w:val="00C313C5"/>
    <w:rsid w:val="00C327B4"/>
    <w:rsid w:val="00C34E54"/>
    <w:rsid w:val="00C4160D"/>
    <w:rsid w:val="00C42142"/>
    <w:rsid w:val="00C426C5"/>
    <w:rsid w:val="00C42BB2"/>
    <w:rsid w:val="00C42D9E"/>
    <w:rsid w:val="00C42F7F"/>
    <w:rsid w:val="00C43216"/>
    <w:rsid w:val="00C4526D"/>
    <w:rsid w:val="00C457F4"/>
    <w:rsid w:val="00C45E53"/>
    <w:rsid w:val="00C46782"/>
    <w:rsid w:val="00C46C65"/>
    <w:rsid w:val="00C473AC"/>
    <w:rsid w:val="00C52448"/>
    <w:rsid w:val="00C52745"/>
    <w:rsid w:val="00C52D67"/>
    <w:rsid w:val="00C530BB"/>
    <w:rsid w:val="00C54963"/>
    <w:rsid w:val="00C554BE"/>
    <w:rsid w:val="00C5605B"/>
    <w:rsid w:val="00C56918"/>
    <w:rsid w:val="00C57997"/>
    <w:rsid w:val="00C61BC9"/>
    <w:rsid w:val="00C62AF2"/>
    <w:rsid w:val="00C62BAE"/>
    <w:rsid w:val="00C635C8"/>
    <w:rsid w:val="00C63A6D"/>
    <w:rsid w:val="00C64389"/>
    <w:rsid w:val="00C65526"/>
    <w:rsid w:val="00C65CCB"/>
    <w:rsid w:val="00C66CDC"/>
    <w:rsid w:val="00C70142"/>
    <w:rsid w:val="00C730EA"/>
    <w:rsid w:val="00C73B12"/>
    <w:rsid w:val="00C773BB"/>
    <w:rsid w:val="00C800E7"/>
    <w:rsid w:val="00C80474"/>
    <w:rsid w:val="00C80838"/>
    <w:rsid w:val="00C82395"/>
    <w:rsid w:val="00C82B37"/>
    <w:rsid w:val="00C836B7"/>
    <w:rsid w:val="00C84307"/>
    <w:rsid w:val="00C85AFB"/>
    <w:rsid w:val="00C861A2"/>
    <w:rsid w:val="00C87EDA"/>
    <w:rsid w:val="00C924A2"/>
    <w:rsid w:val="00C93608"/>
    <w:rsid w:val="00C93FE3"/>
    <w:rsid w:val="00C9427E"/>
    <w:rsid w:val="00C94566"/>
    <w:rsid w:val="00C971B4"/>
    <w:rsid w:val="00CA0D1B"/>
    <w:rsid w:val="00CA2447"/>
    <w:rsid w:val="00CA24BF"/>
    <w:rsid w:val="00CA24EB"/>
    <w:rsid w:val="00CA31EA"/>
    <w:rsid w:val="00CA35ED"/>
    <w:rsid w:val="00CA55B5"/>
    <w:rsid w:val="00CA55BF"/>
    <w:rsid w:val="00CA656C"/>
    <w:rsid w:val="00CA74C7"/>
    <w:rsid w:val="00CB08D1"/>
    <w:rsid w:val="00CB0ED8"/>
    <w:rsid w:val="00CB46B0"/>
    <w:rsid w:val="00CB59F7"/>
    <w:rsid w:val="00CC1839"/>
    <w:rsid w:val="00CC2170"/>
    <w:rsid w:val="00CC236B"/>
    <w:rsid w:val="00CC2E7D"/>
    <w:rsid w:val="00CC2ED4"/>
    <w:rsid w:val="00CC5F6B"/>
    <w:rsid w:val="00CC6E5E"/>
    <w:rsid w:val="00CC6F6D"/>
    <w:rsid w:val="00CC763E"/>
    <w:rsid w:val="00CD0DD3"/>
    <w:rsid w:val="00CD0ED3"/>
    <w:rsid w:val="00CD233F"/>
    <w:rsid w:val="00CD37A5"/>
    <w:rsid w:val="00CD6FC2"/>
    <w:rsid w:val="00CD72C4"/>
    <w:rsid w:val="00CE2022"/>
    <w:rsid w:val="00CE22D7"/>
    <w:rsid w:val="00CE286E"/>
    <w:rsid w:val="00CE2C04"/>
    <w:rsid w:val="00CE37EB"/>
    <w:rsid w:val="00CE3C5A"/>
    <w:rsid w:val="00CE455D"/>
    <w:rsid w:val="00CE45D8"/>
    <w:rsid w:val="00CE531D"/>
    <w:rsid w:val="00CE54DF"/>
    <w:rsid w:val="00CE6361"/>
    <w:rsid w:val="00CE6884"/>
    <w:rsid w:val="00CE6F10"/>
    <w:rsid w:val="00CE79B5"/>
    <w:rsid w:val="00CF1435"/>
    <w:rsid w:val="00CF27FB"/>
    <w:rsid w:val="00CF3EC2"/>
    <w:rsid w:val="00CF4841"/>
    <w:rsid w:val="00CF5855"/>
    <w:rsid w:val="00CF5A4F"/>
    <w:rsid w:val="00CF739A"/>
    <w:rsid w:val="00D005E5"/>
    <w:rsid w:val="00D0089B"/>
    <w:rsid w:val="00D022C6"/>
    <w:rsid w:val="00D035FA"/>
    <w:rsid w:val="00D03B43"/>
    <w:rsid w:val="00D04693"/>
    <w:rsid w:val="00D068DD"/>
    <w:rsid w:val="00D06D37"/>
    <w:rsid w:val="00D10560"/>
    <w:rsid w:val="00D12015"/>
    <w:rsid w:val="00D13CE3"/>
    <w:rsid w:val="00D13E0B"/>
    <w:rsid w:val="00D15289"/>
    <w:rsid w:val="00D154AF"/>
    <w:rsid w:val="00D156D4"/>
    <w:rsid w:val="00D16035"/>
    <w:rsid w:val="00D160CF"/>
    <w:rsid w:val="00D200B0"/>
    <w:rsid w:val="00D209E5"/>
    <w:rsid w:val="00D2109F"/>
    <w:rsid w:val="00D21FCC"/>
    <w:rsid w:val="00D22644"/>
    <w:rsid w:val="00D233E8"/>
    <w:rsid w:val="00D23C0B"/>
    <w:rsid w:val="00D23EA7"/>
    <w:rsid w:val="00D249D0"/>
    <w:rsid w:val="00D260C5"/>
    <w:rsid w:val="00D27113"/>
    <w:rsid w:val="00D27D1B"/>
    <w:rsid w:val="00D31491"/>
    <w:rsid w:val="00D32F57"/>
    <w:rsid w:val="00D33C6B"/>
    <w:rsid w:val="00D3477A"/>
    <w:rsid w:val="00D35244"/>
    <w:rsid w:val="00D36B74"/>
    <w:rsid w:val="00D37C74"/>
    <w:rsid w:val="00D41C9A"/>
    <w:rsid w:val="00D43B09"/>
    <w:rsid w:val="00D462B2"/>
    <w:rsid w:val="00D46486"/>
    <w:rsid w:val="00D46FA0"/>
    <w:rsid w:val="00D47501"/>
    <w:rsid w:val="00D53556"/>
    <w:rsid w:val="00D53B7B"/>
    <w:rsid w:val="00D53D33"/>
    <w:rsid w:val="00D54AC4"/>
    <w:rsid w:val="00D54B3E"/>
    <w:rsid w:val="00D60B4F"/>
    <w:rsid w:val="00D61A15"/>
    <w:rsid w:val="00D628FB"/>
    <w:rsid w:val="00D63239"/>
    <w:rsid w:val="00D63F72"/>
    <w:rsid w:val="00D64D9A"/>
    <w:rsid w:val="00D66992"/>
    <w:rsid w:val="00D67F5D"/>
    <w:rsid w:val="00D732AC"/>
    <w:rsid w:val="00D75B9B"/>
    <w:rsid w:val="00D812D0"/>
    <w:rsid w:val="00D8324F"/>
    <w:rsid w:val="00D83434"/>
    <w:rsid w:val="00D836EF"/>
    <w:rsid w:val="00D90665"/>
    <w:rsid w:val="00D921EF"/>
    <w:rsid w:val="00D92F9C"/>
    <w:rsid w:val="00D93663"/>
    <w:rsid w:val="00D939B1"/>
    <w:rsid w:val="00DA16F9"/>
    <w:rsid w:val="00DA1AAA"/>
    <w:rsid w:val="00DA7210"/>
    <w:rsid w:val="00DB116D"/>
    <w:rsid w:val="00DB2BD6"/>
    <w:rsid w:val="00DB5294"/>
    <w:rsid w:val="00DB5F06"/>
    <w:rsid w:val="00DB624B"/>
    <w:rsid w:val="00DB659D"/>
    <w:rsid w:val="00DC005F"/>
    <w:rsid w:val="00DC070A"/>
    <w:rsid w:val="00DC2535"/>
    <w:rsid w:val="00DC29C7"/>
    <w:rsid w:val="00DC349E"/>
    <w:rsid w:val="00DC50CD"/>
    <w:rsid w:val="00DC51E6"/>
    <w:rsid w:val="00DC5A7E"/>
    <w:rsid w:val="00DC6595"/>
    <w:rsid w:val="00DC6956"/>
    <w:rsid w:val="00DC7555"/>
    <w:rsid w:val="00DD5002"/>
    <w:rsid w:val="00DD5CC1"/>
    <w:rsid w:val="00DD6B47"/>
    <w:rsid w:val="00DD727B"/>
    <w:rsid w:val="00DE039A"/>
    <w:rsid w:val="00DE05F0"/>
    <w:rsid w:val="00DE0DBB"/>
    <w:rsid w:val="00DE336A"/>
    <w:rsid w:val="00DE5867"/>
    <w:rsid w:val="00DE6715"/>
    <w:rsid w:val="00DE6AB3"/>
    <w:rsid w:val="00DF04ED"/>
    <w:rsid w:val="00DF0D87"/>
    <w:rsid w:val="00DF1E8D"/>
    <w:rsid w:val="00DF284F"/>
    <w:rsid w:val="00DF4150"/>
    <w:rsid w:val="00DF451C"/>
    <w:rsid w:val="00DF5DA0"/>
    <w:rsid w:val="00DF754E"/>
    <w:rsid w:val="00E022B0"/>
    <w:rsid w:val="00E0319A"/>
    <w:rsid w:val="00E04214"/>
    <w:rsid w:val="00E05183"/>
    <w:rsid w:val="00E054ED"/>
    <w:rsid w:val="00E06548"/>
    <w:rsid w:val="00E078CF"/>
    <w:rsid w:val="00E11058"/>
    <w:rsid w:val="00E113DB"/>
    <w:rsid w:val="00E114AC"/>
    <w:rsid w:val="00E12883"/>
    <w:rsid w:val="00E12EE7"/>
    <w:rsid w:val="00E12F64"/>
    <w:rsid w:val="00E1362B"/>
    <w:rsid w:val="00E15D88"/>
    <w:rsid w:val="00E178DF"/>
    <w:rsid w:val="00E21645"/>
    <w:rsid w:val="00E244A7"/>
    <w:rsid w:val="00E25AEE"/>
    <w:rsid w:val="00E320E2"/>
    <w:rsid w:val="00E322FC"/>
    <w:rsid w:val="00E32B3C"/>
    <w:rsid w:val="00E357A2"/>
    <w:rsid w:val="00E371A8"/>
    <w:rsid w:val="00E37821"/>
    <w:rsid w:val="00E378BB"/>
    <w:rsid w:val="00E40CE4"/>
    <w:rsid w:val="00E4136A"/>
    <w:rsid w:val="00E41D02"/>
    <w:rsid w:val="00E42C57"/>
    <w:rsid w:val="00E4420B"/>
    <w:rsid w:val="00E44B1D"/>
    <w:rsid w:val="00E46333"/>
    <w:rsid w:val="00E503E8"/>
    <w:rsid w:val="00E510BC"/>
    <w:rsid w:val="00E51368"/>
    <w:rsid w:val="00E54509"/>
    <w:rsid w:val="00E557FC"/>
    <w:rsid w:val="00E56321"/>
    <w:rsid w:val="00E56414"/>
    <w:rsid w:val="00E60760"/>
    <w:rsid w:val="00E61C3E"/>
    <w:rsid w:val="00E62C4F"/>
    <w:rsid w:val="00E62E2A"/>
    <w:rsid w:val="00E6300D"/>
    <w:rsid w:val="00E635F0"/>
    <w:rsid w:val="00E646E6"/>
    <w:rsid w:val="00E65170"/>
    <w:rsid w:val="00E66F12"/>
    <w:rsid w:val="00E7015C"/>
    <w:rsid w:val="00E709B2"/>
    <w:rsid w:val="00E71916"/>
    <w:rsid w:val="00E8244A"/>
    <w:rsid w:val="00E82799"/>
    <w:rsid w:val="00E82B42"/>
    <w:rsid w:val="00E82C7D"/>
    <w:rsid w:val="00E834B3"/>
    <w:rsid w:val="00E92486"/>
    <w:rsid w:val="00E94BA3"/>
    <w:rsid w:val="00E951F2"/>
    <w:rsid w:val="00E964D4"/>
    <w:rsid w:val="00E96620"/>
    <w:rsid w:val="00E97833"/>
    <w:rsid w:val="00EA172F"/>
    <w:rsid w:val="00EA2C99"/>
    <w:rsid w:val="00EA3B74"/>
    <w:rsid w:val="00EB0B6F"/>
    <w:rsid w:val="00EB2F7C"/>
    <w:rsid w:val="00EB4CBA"/>
    <w:rsid w:val="00EB4E4D"/>
    <w:rsid w:val="00EB5256"/>
    <w:rsid w:val="00EC1DED"/>
    <w:rsid w:val="00EC2573"/>
    <w:rsid w:val="00ED0A92"/>
    <w:rsid w:val="00ED3067"/>
    <w:rsid w:val="00ED3111"/>
    <w:rsid w:val="00ED4959"/>
    <w:rsid w:val="00ED5217"/>
    <w:rsid w:val="00ED5356"/>
    <w:rsid w:val="00ED5AEF"/>
    <w:rsid w:val="00ED72CE"/>
    <w:rsid w:val="00ED7999"/>
    <w:rsid w:val="00EE2D6B"/>
    <w:rsid w:val="00EE465D"/>
    <w:rsid w:val="00EE4B46"/>
    <w:rsid w:val="00EE4FE4"/>
    <w:rsid w:val="00EE5605"/>
    <w:rsid w:val="00EE63F1"/>
    <w:rsid w:val="00EE6A4E"/>
    <w:rsid w:val="00EF1C1F"/>
    <w:rsid w:val="00EF1FD9"/>
    <w:rsid w:val="00EF2138"/>
    <w:rsid w:val="00EF4B0E"/>
    <w:rsid w:val="00EF4CD8"/>
    <w:rsid w:val="00EF6559"/>
    <w:rsid w:val="00EF6F3C"/>
    <w:rsid w:val="00F040D8"/>
    <w:rsid w:val="00F0505C"/>
    <w:rsid w:val="00F05182"/>
    <w:rsid w:val="00F072FB"/>
    <w:rsid w:val="00F07431"/>
    <w:rsid w:val="00F07F66"/>
    <w:rsid w:val="00F1060E"/>
    <w:rsid w:val="00F11384"/>
    <w:rsid w:val="00F11EC4"/>
    <w:rsid w:val="00F16AC7"/>
    <w:rsid w:val="00F16C57"/>
    <w:rsid w:val="00F17D3C"/>
    <w:rsid w:val="00F208B9"/>
    <w:rsid w:val="00F21D2F"/>
    <w:rsid w:val="00F21D7A"/>
    <w:rsid w:val="00F21DF7"/>
    <w:rsid w:val="00F21E57"/>
    <w:rsid w:val="00F22A85"/>
    <w:rsid w:val="00F239F1"/>
    <w:rsid w:val="00F2425E"/>
    <w:rsid w:val="00F270D6"/>
    <w:rsid w:val="00F276DB"/>
    <w:rsid w:val="00F3057B"/>
    <w:rsid w:val="00F30EEE"/>
    <w:rsid w:val="00F31661"/>
    <w:rsid w:val="00F337BF"/>
    <w:rsid w:val="00F373E6"/>
    <w:rsid w:val="00F40E75"/>
    <w:rsid w:val="00F4341A"/>
    <w:rsid w:val="00F4360D"/>
    <w:rsid w:val="00F436F7"/>
    <w:rsid w:val="00F44D8D"/>
    <w:rsid w:val="00F5174E"/>
    <w:rsid w:val="00F5196A"/>
    <w:rsid w:val="00F52211"/>
    <w:rsid w:val="00F5456E"/>
    <w:rsid w:val="00F545D7"/>
    <w:rsid w:val="00F55139"/>
    <w:rsid w:val="00F6068B"/>
    <w:rsid w:val="00F62920"/>
    <w:rsid w:val="00F632E4"/>
    <w:rsid w:val="00F63F92"/>
    <w:rsid w:val="00F6416C"/>
    <w:rsid w:val="00F64185"/>
    <w:rsid w:val="00F66BAE"/>
    <w:rsid w:val="00F67EC5"/>
    <w:rsid w:val="00F70179"/>
    <w:rsid w:val="00F72E12"/>
    <w:rsid w:val="00F7360C"/>
    <w:rsid w:val="00F7380D"/>
    <w:rsid w:val="00F7491B"/>
    <w:rsid w:val="00F7499F"/>
    <w:rsid w:val="00F749F1"/>
    <w:rsid w:val="00F74A47"/>
    <w:rsid w:val="00F760F0"/>
    <w:rsid w:val="00F80B22"/>
    <w:rsid w:val="00F81A8E"/>
    <w:rsid w:val="00F81B7C"/>
    <w:rsid w:val="00F81C6F"/>
    <w:rsid w:val="00F8299D"/>
    <w:rsid w:val="00F8360D"/>
    <w:rsid w:val="00F860F1"/>
    <w:rsid w:val="00F86988"/>
    <w:rsid w:val="00F955C9"/>
    <w:rsid w:val="00F95A41"/>
    <w:rsid w:val="00F96BFA"/>
    <w:rsid w:val="00F97D2F"/>
    <w:rsid w:val="00FA047A"/>
    <w:rsid w:val="00FA16DC"/>
    <w:rsid w:val="00FA16E3"/>
    <w:rsid w:val="00FA1EF2"/>
    <w:rsid w:val="00FA1FA1"/>
    <w:rsid w:val="00FA21D8"/>
    <w:rsid w:val="00FA400E"/>
    <w:rsid w:val="00FA5FFA"/>
    <w:rsid w:val="00FB19B1"/>
    <w:rsid w:val="00FB44EE"/>
    <w:rsid w:val="00FB773C"/>
    <w:rsid w:val="00FB7E44"/>
    <w:rsid w:val="00FC00B4"/>
    <w:rsid w:val="00FC0192"/>
    <w:rsid w:val="00FC14C7"/>
    <w:rsid w:val="00FC19DC"/>
    <w:rsid w:val="00FC20F5"/>
    <w:rsid w:val="00FC6CC8"/>
    <w:rsid w:val="00FD076D"/>
    <w:rsid w:val="00FD0EDA"/>
    <w:rsid w:val="00FD10E4"/>
    <w:rsid w:val="00FD27A7"/>
    <w:rsid w:val="00FD299F"/>
    <w:rsid w:val="00FD3DBC"/>
    <w:rsid w:val="00FD4E2A"/>
    <w:rsid w:val="00FD597C"/>
    <w:rsid w:val="00FD67BC"/>
    <w:rsid w:val="00FE05D0"/>
    <w:rsid w:val="00FE237B"/>
    <w:rsid w:val="00FE2CE6"/>
    <w:rsid w:val="00FE321D"/>
    <w:rsid w:val="00FE744D"/>
    <w:rsid w:val="00FE79CD"/>
    <w:rsid w:val="00FE7F16"/>
    <w:rsid w:val="00FF0732"/>
    <w:rsid w:val="00FF10A6"/>
    <w:rsid w:val="00FF1C60"/>
    <w:rsid w:val="00FF2611"/>
    <w:rsid w:val="00FF2838"/>
    <w:rsid w:val="00FF4220"/>
    <w:rsid w:val="00FF6A59"/>
    <w:rsid w:val="00FF6BA4"/>
    <w:rsid w:val="15F7E7A1"/>
    <w:rsid w:val="1AF9D1F8"/>
    <w:rsid w:val="2995DA98"/>
    <w:rsid w:val="2BE2641F"/>
    <w:rsid w:val="30833AB9"/>
    <w:rsid w:val="42018662"/>
    <w:rsid w:val="42995518"/>
    <w:rsid w:val="4908B2EA"/>
    <w:rsid w:val="4D3700E9"/>
    <w:rsid w:val="605A2CDB"/>
    <w:rsid w:val="6E6B701E"/>
    <w:rsid w:val="744FF5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87584"/>
  <w15:docId w15:val="{C705D17E-CB5A-4F5E-B343-13D12A79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E7C"/>
    <w:pPr>
      <w:spacing w:before="120" w:after="120"/>
    </w:pPr>
    <w:rPr>
      <w:rFonts w:ascii="Arial" w:hAnsi="Arial"/>
      <w:szCs w:val="24"/>
      <w:lang w:eastAsia="en-US"/>
    </w:rPr>
  </w:style>
  <w:style w:type="paragraph" w:styleId="Heading1">
    <w:name w:val="heading 1"/>
    <w:basedOn w:val="Normal"/>
    <w:next w:val="Normal"/>
    <w:link w:val="Heading1Char"/>
    <w:qFormat/>
    <w:rsid w:val="00BB79D3"/>
    <w:pPr>
      <w:outlineLvl w:val="0"/>
    </w:pPr>
    <w:rPr>
      <w:color w:val="984806" w:themeColor="accent6" w:themeShade="80"/>
      <w:sz w:val="42"/>
      <w:szCs w:val="42"/>
    </w:rPr>
  </w:style>
  <w:style w:type="paragraph" w:styleId="Heading2">
    <w:name w:val="heading 2"/>
    <w:basedOn w:val="Normal"/>
    <w:next w:val="Normal"/>
    <w:link w:val="Heading2Char"/>
    <w:unhideWhenUsed/>
    <w:qFormat/>
    <w:rsid w:val="004D2BD8"/>
    <w:pPr>
      <w:keepNext/>
      <w:keepLines/>
      <w:spacing w:before="240"/>
      <w:ind w:left="1531" w:hanging="1531"/>
      <w:outlineLvl w:val="1"/>
    </w:pPr>
    <w:rPr>
      <w:rFonts w:eastAsiaTheme="majorEastAsia" w:cstheme="majorBidi"/>
      <w:color w:val="984806" w:themeColor="accent6" w:themeShade="80"/>
      <w:sz w:val="26"/>
      <w:szCs w:val="26"/>
    </w:rPr>
  </w:style>
  <w:style w:type="paragraph" w:styleId="Heading3">
    <w:name w:val="heading 3"/>
    <w:basedOn w:val="Normal"/>
    <w:next w:val="Normal"/>
    <w:link w:val="Heading3Char"/>
    <w:unhideWhenUsed/>
    <w:qFormat/>
    <w:rsid w:val="00685EB2"/>
    <w:pPr>
      <w:keepNext/>
      <w:keepLines/>
      <w:spacing w:before="240"/>
      <w:outlineLvl w:val="2"/>
    </w:pPr>
    <w:rPr>
      <w:rFonts w:eastAsiaTheme="majorEastAsia" w:cstheme="majorBidi"/>
      <w:sz w:val="24"/>
    </w:rPr>
  </w:style>
  <w:style w:type="paragraph" w:styleId="Heading4">
    <w:name w:val="heading 4"/>
    <w:basedOn w:val="Normal"/>
    <w:next w:val="Normal"/>
    <w:link w:val="Heading4Char"/>
    <w:unhideWhenUsed/>
    <w:qFormat/>
    <w:rsid w:val="00AF7023"/>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37CEC"/>
    <w:rPr>
      <w:color w:val="0000FF"/>
      <w:u w:val="single"/>
    </w:rPr>
  </w:style>
  <w:style w:type="paragraph" w:customStyle="1" w:styleId="NormalParagraphStyle">
    <w:name w:val="NormalParagraphStyle"/>
    <w:basedOn w:val="Normal"/>
    <w:rsid w:val="00137CEC"/>
    <w:pPr>
      <w:widowControl w:val="0"/>
      <w:autoSpaceDE w:val="0"/>
      <w:autoSpaceDN w:val="0"/>
      <w:adjustRightInd w:val="0"/>
      <w:spacing w:line="288" w:lineRule="auto"/>
      <w:textAlignment w:val="center"/>
    </w:pPr>
    <w:rPr>
      <w:rFonts w:ascii="Times-Roman" w:hAnsi="Times-Roman"/>
      <w:color w:val="000000"/>
      <w:lang w:val="en-GB"/>
    </w:rPr>
  </w:style>
  <w:style w:type="paragraph" w:styleId="Header">
    <w:name w:val="header"/>
    <w:basedOn w:val="Normal"/>
    <w:rsid w:val="00137CEC"/>
    <w:pPr>
      <w:tabs>
        <w:tab w:val="center" w:pos="4153"/>
        <w:tab w:val="right" w:pos="8306"/>
      </w:tabs>
    </w:pPr>
  </w:style>
  <w:style w:type="paragraph" w:styleId="Footer">
    <w:name w:val="footer"/>
    <w:basedOn w:val="Normal"/>
    <w:link w:val="FooterChar"/>
    <w:uiPriority w:val="99"/>
    <w:rsid w:val="00137CEC"/>
    <w:pPr>
      <w:tabs>
        <w:tab w:val="center" w:pos="4153"/>
        <w:tab w:val="right" w:pos="8306"/>
      </w:tabs>
    </w:pPr>
  </w:style>
  <w:style w:type="paragraph" w:styleId="BalloonText">
    <w:name w:val="Balloon Text"/>
    <w:basedOn w:val="Normal"/>
    <w:semiHidden/>
    <w:rsid w:val="00B353C7"/>
    <w:rPr>
      <w:rFonts w:ascii="Tahoma" w:hAnsi="Tahoma" w:cs="Tahoma"/>
      <w:sz w:val="16"/>
      <w:szCs w:val="16"/>
    </w:rPr>
  </w:style>
  <w:style w:type="character" w:styleId="CommentReference">
    <w:name w:val="annotation reference"/>
    <w:basedOn w:val="DefaultParagraphFont"/>
    <w:semiHidden/>
    <w:rsid w:val="00F95A41"/>
    <w:rPr>
      <w:sz w:val="16"/>
      <w:szCs w:val="16"/>
    </w:rPr>
  </w:style>
  <w:style w:type="paragraph" w:styleId="CommentText">
    <w:name w:val="annotation text"/>
    <w:basedOn w:val="Normal"/>
    <w:semiHidden/>
    <w:rsid w:val="00F95A41"/>
    <w:rPr>
      <w:szCs w:val="20"/>
    </w:rPr>
  </w:style>
  <w:style w:type="paragraph" w:styleId="CommentSubject">
    <w:name w:val="annotation subject"/>
    <w:basedOn w:val="CommentText"/>
    <w:next w:val="CommentText"/>
    <w:semiHidden/>
    <w:rsid w:val="00F95A41"/>
    <w:rPr>
      <w:b/>
      <w:bCs/>
    </w:rPr>
  </w:style>
  <w:style w:type="paragraph" w:customStyle="1" w:styleId="Default">
    <w:name w:val="Default"/>
    <w:rsid w:val="00C2451B"/>
    <w:pPr>
      <w:widowControl w:val="0"/>
      <w:autoSpaceDE w:val="0"/>
      <w:autoSpaceDN w:val="0"/>
      <w:adjustRightInd w:val="0"/>
    </w:pPr>
    <w:rPr>
      <w:rFonts w:ascii="Helvetica" w:hAnsi="Helvetica" w:cs="Helvetica"/>
      <w:color w:val="000000"/>
      <w:sz w:val="24"/>
      <w:szCs w:val="24"/>
    </w:rPr>
  </w:style>
  <w:style w:type="paragraph" w:customStyle="1" w:styleId="CM6">
    <w:name w:val="CM6"/>
    <w:basedOn w:val="Default"/>
    <w:next w:val="Default"/>
    <w:rsid w:val="00C2451B"/>
    <w:rPr>
      <w:rFonts w:cs="Times New Roman"/>
      <w:color w:val="auto"/>
    </w:rPr>
  </w:style>
  <w:style w:type="paragraph" w:customStyle="1" w:styleId="CM1">
    <w:name w:val="CM1"/>
    <w:basedOn w:val="Default"/>
    <w:next w:val="Default"/>
    <w:rsid w:val="00C2451B"/>
    <w:pPr>
      <w:spacing w:line="208" w:lineRule="atLeast"/>
    </w:pPr>
    <w:rPr>
      <w:rFonts w:cs="Times New Roman"/>
      <w:color w:val="auto"/>
    </w:rPr>
  </w:style>
  <w:style w:type="paragraph" w:customStyle="1" w:styleId="CM8">
    <w:name w:val="CM8"/>
    <w:basedOn w:val="Default"/>
    <w:next w:val="Default"/>
    <w:rsid w:val="00C2451B"/>
    <w:rPr>
      <w:rFonts w:cs="Times New Roman"/>
      <w:color w:val="auto"/>
    </w:rPr>
  </w:style>
  <w:style w:type="paragraph" w:customStyle="1" w:styleId="CM9">
    <w:name w:val="CM9"/>
    <w:basedOn w:val="Default"/>
    <w:next w:val="Default"/>
    <w:rsid w:val="00C2451B"/>
    <w:rPr>
      <w:rFonts w:cs="Times New Roman"/>
      <w:color w:val="auto"/>
    </w:rPr>
  </w:style>
  <w:style w:type="table" w:styleId="TableGrid">
    <w:name w:val="Table Grid"/>
    <w:basedOn w:val="TableNormal"/>
    <w:rsid w:val="00964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6B8A"/>
    <w:rPr>
      <w:color w:val="605E5C"/>
      <w:shd w:val="clear" w:color="auto" w:fill="E1DFDD"/>
    </w:rPr>
  </w:style>
  <w:style w:type="paragraph" w:styleId="ListParagraph">
    <w:name w:val="List Paragraph"/>
    <w:basedOn w:val="Normal"/>
    <w:link w:val="ListParagraphChar"/>
    <w:uiPriority w:val="34"/>
    <w:qFormat/>
    <w:rsid w:val="00BF2765"/>
    <w:pPr>
      <w:ind w:left="720"/>
      <w:contextualSpacing/>
    </w:pPr>
  </w:style>
  <w:style w:type="character" w:customStyle="1" w:styleId="FooterChar">
    <w:name w:val="Footer Char"/>
    <w:basedOn w:val="DefaultParagraphFont"/>
    <w:link w:val="Footer"/>
    <w:uiPriority w:val="99"/>
    <w:rsid w:val="00D200B0"/>
    <w:rPr>
      <w:sz w:val="24"/>
      <w:szCs w:val="24"/>
      <w:lang w:val="en-US" w:eastAsia="en-US"/>
    </w:rPr>
  </w:style>
  <w:style w:type="paragraph" w:customStyle="1" w:styleId="DPCbody">
    <w:name w:val="DPC body"/>
    <w:qFormat/>
    <w:rsid w:val="007E756C"/>
    <w:pPr>
      <w:spacing w:after="160" w:line="300" w:lineRule="atLeast"/>
    </w:pPr>
    <w:rPr>
      <w:rFonts w:asciiTheme="minorHAnsi" w:eastAsia="Times" w:hAnsiTheme="minorHAnsi" w:cs="Arial"/>
      <w:color w:val="000000" w:themeColor="text1"/>
      <w:sz w:val="22"/>
      <w:szCs w:val="22"/>
      <w:lang w:eastAsia="en-US"/>
    </w:rPr>
  </w:style>
  <w:style w:type="paragraph" w:styleId="Revision">
    <w:name w:val="Revision"/>
    <w:hidden/>
    <w:uiPriority w:val="99"/>
    <w:semiHidden/>
    <w:rsid w:val="00B71056"/>
    <w:rPr>
      <w:sz w:val="24"/>
      <w:szCs w:val="24"/>
      <w:lang w:val="en-US" w:eastAsia="en-US"/>
    </w:rPr>
  </w:style>
  <w:style w:type="paragraph" w:styleId="FootnoteText">
    <w:name w:val="footnote text"/>
    <w:basedOn w:val="Normal"/>
    <w:link w:val="FootnoteTextChar"/>
    <w:unhideWhenUsed/>
    <w:rsid w:val="00D035FA"/>
    <w:rPr>
      <w:szCs w:val="20"/>
    </w:rPr>
  </w:style>
  <w:style w:type="character" w:customStyle="1" w:styleId="FootnoteTextChar">
    <w:name w:val="Footnote Text Char"/>
    <w:basedOn w:val="DefaultParagraphFont"/>
    <w:link w:val="FootnoteText"/>
    <w:rsid w:val="00D035FA"/>
    <w:rPr>
      <w:lang w:val="en-US" w:eastAsia="en-US"/>
    </w:rPr>
  </w:style>
  <w:style w:type="character" w:styleId="FootnoteReference">
    <w:name w:val="footnote reference"/>
    <w:basedOn w:val="DefaultParagraphFont"/>
    <w:semiHidden/>
    <w:unhideWhenUsed/>
    <w:rsid w:val="00D035FA"/>
    <w:rPr>
      <w:vertAlign w:val="superscript"/>
    </w:rPr>
  </w:style>
  <w:style w:type="paragraph" w:customStyle="1" w:styleId="Stylesubheading">
    <w:name w:val="Style subheading"/>
    <w:basedOn w:val="Normal"/>
    <w:link w:val="StylesubheadingChar"/>
    <w:qFormat/>
    <w:rsid w:val="00291A98"/>
    <w:rPr>
      <w:b/>
      <w:szCs w:val="18"/>
    </w:rPr>
  </w:style>
  <w:style w:type="character" w:styleId="SubtleEmphasis">
    <w:name w:val="Subtle Emphasis"/>
    <w:basedOn w:val="DefaultParagraphFont"/>
    <w:uiPriority w:val="19"/>
    <w:qFormat/>
    <w:rsid w:val="00C42D9E"/>
    <w:rPr>
      <w:i/>
      <w:iCs/>
      <w:color w:val="404040" w:themeColor="text1" w:themeTint="BF"/>
    </w:rPr>
  </w:style>
  <w:style w:type="character" w:customStyle="1" w:styleId="StylesubheadingChar">
    <w:name w:val="Style subheading Char"/>
    <w:basedOn w:val="DefaultParagraphFont"/>
    <w:link w:val="Stylesubheading"/>
    <w:rsid w:val="00291A98"/>
    <w:rPr>
      <w:rFonts w:ascii="Arial" w:hAnsi="Arial"/>
      <w:b/>
      <w:sz w:val="18"/>
      <w:szCs w:val="18"/>
      <w:lang w:val="en-US" w:eastAsia="en-US"/>
    </w:rPr>
  </w:style>
  <w:style w:type="character" w:styleId="PlaceholderText">
    <w:name w:val="Placeholder Text"/>
    <w:basedOn w:val="DefaultParagraphFont"/>
    <w:uiPriority w:val="99"/>
    <w:semiHidden/>
    <w:rsid w:val="002E41FC"/>
    <w:rPr>
      <w:color w:val="808080"/>
      <w:sz w:val="24"/>
    </w:rPr>
  </w:style>
  <w:style w:type="character" w:customStyle="1" w:styleId="Heading2Char">
    <w:name w:val="Heading 2 Char"/>
    <w:basedOn w:val="DefaultParagraphFont"/>
    <w:link w:val="Heading2"/>
    <w:rsid w:val="004D2BD8"/>
    <w:rPr>
      <w:rFonts w:ascii="Arial" w:eastAsiaTheme="majorEastAsia" w:hAnsi="Arial" w:cstheme="majorBidi"/>
      <w:color w:val="984806" w:themeColor="accent6" w:themeShade="80"/>
      <w:sz w:val="26"/>
      <w:szCs w:val="26"/>
      <w:lang w:val="en-US" w:eastAsia="en-US"/>
    </w:rPr>
  </w:style>
  <w:style w:type="character" w:customStyle="1" w:styleId="Heading1Char">
    <w:name w:val="Heading 1 Char"/>
    <w:basedOn w:val="DefaultParagraphFont"/>
    <w:link w:val="Heading1"/>
    <w:rsid w:val="00BB79D3"/>
    <w:rPr>
      <w:rFonts w:ascii="Arial" w:hAnsi="Arial"/>
      <w:color w:val="984806" w:themeColor="accent6" w:themeShade="80"/>
      <w:sz w:val="42"/>
      <w:szCs w:val="42"/>
      <w:lang w:val="en-US" w:eastAsia="en-US"/>
    </w:rPr>
  </w:style>
  <w:style w:type="character" w:customStyle="1" w:styleId="Heading3Char">
    <w:name w:val="Heading 3 Char"/>
    <w:basedOn w:val="DefaultParagraphFont"/>
    <w:link w:val="Heading3"/>
    <w:rsid w:val="00685EB2"/>
    <w:rPr>
      <w:rFonts w:ascii="Arial" w:eastAsiaTheme="majorEastAsia" w:hAnsi="Arial" w:cstheme="majorBidi"/>
      <w:sz w:val="24"/>
      <w:szCs w:val="24"/>
      <w:lang w:val="en-US" w:eastAsia="en-US"/>
    </w:rPr>
  </w:style>
  <w:style w:type="paragraph" w:customStyle="1" w:styleId="ExplanatoryNormal">
    <w:name w:val="Explanatory Normal"/>
    <w:basedOn w:val="Normal"/>
    <w:link w:val="ExplanatoryNormalChar"/>
    <w:qFormat/>
    <w:rsid w:val="00CE6884"/>
    <w:rPr>
      <w:color w:val="244061" w:themeColor="accent1" w:themeShade="80"/>
    </w:rPr>
  </w:style>
  <w:style w:type="character" w:customStyle="1" w:styleId="Heading4Char">
    <w:name w:val="Heading 4 Char"/>
    <w:basedOn w:val="DefaultParagraphFont"/>
    <w:link w:val="Heading4"/>
    <w:rsid w:val="00AF7023"/>
    <w:rPr>
      <w:rFonts w:ascii="Arial" w:eastAsiaTheme="majorEastAsia" w:hAnsi="Arial" w:cstheme="majorBidi"/>
      <w:b/>
      <w:iCs/>
      <w:szCs w:val="24"/>
      <w:lang w:val="en-US" w:eastAsia="en-US"/>
    </w:rPr>
  </w:style>
  <w:style w:type="character" w:customStyle="1" w:styleId="ExplanatoryNormalChar">
    <w:name w:val="Explanatory Normal Char"/>
    <w:basedOn w:val="DefaultParagraphFont"/>
    <w:link w:val="ExplanatoryNormal"/>
    <w:rsid w:val="00CE6884"/>
    <w:rPr>
      <w:rFonts w:ascii="Arial" w:hAnsi="Arial"/>
      <w:color w:val="244061" w:themeColor="accent1" w:themeShade="80"/>
      <w:szCs w:val="24"/>
      <w:lang w:val="en-US" w:eastAsia="en-US"/>
    </w:rPr>
  </w:style>
  <w:style w:type="character" w:customStyle="1" w:styleId="ListParagraphChar">
    <w:name w:val="List Paragraph Char"/>
    <w:basedOn w:val="DefaultParagraphFont"/>
    <w:link w:val="ListParagraph"/>
    <w:uiPriority w:val="34"/>
    <w:rsid w:val="000B6DED"/>
    <w:rPr>
      <w:rFonts w:ascii="Arial" w:hAnsi="Arial"/>
      <w:szCs w:val="24"/>
      <w:lang w:val="en-US" w:eastAsia="en-US"/>
    </w:rPr>
  </w:style>
  <w:style w:type="character" w:customStyle="1" w:styleId="ui-provider">
    <w:name w:val="ui-provider"/>
    <w:basedOn w:val="DefaultParagraphFont"/>
    <w:rsid w:val="00C45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53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rstpeoplesrelations.vic.gov.au/guide-referees-heritage-advisors" TargetMode="External"/><Relationship Id="rId18" Type="http://schemas.openxmlformats.org/officeDocument/2006/relationships/hyperlink" Target="mailto:vahr@dpc.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irstpeoplesrelations.vic.gov.au/ministers-guidelines-heritage-advisor-qualifications-and-experience" TargetMode="External"/><Relationship Id="rId17" Type="http://schemas.openxmlformats.org/officeDocument/2006/relationships/hyperlink" Target="mailto:vahr@dpc.vic.gov.au"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boriginal.heritage@dpc.vic.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rstpeoplesrelations.vic.gov.au/guide-referees-heritage-advisor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8CF3B061D846AFBCA8BD93D98451EC"/>
        <w:category>
          <w:name w:val="General"/>
          <w:gallery w:val="placeholder"/>
        </w:category>
        <w:types>
          <w:type w:val="bbPlcHdr"/>
        </w:types>
        <w:behaviors>
          <w:behavior w:val="content"/>
        </w:behaviors>
        <w:guid w:val="{D18B8BEB-915D-47EC-9966-5971875101E4}"/>
      </w:docPartPr>
      <w:docPartBody>
        <w:p w:rsidR="00BF3826" w:rsidRDefault="0072573C" w:rsidP="0072573C">
          <w:pPr>
            <w:pStyle w:val="478CF3B061D846AFBCA8BD93D98451EC1"/>
          </w:pPr>
          <w:r w:rsidRPr="006A0F00">
            <w:rPr>
              <w:rStyle w:val="PlaceholderText"/>
              <w:szCs w:val="18"/>
            </w:rPr>
            <w:t>Click or tap here to enter text.</w:t>
          </w:r>
        </w:p>
      </w:docPartBody>
    </w:docPart>
    <w:docPart>
      <w:docPartPr>
        <w:name w:val="53B32A18ED64460BB1E7034B1217F09D"/>
        <w:category>
          <w:name w:val="General"/>
          <w:gallery w:val="placeholder"/>
        </w:category>
        <w:types>
          <w:type w:val="bbPlcHdr"/>
        </w:types>
        <w:behaviors>
          <w:behavior w:val="content"/>
        </w:behaviors>
        <w:guid w:val="{E1E70748-BB44-462A-80C9-0FE9FF855B04}"/>
      </w:docPartPr>
      <w:docPartBody>
        <w:p w:rsidR="00BF3826" w:rsidRDefault="0072573C" w:rsidP="0072573C">
          <w:pPr>
            <w:pStyle w:val="53B32A18ED64460BB1E7034B1217F09D1"/>
          </w:pPr>
          <w:r w:rsidRPr="006A0F00">
            <w:rPr>
              <w:rStyle w:val="PlaceholderText"/>
              <w:szCs w:val="18"/>
            </w:rPr>
            <w:t>Click or tap here to enter text.</w:t>
          </w:r>
        </w:p>
      </w:docPartBody>
    </w:docPart>
    <w:docPart>
      <w:docPartPr>
        <w:name w:val="649D321E82984ADEB31EC4DA14BE3219"/>
        <w:category>
          <w:name w:val="General"/>
          <w:gallery w:val="placeholder"/>
        </w:category>
        <w:types>
          <w:type w:val="bbPlcHdr"/>
        </w:types>
        <w:behaviors>
          <w:behavior w:val="content"/>
        </w:behaviors>
        <w:guid w:val="{C61A04FD-C000-4A64-946F-471DAD049380}"/>
      </w:docPartPr>
      <w:docPartBody>
        <w:p w:rsidR="00BF3826" w:rsidRDefault="0072573C" w:rsidP="0072573C">
          <w:pPr>
            <w:pStyle w:val="649D321E82984ADEB31EC4DA14BE32191"/>
          </w:pPr>
          <w:r w:rsidRPr="006A0F00">
            <w:rPr>
              <w:rStyle w:val="PlaceholderText"/>
              <w:szCs w:val="18"/>
            </w:rPr>
            <w:t>Click or tap here to enter text.</w:t>
          </w:r>
        </w:p>
      </w:docPartBody>
    </w:docPart>
    <w:docPart>
      <w:docPartPr>
        <w:name w:val="439201226DEA4B0D8435800E56B9BE6F"/>
        <w:category>
          <w:name w:val="General"/>
          <w:gallery w:val="placeholder"/>
        </w:category>
        <w:types>
          <w:type w:val="bbPlcHdr"/>
        </w:types>
        <w:behaviors>
          <w:behavior w:val="content"/>
        </w:behaviors>
        <w:guid w:val="{359763C4-EA4A-45B2-BBA2-881A6447D935}"/>
      </w:docPartPr>
      <w:docPartBody>
        <w:p w:rsidR="00BF3826" w:rsidRDefault="0072573C" w:rsidP="0072573C">
          <w:pPr>
            <w:pStyle w:val="439201226DEA4B0D8435800E56B9BE6F1"/>
          </w:pPr>
          <w:r w:rsidRPr="006A0F00">
            <w:rPr>
              <w:rStyle w:val="PlaceholderText"/>
              <w:szCs w:val="18"/>
            </w:rPr>
            <w:t>Click or tap here to enter text.</w:t>
          </w:r>
        </w:p>
      </w:docPartBody>
    </w:docPart>
    <w:docPart>
      <w:docPartPr>
        <w:name w:val="D794F14171E640A29BCC43ACD9F9B285"/>
        <w:category>
          <w:name w:val="General"/>
          <w:gallery w:val="placeholder"/>
        </w:category>
        <w:types>
          <w:type w:val="bbPlcHdr"/>
        </w:types>
        <w:behaviors>
          <w:behavior w:val="content"/>
        </w:behaviors>
        <w:guid w:val="{CF0D9BD3-260A-4E8D-9B5F-78433B2FD8A6}"/>
      </w:docPartPr>
      <w:docPartBody>
        <w:p w:rsidR="00BF3826" w:rsidRDefault="0072573C" w:rsidP="0072573C">
          <w:pPr>
            <w:pStyle w:val="D794F14171E640A29BCC43ACD9F9B2851"/>
          </w:pPr>
          <w:r w:rsidRPr="006A0F00">
            <w:rPr>
              <w:rStyle w:val="PlaceholderText"/>
              <w:szCs w:val="18"/>
            </w:rPr>
            <w:t>Click or tap here to enter text.</w:t>
          </w:r>
        </w:p>
      </w:docPartBody>
    </w:docPart>
    <w:docPart>
      <w:docPartPr>
        <w:name w:val="15CB2482873D4ACE840746C5CCD22E43"/>
        <w:category>
          <w:name w:val="General"/>
          <w:gallery w:val="placeholder"/>
        </w:category>
        <w:types>
          <w:type w:val="bbPlcHdr"/>
        </w:types>
        <w:behaviors>
          <w:behavior w:val="content"/>
        </w:behaviors>
        <w:guid w:val="{677163A4-05C6-4665-AE9B-C8A1AF89ADE8}"/>
      </w:docPartPr>
      <w:docPartBody>
        <w:p w:rsidR="00BF3826" w:rsidRDefault="0072573C" w:rsidP="0072573C">
          <w:pPr>
            <w:pStyle w:val="15CB2482873D4ACE840746C5CCD22E431"/>
          </w:pPr>
          <w:r w:rsidRPr="006A0F00">
            <w:rPr>
              <w:rStyle w:val="PlaceholderText"/>
              <w:szCs w:val="18"/>
            </w:rPr>
            <w:t>Click or tap here to enter text.</w:t>
          </w:r>
        </w:p>
      </w:docPartBody>
    </w:docPart>
    <w:docPart>
      <w:docPartPr>
        <w:name w:val="B1E07051AC4A460C90F2CDDED8412291"/>
        <w:category>
          <w:name w:val="General"/>
          <w:gallery w:val="placeholder"/>
        </w:category>
        <w:types>
          <w:type w:val="bbPlcHdr"/>
        </w:types>
        <w:behaviors>
          <w:behavior w:val="content"/>
        </w:behaviors>
        <w:guid w:val="{B88CF248-77DA-4CB3-B9C6-061C5F3D92EF}"/>
      </w:docPartPr>
      <w:docPartBody>
        <w:p w:rsidR="00BF3826" w:rsidRDefault="0072573C" w:rsidP="0072573C">
          <w:pPr>
            <w:pStyle w:val="B1E07051AC4A460C90F2CDDED84122911"/>
          </w:pPr>
          <w:r w:rsidRPr="006A0F00">
            <w:rPr>
              <w:rStyle w:val="PlaceholderText"/>
              <w:szCs w:val="18"/>
            </w:rPr>
            <w:t>Click or tap here to enter text.</w:t>
          </w:r>
        </w:p>
      </w:docPartBody>
    </w:docPart>
    <w:docPart>
      <w:docPartPr>
        <w:name w:val="B7764B8C77484738B45B6C1EFF968B1E"/>
        <w:category>
          <w:name w:val="General"/>
          <w:gallery w:val="placeholder"/>
        </w:category>
        <w:types>
          <w:type w:val="bbPlcHdr"/>
        </w:types>
        <w:behaviors>
          <w:behavior w:val="content"/>
        </w:behaviors>
        <w:guid w:val="{0A6E6A2E-79B4-4BBD-9CF2-C427DA400E58}"/>
      </w:docPartPr>
      <w:docPartBody>
        <w:p w:rsidR="00BF3826" w:rsidRDefault="0072573C" w:rsidP="0072573C">
          <w:pPr>
            <w:pStyle w:val="B7764B8C77484738B45B6C1EFF968B1E1"/>
          </w:pPr>
          <w:r w:rsidRPr="006A0F00">
            <w:rPr>
              <w:rStyle w:val="PlaceholderText"/>
              <w:szCs w:val="18"/>
            </w:rPr>
            <w:t>Click or tap here to enter text.</w:t>
          </w:r>
        </w:p>
      </w:docPartBody>
    </w:docPart>
    <w:docPart>
      <w:docPartPr>
        <w:name w:val="4DCFF3B941E54C009E74EABE1669FA7D"/>
        <w:category>
          <w:name w:val="General"/>
          <w:gallery w:val="placeholder"/>
        </w:category>
        <w:types>
          <w:type w:val="bbPlcHdr"/>
        </w:types>
        <w:behaviors>
          <w:behavior w:val="content"/>
        </w:behaviors>
        <w:guid w:val="{9750FF55-2458-42D3-9F67-450452521260}"/>
      </w:docPartPr>
      <w:docPartBody>
        <w:p w:rsidR="00BF3826" w:rsidRDefault="0072573C" w:rsidP="0072573C">
          <w:pPr>
            <w:pStyle w:val="4DCFF3B941E54C009E74EABE1669FA7D1"/>
          </w:pPr>
          <w:r w:rsidRPr="006A0F00">
            <w:rPr>
              <w:rStyle w:val="PlaceholderText"/>
              <w:szCs w:val="18"/>
            </w:rPr>
            <w:t>Click or tap here to enter text.</w:t>
          </w:r>
        </w:p>
      </w:docPartBody>
    </w:docPart>
    <w:docPart>
      <w:docPartPr>
        <w:name w:val="8770C572195F4BFBBF1572F28E323205"/>
        <w:category>
          <w:name w:val="General"/>
          <w:gallery w:val="placeholder"/>
        </w:category>
        <w:types>
          <w:type w:val="bbPlcHdr"/>
        </w:types>
        <w:behaviors>
          <w:behavior w:val="content"/>
        </w:behaviors>
        <w:guid w:val="{543E4B7F-87F3-4ED3-8AF2-B23E9822F449}"/>
      </w:docPartPr>
      <w:docPartBody>
        <w:p w:rsidR="00BF3826" w:rsidRDefault="0072573C" w:rsidP="0072573C">
          <w:pPr>
            <w:pStyle w:val="8770C572195F4BFBBF1572F28E3232051"/>
          </w:pPr>
          <w:r w:rsidRPr="006A0F00">
            <w:rPr>
              <w:rStyle w:val="PlaceholderText"/>
              <w:szCs w:val="18"/>
            </w:rPr>
            <w:t>Click or tap here to enter text.</w:t>
          </w:r>
        </w:p>
      </w:docPartBody>
    </w:docPart>
    <w:docPart>
      <w:docPartPr>
        <w:name w:val="2442D047E1124CF78AEAECE3EF1DF0F2"/>
        <w:category>
          <w:name w:val="General"/>
          <w:gallery w:val="placeholder"/>
        </w:category>
        <w:types>
          <w:type w:val="bbPlcHdr"/>
        </w:types>
        <w:behaviors>
          <w:behavior w:val="content"/>
        </w:behaviors>
        <w:guid w:val="{F065A41B-6D22-4D79-AB2C-39E1587C6722}"/>
      </w:docPartPr>
      <w:docPartBody>
        <w:p w:rsidR="00BF3826" w:rsidRDefault="0072573C" w:rsidP="0072573C">
          <w:pPr>
            <w:pStyle w:val="2442D047E1124CF78AEAECE3EF1DF0F21"/>
          </w:pPr>
          <w:r w:rsidRPr="006A0F00">
            <w:rPr>
              <w:rStyle w:val="PlaceholderText"/>
              <w:szCs w:val="18"/>
            </w:rPr>
            <w:t>Click or tap here to enter text.</w:t>
          </w:r>
        </w:p>
      </w:docPartBody>
    </w:docPart>
    <w:docPart>
      <w:docPartPr>
        <w:name w:val="531CB1776FE14814ADBF20746EDACAEB"/>
        <w:category>
          <w:name w:val="General"/>
          <w:gallery w:val="placeholder"/>
        </w:category>
        <w:types>
          <w:type w:val="bbPlcHdr"/>
        </w:types>
        <w:behaviors>
          <w:behavior w:val="content"/>
        </w:behaviors>
        <w:guid w:val="{2DAF3692-7491-4F33-A1A8-3A6DDD480341}"/>
      </w:docPartPr>
      <w:docPartBody>
        <w:p w:rsidR="00BF3826" w:rsidRDefault="0072573C" w:rsidP="0072573C">
          <w:pPr>
            <w:pStyle w:val="531CB1776FE14814ADBF20746EDACAEB1"/>
          </w:pPr>
          <w:r w:rsidRPr="006A0F00">
            <w:rPr>
              <w:rStyle w:val="PlaceholderText"/>
              <w:szCs w:val="18"/>
            </w:rPr>
            <w:t>Click or tap here to enter text.</w:t>
          </w:r>
        </w:p>
      </w:docPartBody>
    </w:docPart>
    <w:docPart>
      <w:docPartPr>
        <w:name w:val="D0AF80ED88BE46B4B010E9D0382C52AE"/>
        <w:category>
          <w:name w:val="General"/>
          <w:gallery w:val="placeholder"/>
        </w:category>
        <w:types>
          <w:type w:val="bbPlcHdr"/>
        </w:types>
        <w:behaviors>
          <w:behavior w:val="content"/>
        </w:behaviors>
        <w:guid w:val="{302A83DC-1C21-4C04-914D-8512A4CBCFF6}"/>
      </w:docPartPr>
      <w:docPartBody>
        <w:p w:rsidR="00BF3826" w:rsidRDefault="0072573C" w:rsidP="0072573C">
          <w:pPr>
            <w:pStyle w:val="D0AF80ED88BE46B4B010E9D0382C52AE1"/>
          </w:pPr>
          <w:r w:rsidRPr="006A0F00">
            <w:rPr>
              <w:rStyle w:val="PlaceholderText"/>
              <w:szCs w:val="18"/>
            </w:rPr>
            <w:t>Click or tap here to enter text.</w:t>
          </w:r>
        </w:p>
      </w:docPartBody>
    </w:docPart>
    <w:docPart>
      <w:docPartPr>
        <w:name w:val="483254AC2BAD44D5B9CBABC0BB6C33A0"/>
        <w:category>
          <w:name w:val="General"/>
          <w:gallery w:val="placeholder"/>
        </w:category>
        <w:types>
          <w:type w:val="bbPlcHdr"/>
        </w:types>
        <w:behaviors>
          <w:behavior w:val="content"/>
        </w:behaviors>
        <w:guid w:val="{268BDBE7-67A9-4E8E-9C1F-99D8C0A467A9}"/>
      </w:docPartPr>
      <w:docPartBody>
        <w:p w:rsidR="00BF3826" w:rsidRDefault="0072573C" w:rsidP="0072573C">
          <w:pPr>
            <w:pStyle w:val="483254AC2BAD44D5B9CBABC0BB6C33A01"/>
          </w:pPr>
          <w:r w:rsidRPr="006A0F00">
            <w:rPr>
              <w:rStyle w:val="PlaceholderText"/>
              <w:szCs w:val="18"/>
            </w:rPr>
            <w:t>Click or tap here to enter text.</w:t>
          </w:r>
        </w:p>
      </w:docPartBody>
    </w:docPart>
    <w:docPart>
      <w:docPartPr>
        <w:name w:val="27FBBEA4E2D04F54A3E644448B4D3A3F"/>
        <w:category>
          <w:name w:val="General"/>
          <w:gallery w:val="placeholder"/>
        </w:category>
        <w:types>
          <w:type w:val="bbPlcHdr"/>
        </w:types>
        <w:behaviors>
          <w:behavior w:val="content"/>
        </w:behaviors>
        <w:guid w:val="{78B79918-9F5A-4EB7-93E3-C305F3DF799E}"/>
      </w:docPartPr>
      <w:docPartBody>
        <w:p w:rsidR="00BF3826" w:rsidRDefault="0072573C" w:rsidP="0072573C">
          <w:pPr>
            <w:pStyle w:val="27FBBEA4E2D04F54A3E644448B4D3A3F1"/>
          </w:pPr>
          <w:r w:rsidRPr="006A0F00">
            <w:rPr>
              <w:rStyle w:val="PlaceholderText"/>
              <w:szCs w:val="18"/>
            </w:rPr>
            <w:t>Click or tap here to enter text.</w:t>
          </w:r>
        </w:p>
      </w:docPartBody>
    </w:docPart>
    <w:docPart>
      <w:docPartPr>
        <w:name w:val="D208609D82D742808219ACC6A482F5E2"/>
        <w:category>
          <w:name w:val="General"/>
          <w:gallery w:val="placeholder"/>
        </w:category>
        <w:types>
          <w:type w:val="bbPlcHdr"/>
        </w:types>
        <w:behaviors>
          <w:behavior w:val="content"/>
        </w:behaviors>
        <w:guid w:val="{CE840F45-F93E-42B5-AC96-45E6127C808A}"/>
      </w:docPartPr>
      <w:docPartBody>
        <w:p w:rsidR="009E04B1" w:rsidRDefault="0072573C" w:rsidP="0072573C">
          <w:pPr>
            <w:pStyle w:val="D208609D82D742808219ACC6A482F5E21"/>
          </w:pPr>
          <w:r w:rsidRPr="002E41FC">
            <w:rPr>
              <w:rStyle w:val="PlaceholderText"/>
            </w:rPr>
            <w:t>Click or tap here to enter text.</w:t>
          </w:r>
        </w:p>
      </w:docPartBody>
    </w:docPart>
    <w:docPart>
      <w:docPartPr>
        <w:name w:val="61E83646A5204C2D9B7AF27A43746194"/>
        <w:category>
          <w:name w:val="General"/>
          <w:gallery w:val="placeholder"/>
        </w:category>
        <w:types>
          <w:type w:val="bbPlcHdr"/>
        </w:types>
        <w:behaviors>
          <w:behavior w:val="content"/>
        </w:behaviors>
        <w:guid w:val="{9B941E59-F1AD-4F84-9607-BBD5160DA9CD}"/>
      </w:docPartPr>
      <w:docPartBody>
        <w:p w:rsidR="009E04B1" w:rsidRDefault="0072573C" w:rsidP="0072573C">
          <w:pPr>
            <w:pStyle w:val="61E83646A5204C2D9B7AF27A437461941"/>
          </w:pPr>
          <w:r w:rsidRPr="002E41FC">
            <w:rPr>
              <w:rStyle w:val="PlaceholderText"/>
            </w:rPr>
            <w:t>Click or tap here to enter text.</w:t>
          </w:r>
        </w:p>
      </w:docPartBody>
    </w:docPart>
    <w:docPart>
      <w:docPartPr>
        <w:name w:val="95C17EB7F39F413485A42677F005DC90"/>
        <w:category>
          <w:name w:val="General"/>
          <w:gallery w:val="placeholder"/>
        </w:category>
        <w:types>
          <w:type w:val="bbPlcHdr"/>
        </w:types>
        <w:behaviors>
          <w:behavior w:val="content"/>
        </w:behaviors>
        <w:guid w:val="{219CBAC1-11EA-40EA-B6CA-E059F3D49BB3}"/>
      </w:docPartPr>
      <w:docPartBody>
        <w:p w:rsidR="009E04B1" w:rsidRDefault="0072573C" w:rsidP="0072573C">
          <w:pPr>
            <w:pStyle w:val="95C17EB7F39F413485A42677F005DC901"/>
          </w:pPr>
          <w:r w:rsidRPr="0036100E">
            <w:rPr>
              <w:rStyle w:val="PlaceholderText"/>
            </w:rPr>
            <w:t>Click or tap here to enter text.</w:t>
          </w:r>
        </w:p>
      </w:docPartBody>
    </w:docPart>
    <w:docPart>
      <w:docPartPr>
        <w:name w:val="E4AE723884554FF382BDAF16EF78646B"/>
        <w:category>
          <w:name w:val="General"/>
          <w:gallery w:val="placeholder"/>
        </w:category>
        <w:types>
          <w:type w:val="bbPlcHdr"/>
        </w:types>
        <w:behaviors>
          <w:behavior w:val="content"/>
        </w:behaviors>
        <w:guid w:val="{EBF95B90-F5BF-40DB-B0A9-E536663BFFC3}"/>
      </w:docPartPr>
      <w:docPartBody>
        <w:p w:rsidR="009E04B1" w:rsidRDefault="0072573C" w:rsidP="0072573C">
          <w:pPr>
            <w:pStyle w:val="E4AE723884554FF382BDAF16EF78646B1"/>
          </w:pPr>
          <w:r w:rsidRPr="006A0F00">
            <w:rPr>
              <w:rStyle w:val="PlaceholderText"/>
              <w:szCs w:val="18"/>
            </w:rPr>
            <w:t>Click or tap here to enter text.</w:t>
          </w:r>
        </w:p>
      </w:docPartBody>
    </w:docPart>
    <w:docPart>
      <w:docPartPr>
        <w:name w:val="9DE0735AA82B4D54899CEDE3F9C4CA21"/>
        <w:category>
          <w:name w:val="General"/>
          <w:gallery w:val="placeholder"/>
        </w:category>
        <w:types>
          <w:type w:val="bbPlcHdr"/>
        </w:types>
        <w:behaviors>
          <w:behavior w:val="content"/>
        </w:behaviors>
        <w:guid w:val="{ECC4DF05-0B74-4881-B000-E9F1D4B8DEBF}"/>
      </w:docPartPr>
      <w:docPartBody>
        <w:p w:rsidR="009E04B1" w:rsidRDefault="0072573C" w:rsidP="0072573C">
          <w:pPr>
            <w:pStyle w:val="9DE0735AA82B4D54899CEDE3F9C4CA211"/>
          </w:pPr>
          <w:r w:rsidRPr="006A0F00">
            <w:rPr>
              <w:rStyle w:val="PlaceholderText"/>
              <w:szCs w:val="18"/>
            </w:rPr>
            <w:t>Click or tap here to enter text.</w:t>
          </w:r>
        </w:p>
      </w:docPartBody>
    </w:docPart>
    <w:docPart>
      <w:docPartPr>
        <w:name w:val="A9F5AAE5A3DC452DAA19C0CBBC87BC72"/>
        <w:category>
          <w:name w:val="General"/>
          <w:gallery w:val="placeholder"/>
        </w:category>
        <w:types>
          <w:type w:val="bbPlcHdr"/>
        </w:types>
        <w:behaviors>
          <w:behavior w:val="content"/>
        </w:behaviors>
        <w:guid w:val="{F9462F5B-0CB2-4702-A98B-6075F1804418}"/>
      </w:docPartPr>
      <w:docPartBody>
        <w:p w:rsidR="009D1717" w:rsidRDefault="009E04B1" w:rsidP="009E04B1">
          <w:pPr>
            <w:pStyle w:val="A9F5AAE5A3DC452DAA19C0CBBC87BC72"/>
          </w:pPr>
          <w:r w:rsidRPr="006A0F00">
            <w:rPr>
              <w:rStyle w:val="PlaceholderText"/>
              <w:szCs w:val="18"/>
            </w:rPr>
            <w:t>Click or tap here to enter text.</w:t>
          </w:r>
        </w:p>
      </w:docPartBody>
    </w:docPart>
    <w:docPart>
      <w:docPartPr>
        <w:name w:val="D936529F1DE048469E3DADBD8C1CC86D"/>
        <w:category>
          <w:name w:val="General"/>
          <w:gallery w:val="placeholder"/>
        </w:category>
        <w:types>
          <w:type w:val="bbPlcHdr"/>
        </w:types>
        <w:behaviors>
          <w:behavior w:val="content"/>
        </w:behaviors>
        <w:guid w:val="{FF4992E4-79A2-4595-BEAF-BFACDE7EDF19}"/>
      </w:docPartPr>
      <w:docPartBody>
        <w:p w:rsidR="009D1717" w:rsidRDefault="009E04B1" w:rsidP="009E04B1">
          <w:pPr>
            <w:pStyle w:val="D936529F1DE048469E3DADBD8C1CC86D"/>
          </w:pPr>
          <w:r w:rsidRPr="006A0F00">
            <w:rPr>
              <w:rStyle w:val="PlaceholderText"/>
              <w:szCs w:val="18"/>
            </w:rPr>
            <w:t>Click or tap here to enter text.</w:t>
          </w:r>
        </w:p>
      </w:docPartBody>
    </w:docPart>
    <w:docPart>
      <w:docPartPr>
        <w:name w:val="AEA67F20CABB435EB8D3FE95116EF57A"/>
        <w:category>
          <w:name w:val="General"/>
          <w:gallery w:val="placeholder"/>
        </w:category>
        <w:types>
          <w:type w:val="bbPlcHdr"/>
        </w:types>
        <w:behaviors>
          <w:behavior w:val="content"/>
        </w:behaviors>
        <w:guid w:val="{B731C3FC-C95A-4731-953F-39736B2053B1}"/>
      </w:docPartPr>
      <w:docPartBody>
        <w:p w:rsidR="009D1717" w:rsidRDefault="009E04B1" w:rsidP="009E04B1">
          <w:pPr>
            <w:pStyle w:val="AEA67F20CABB435EB8D3FE95116EF57A"/>
          </w:pPr>
          <w:r w:rsidRPr="006A0F00">
            <w:rPr>
              <w:rStyle w:val="PlaceholderText"/>
              <w:szCs w:val="18"/>
            </w:rPr>
            <w:t>Click or tap here to enter text.</w:t>
          </w:r>
        </w:p>
      </w:docPartBody>
    </w:docPart>
    <w:docPart>
      <w:docPartPr>
        <w:name w:val="A3AE79BD254041C68FA15CB48A2E4532"/>
        <w:category>
          <w:name w:val="General"/>
          <w:gallery w:val="placeholder"/>
        </w:category>
        <w:types>
          <w:type w:val="bbPlcHdr"/>
        </w:types>
        <w:behaviors>
          <w:behavior w:val="content"/>
        </w:behaviors>
        <w:guid w:val="{F0958B11-A914-4053-BF9A-105E997E742A}"/>
      </w:docPartPr>
      <w:docPartBody>
        <w:p w:rsidR="009D1717" w:rsidRDefault="009E04B1" w:rsidP="009E04B1">
          <w:pPr>
            <w:pStyle w:val="A3AE79BD254041C68FA15CB48A2E4532"/>
          </w:pPr>
          <w:r w:rsidRPr="006A0F00">
            <w:rPr>
              <w:rStyle w:val="PlaceholderText"/>
              <w:szCs w:val="18"/>
            </w:rPr>
            <w:t>Click or tap here to enter text.</w:t>
          </w:r>
        </w:p>
      </w:docPartBody>
    </w:docPart>
    <w:docPart>
      <w:docPartPr>
        <w:name w:val="12F56A775A204E0BB972A542171EEF76"/>
        <w:category>
          <w:name w:val="General"/>
          <w:gallery w:val="placeholder"/>
        </w:category>
        <w:types>
          <w:type w:val="bbPlcHdr"/>
        </w:types>
        <w:behaviors>
          <w:behavior w:val="content"/>
        </w:behaviors>
        <w:guid w:val="{928CC169-6A76-4D5D-81C2-03CC1C7F8890}"/>
      </w:docPartPr>
      <w:docPartBody>
        <w:p w:rsidR="009D1717" w:rsidRDefault="009E04B1" w:rsidP="009E04B1">
          <w:pPr>
            <w:pStyle w:val="12F56A775A204E0BB972A542171EEF76"/>
          </w:pPr>
          <w:r w:rsidRPr="006A0F00">
            <w:rPr>
              <w:rStyle w:val="PlaceholderText"/>
              <w:szCs w:val="18"/>
            </w:rPr>
            <w:t>Click or tap here to enter text.</w:t>
          </w:r>
        </w:p>
      </w:docPartBody>
    </w:docPart>
    <w:docPart>
      <w:docPartPr>
        <w:name w:val="CD00208C095940A7960D8AE8CB074076"/>
        <w:category>
          <w:name w:val="General"/>
          <w:gallery w:val="placeholder"/>
        </w:category>
        <w:types>
          <w:type w:val="bbPlcHdr"/>
        </w:types>
        <w:behaviors>
          <w:behavior w:val="content"/>
        </w:behaviors>
        <w:guid w:val="{A129F991-8550-4EF7-8184-2E2CA52858B6}"/>
      </w:docPartPr>
      <w:docPartBody>
        <w:p w:rsidR="009D1717" w:rsidRDefault="009E04B1" w:rsidP="009E04B1">
          <w:pPr>
            <w:pStyle w:val="CD00208C095940A7960D8AE8CB074076"/>
          </w:pPr>
          <w:r w:rsidRPr="006A0F00">
            <w:rPr>
              <w:rStyle w:val="PlaceholderText"/>
              <w:szCs w:val="18"/>
            </w:rPr>
            <w:t>Click or tap here to enter text.</w:t>
          </w:r>
        </w:p>
      </w:docPartBody>
    </w:docPart>
    <w:docPart>
      <w:docPartPr>
        <w:name w:val="BCF1E702876D4F02BE79D7AFB8426ABA"/>
        <w:category>
          <w:name w:val="General"/>
          <w:gallery w:val="placeholder"/>
        </w:category>
        <w:types>
          <w:type w:val="bbPlcHdr"/>
        </w:types>
        <w:behaviors>
          <w:behavior w:val="content"/>
        </w:behaviors>
        <w:guid w:val="{B6BB5983-1B11-43A6-9F97-EFC01BD0D809}"/>
      </w:docPartPr>
      <w:docPartBody>
        <w:p w:rsidR="009D1717" w:rsidRDefault="009E04B1" w:rsidP="009E04B1">
          <w:pPr>
            <w:pStyle w:val="BCF1E702876D4F02BE79D7AFB8426ABA"/>
          </w:pPr>
          <w:r w:rsidRPr="006A0F00">
            <w:rPr>
              <w:rStyle w:val="PlaceholderText"/>
              <w:szCs w:val="18"/>
            </w:rPr>
            <w:t>Click or tap here to enter text.</w:t>
          </w:r>
        </w:p>
      </w:docPartBody>
    </w:docPart>
    <w:docPart>
      <w:docPartPr>
        <w:name w:val="1F3EDF4D3D814ED0B7BE0D8D728EE929"/>
        <w:category>
          <w:name w:val="General"/>
          <w:gallery w:val="placeholder"/>
        </w:category>
        <w:types>
          <w:type w:val="bbPlcHdr"/>
        </w:types>
        <w:behaviors>
          <w:behavior w:val="content"/>
        </w:behaviors>
        <w:guid w:val="{798A7021-EF66-412A-A10E-F99517659E4B}"/>
      </w:docPartPr>
      <w:docPartBody>
        <w:p w:rsidR="009D1717" w:rsidRDefault="009E04B1" w:rsidP="009E04B1">
          <w:pPr>
            <w:pStyle w:val="1F3EDF4D3D814ED0B7BE0D8D728EE929"/>
          </w:pPr>
          <w:r w:rsidRPr="006A0F00">
            <w:rPr>
              <w:rStyle w:val="PlaceholderText"/>
              <w:szCs w:val="18"/>
            </w:rPr>
            <w:t>Click or tap here to enter text.</w:t>
          </w:r>
        </w:p>
      </w:docPartBody>
    </w:docPart>
    <w:docPart>
      <w:docPartPr>
        <w:name w:val="6E9598A32DE94276AF28AC4DAB43BF72"/>
        <w:category>
          <w:name w:val="General"/>
          <w:gallery w:val="placeholder"/>
        </w:category>
        <w:types>
          <w:type w:val="bbPlcHdr"/>
        </w:types>
        <w:behaviors>
          <w:behavior w:val="content"/>
        </w:behaviors>
        <w:guid w:val="{DDA7F13B-EE83-42FE-9276-839225876BB7}"/>
      </w:docPartPr>
      <w:docPartBody>
        <w:p w:rsidR="009D1717" w:rsidRDefault="009E04B1" w:rsidP="009E04B1">
          <w:pPr>
            <w:pStyle w:val="6E9598A32DE94276AF28AC4DAB43BF72"/>
          </w:pPr>
          <w:r w:rsidRPr="006A0F00">
            <w:rPr>
              <w:rStyle w:val="PlaceholderText"/>
              <w:szCs w:val="18"/>
            </w:rPr>
            <w:t>Click or tap here to enter text.</w:t>
          </w:r>
        </w:p>
      </w:docPartBody>
    </w:docPart>
    <w:docPart>
      <w:docPartPr>
        <w:name w:val="6F8E108895C34185A678D19EC6C52459"/>
        <w:category>
          <w:name w:val="General"/>
          <w:gallery w:val="placeholder"/>
        </w:category>
        <w:types>
          <w:type w:val="bbPlcHdr"/>
        </w:types>
        <w:behaviors>
          <w:behavior w:val="content"/>
        </w:behaviors>
        <w:guid w:val="{B0B28D21-629C-4EF5-B0A8-D7C769FEE616}"/>
      </w:docPartPr>
      <w:docPartBody>
        <w:p w:rsidR="009D1717" w:rsidRDefault="009E04B1" w:rsidP="009E04B1">
          <w:pPr>
            <w:pStyle w:val="6F8E108895C34185A678D19EC6C52459"/>
          </w:pPr>
          <w:r w:rsidRPr="006A0F00">
            <w:rPr>
              <w:rStyle w:val="PlaceholderText"/>
              <w:szCs w:val="18"/>
            </w:rPr>
            <w:t>Click or tap here to enter text.</w:t>
          </w:r>
        </w:p>
      </w:docPartBody>
    </w:docPart>
    <w:docPart>
      <w:docPartPr>
        <w:name w:val="277CA6FB709644508B68EC5BA6B4533C"/>
        <w:category>
          <w:name w:val="General"/>
          <w:gallery w:val="placeholder"/>
        </w:category>
        <w:types>
          <w:type w:val="bbPlcHdr"/>
        </w:types>
        <w:behaviors>
          <w:behavior w:val="content"/>
        </w:behaviors>
        <w:guid w:val="{845DDF94-132A-4CE1-BFCF-8EE349022BB6}"/>
      </w:docPartPr>
      <w:docPartBody>
        <w:p w:rsidR="009D1717" w:rsidRDefault="009E04B1" w:rsidP="009E04B1">
          <w:pPr>
            <w:pStyle w:val="277CA6FB709644508B68EC5BA6B4533C"/>
          </w:pPr>
          <w:r w:rsidRPr="006A0F00">
            <w:rPr>
              <w:rStyle w:val="PlaceholderText"/>
              <w:szCs w:val="18"/>
            </w:rPr>
            <w:t>Click or tap here to enter text.</w:t>
          </w:r>
        </w:p>
      </w:docPartBody>
    </w:docPart>
    <w:docPart>
      <w:docPartPr>
        <w:name w:val="7416E7AF573C4808A67C60A2EC796C3E"/>
        <w:category>
          <w:name w:val="General"/>
          <w:gallery w:val="placeholder"/>
        </w:category>
        <w:types>
          <w:type w:val="bbPlcHdr"/>
        </w:types>
        <w:behaviors>
          <w:behavior w:val="content"/>
        </w:behaviors>
        <w:guid w:val="{334E1C02-A163-4AB2-8CCC-7C52A5776FC4}"/>
      </w:docPartPr>
      <w:docPartBody>
        <w:p w:rsidR="009D1717" w:rsidRDefault="009E04B1" w:rsidP="009E04B1">
          <w:pPr>
            <w:pStyle w:val="7416E7AF573C4808A67C60A2EC796C3E"/>
          </w:pPr>
          <w:r w:rsidRPr="006A0F00">
            <w:rPr>
              <w:rStyle w:val="PlaceholderText"/>
              <w:szCs w:val="18"/>
            </w:rPr>
            <w:t>Click or tap here to enter text.</w:t>
          </w:r>
        </w:p>
      </w:docPartBody>
    </w:docPart>
    <w:docPart>
      <w:docPartPr>
        <w:name w:val="2D1F736775B040FCB16E46245AD6A686"/>
        <w:category>
          <w:name w:val="General"/>
          <w:gallery w:val="placeholder"/>
        </w:category>
        <w:types>
          <w:type w:val="bbPlcHdr"/>
        </w:types>
        <w:behaviors>
          <w:behavior w:val="content"/>
        </w:behaviors>
        <w:guid w:val="{7D876961-AD7D-4887-A100-303F50733EB7}"/>
      </w:docPartPr>
      <w:docPartBody>
        <w:p w:rsidR="009D1717" w:rsidRDefault="009E04B1" w:rsidP="009E04B1">
          <w:pPr>
            <w:pStyle w:val="2D1F736775B040FCB16E46245AD6A686"/>
          </w:pPr>
          <w:r w:rsidRPr="00C65CCB">
            <w:rPr>
              <w:rStyle w:val="PlaceholderText"/>
              <w:szCs w:val="18"/>
            </w:rPr>
            <w:t>Click or tap to enter a date.</w:t>
          </w:r>
        </w:p>
      </w:docPartBody>
    </w:docPart>
    <w:docPart>
      <w:docPartPr>
        <w:name w:val="54AA8F28B0544CEF80EDA54049BD4253"/>
        <w:category>
          <w:name w:val="General"/>
          <w:gallery w:val="placeholder"/>
        </w:category>
        <w:types>
          <w:type w:val="bbPlcHdr"/>
        </w:types>
        <w:behaviors>
          <w:behavior w:val="content"/>
        </w:behaviors>
        <w:guid w:val="{9ADAAE86-E903-4210-AE35-7237512FD4F6}"/>
      </w:docPartPr>
      <w:docPartBody>
        <w:p w:rsidR="00771219" w:rsidRDefault="006043EC" w:rsidP="006043EC">
          <w:pPr>
            <w:pStyle w:val="54AA8F28B0544CEF80EDA54049BD4253"/>
          </w:pPr>
          <w:r w:rsidRPr="006A0F00">
            <w:rPr>
              <w:rStyle w:val="PlaceholderText"/>
              <w:szCs w:val="18"/>
            </w:rPr>
            <w:t>Click or tap here to enter text.</w:t>
          </w:r>
        </w:p>
      </w:docPartBody>
    </w:docPart>
    <w:docPart>
      <w:docPartPr>
        <w:name w:val="1EF3F4035C6747A29D1FE64B789D547D"/>
        <w:category>
          <w:name w:val="General"/>
          <w:gallery w:val="placeholder"/>
        </w:category>
        <w:types>
          <w:type w:val="bbPlcHdr"/>
        </w:types>
        <w:behaviors>
          <w:behavior w:val="content"/>
        </w:behaviors>
        <w:guid w:val="{0D590A0F-9406-4031-B9DA-8470C27A568F}"/>
      </w:docPartPr>
      <w:docPartBody>
        <w:p w:rsidR="00771219" w:rsidRDefault="006043EC" w:rsidP="006043EC">
          <w:pPr>
            <w:pStyle w:val="1EF3F4035C6747A29D1FE64B789D547D"/>
          </w:pPr>
          <w:r w:rsidRPr="006A0F00">
            <w:rPr>
              <w:rStyle w:val="PlaceholderText"/>
              <w:szCs w:val="18"/>
            </w:rPr>
            <w:t>Click or tap here to enter text.</w:t>
          </w:r>
        </w:p>
      </w:docPartBody>
    </w:docPart>
    <w:docPart>
      <w:docPartPr>
        <w:name w:val="EEE5B2AFEFAE4607BD69878C6E73AE0C"/>
        <w:category>
          <w:name w:val="General"/>
          <w:gallery w:val="placeholder"/>
        </w:category>
        <w:types>
          <w:type w:val="bbPlcHdr"/>
        </w:types>
        <w:behaviors>
          <w:behavior w:val="content"/>
        </w:behaviors>
        <w:guid w:val="{02457EA8-FAFE-4D1A-98AD-D11B6A1A2E4D}"/>
      </w:docPartPr>
      <w:docPartBody>
        <w:p w:rsidR="00771219" w:rsidRDefault="006043EC" w:rsidP="006043EC">
          <w:pPr>
            <w:pStyle w:val="EEE5B2AFEFAE4607BD69878C6E73AE0C"/>
          </w:pPr>
          <w:r w:rsidRPr="006A0F00">
            <w:rPr>
              <w:rStyle w:val="PlaceholderText"/>
              <w:szCs w:val="18"/>
            </w:rPr>
            <w:t>Click or tap here to enter text.</w:t>
          </w:r>
        </w:p>
      </w:docPartBody>
    </w:docPart>
    <w:docPart>
      <w:docPartPr>
        <w:name w:val="A282314ECF5A4F7DB388ECF17C38E1AD"/>
        <w:category>
          <w:name w:val="General"/>
          <w:gallery w:val="placeholder"/>
        </w:category>
        <w:types>
          <w:type w:val="bbPlcHdr"/>
        </w:types>
        <w:behaviors>
          <w:behavior w:val="content"/>
        </w:behaviors>
        <w:guid w:val="{5950024B-DC7C-43A0-B558-684FC5C03B89}"/>
      </w:docPartPr>
      <w:docPartBody>
        <w:p w:rsidR="00771219" w:rsidRDefault="006043EC" w:rsidP="006043EC">
          <w:pPr>
            <w:pStyle w:val="A282314ECF5A4F7DB388ECF17C38E1AD"/>
          </w:pPr>
          <w:r w:rsidRPr="006A0F00">
            <w:rPr>
              <w:rStyle w:val="PlaceholderText"/>
              <w:szCs w:val="18"/>
            </w:rPr>
            <w:t>Click or tap here to enter text.</w:t>
          </w:r>
        </w:p>
      </w:docPartBody>
    </w:docPart>
    <w:docPart>
      <w:docPartPr>
        <w:name w:val="D48F3C6A9CCC478A8445C821744A6105"/>
        <w:category>
          <w:name w:val="General"/>
          <w:gallery w:val="placeholder"/>
        </w:category>
        <w:types>
          <w:type w:val="bbPlcHdr"/>
        </w:types>
        <w:behaviors>
          <w:behavior w:val="content"/>
        </w:behaviors>
        <w:guid w:val="{245CB069-99CA-4CE5-A037-5F90FD63432F}"/>
      </w:docPartPr>
      <w:docPartBody>
        <w:p w:rsidR="00771219" w:rsidRDefault="006043EC" w:rsidP="006043EC">
          <w:pPr>
            <w:pStyle w:val="D48F3C6A9CCC478A8445C821744A6105"/>
          </w:pPr>
          <w:r w:rsidRPr="006A0F00">
            <w:rPr>
              <w:rStyle w:val="PlaceholderText"/>
              <w:szCs w:val="18"/>
            </w:rPr>
            <w:t>Click or tap here to enter text.</w:t>
          </w:r>
        </w:p>
      </w:docPartBody>
    </w:docPart>
    <w:docPart>
      <w:docPartPr>
        <w:name w:val="ED77D92AB5DD4C3BABCE1752197B7311"/>
        <w:category>
          <w:name w:val="General"/>
          <w:gallery w:val="placeholder"/>
        </w:category>
        <w:types>
          <w:type w:val="bbPlcHdr"/>
        </w:types>
        <w:behaviors>
          <w:behavior w:val="content"/>
        </w:behaviors>
        <w:guid w:val="{EB658B32-B86C-404A-8034-44B5621DEFC0}"/>
      </w:docPartPr>
      <w:docPartBody>
        <w:p w:rsidR="00771219" w:rsidRDefault="006043EC" w:rsidP="006043EC">
          <w:pPr>
            <w:pStyle w:val="ED77D92AB5DD4C3BABCE1752197B7311"/>
          </w:pPr>
          <w:r w:rsidRPr="006A0F00">
            <w:rPr>
              <w:rStyle w:val="PlaceholderText"/>
              <w:szCs w:val="18"/>
            </w:rPr>
            <w:t>Click or tap here to enter text.</w:t>
          </w:r>
        </w:p>
      </w:docPartBody>
    </w:docPart>
    <w:docPart>
      <w:docPartPr>
        <w:name w:val="8B51D77A4B5249FE9F0DDBD0D77434DF"/>
        <w:category>
          <w:name w:val="General"/>
          <w:gallery w:val="placeholder"/>
        </w:category>
        <w:types>
          <w:type w:val="bbPlcHdr"/>
        </w:types>
        <w:behaviors>
          <w:behavior w:val="content"/>
        </w:behaviors>
        <w:guid w:val="{8382E351-F67D-47FA-8847-18C192CDDBAF}"/>
      </w:docPartPr>
      <w:docPartBody>
        <w:p w:rsidR="00C42605" w:rsidRDefault="006232EF" w:rsidP="006232EF">
          <w:pPr>
            <w:pStyle w:val="8B51D77A4B5249FE9F0DDBD0D77434DF"/>
          </w:pPr>
          <w:r w:rsidRPr="006A0F00">
            <w:rPr>
              <w:rStyle w:val="PlaceholderText"/>
              <w:szCs w:val="18"/>
            </w:rPr>
            <w:t>Click or tap here to enter text.</w:t>
          </w:r>
        </w:p>
      </w:docPartBody>
    </w:docPart>
    <w:docPart>
      <w:docPartPr>
        <w:name w:val="AE5B8432EABE4F5D8ADAB8B1B66699EE"/>
        <w:category>
          <w:name w:val="General"/>
          <w:gallery w:val="placeholder"/>
        </w:category>
        <w:types>
          <w:type w:val="bbPlcHdr"/>
        </w:types>
        <w:behaviors>
          <w:behavior w:val="content"/>
        </w:behaviors>
        <w:guid w:val="{E1B89971-E19A-440E-A86A-476CB0BD4DDB}"/>
      </w:docPartPr>
      <w:docPartBody>
        <w:p w:rsidR="00965B56" w:rsidRDefault="00356E67" w:rsidP="00356E67">
          <w:pPr>
            <w:pStyle w:val="AE5B8432EABE4F5D8ADAB8B1B66699EE"/>
          </w:pPr>
          <w:r w:rsidRPr="00FD744A">
            <w:rPr>
              <w:rStyle w:val="PlaceholderText"/>
            </w:rPr>
            <w:t>Click or tap here to enter text.</w:t>
          </w:r>
        </w:p>
      </w:docPartBody>
    </w:docPart>
    <w:docPart>
      <w:docPartPr>
        <w:name w:val="94A2066C065D4363BF8B94DB681BBB1E"/>
        <w:category>
          <w:name w:val="General"/>
          <w:gallery w:val="placeholder"/>
        </w:category>
        <w:types>
          <w:type w:val="bbPlcHdr"/>
        </w:types>
        <w:behaviors>
          <w:behavior w:val="content"/>
        </w:behaviors>
        <w:guid w:val="{3E3492DE-DA84-46A5-9B01-D0BEB16EAC0E}"/>
      </w:docPartPr>
      <w:docPartBody>
        <w:p w:rsidR="00965B56" w:rsidRDefault="00356E67" w:rsidP="00356E67">
          <w:pPr>
            <w:pStyle w:val="94A2066C065D4363BF8B94DB681BBB1E"/>
          </w:pPr>
          <w:r w:rsidRPr="00FD74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Courier New"/>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73"/>
    <w:rsid w:val="00037504"/>
    <w:rsid w:val="001070FC"/>
    <w:rsid w:val="00127672"/>
    <w:rsid w:val="00130B70"/>
    <w:rsid w:val="00204D39"/>
    <w:rsid w:val="00231812"/>
    <w:rsid w:val="002C25A7"/>
    <w:rsid w:val="0033614D"/>
    <w:rsid w:val="00356E67"/>
    <w:rsid w:val="00382D48"/>
    <w:rsid w:val="00411291"/>
    <w:rsid w:val="004B0685"/>
    <w:rsid w:val="004E64FD"/>
    <w:rsid w:val="00504375"/>
    <w:rsid w:val="006043EC"/>
    <w:rsid w:val="006232EF"/>
    <w:rsid w:val="006A5E84"/>
    <w:rsid w:val="0070042B"/>
    <w:rsid w:val="007160E7"/>
    <w:rsid w:val="0072573C"/>
    <w:rsid w:val="00737A58"/>
    <w:rsid w:val="007428B3"/>
    <w:rsid w:val="00771219"/>
    <w:rsid w:val="008341BB"/>
    <w:rsid w:val="00844E15"/>
    <w:rsid w:val="00965B56"/>
    <w:rsid w:val="009863FC"/>
    <w:rsid w:val="00991CE0"/>
    <w:rsid w:val="009C68E7"/>
    <w:rsid w:val="009D1717"/>
    <w:rsid w:val="009E04B1"/>
    <w:rsid w:val="00A027D9"/>
    <w:rsid w:val="00A21155"/>
    <w:rsid w:val="00AE2DDA"/>
    <w:rsid w:val="00B65C94"/>
    <w:rsid w:val="00BF3826"/>
    <w:rsid w:val="00C3581E"/>
    <w:rsid w:val="00C42605"/>
    <w:rsid w:val="00C62673"/>
    <w:rsid w:val="00C755D7"/>
    <w:rsid w:val="00CA35ED"/>
    <w:rsid w:val="00DF163E"/>
    <w:rsid w:val="00F3324C"/>
    <w:rsid w:val="00F944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E67"/>
    <w:rPr>
      <w:color w:val="808080"/>
      <w:sz w:val="24"/>
    </w:rPr>
  </w:style>
  <w:style w:type="paragraph" w:customStyle="1" w:styleId="4072AE9E7CC64C26ACF6581668CF4E7D">
    <w:name w:val="4072AE9E7CC64C26ACF6581668CF4E7D"/>
    <w:rsid w:val="00C62673"/>
  </w:style>
  <w:style w:type="paragraph" w:customStyle="1" w:styleId="812181B0E3BF47AB965A6B8E09ED4263">
    <w:name w:val="812181B0E3BF47AB965A6B8E09ED4263"/>
    <w:rsid w:val="00C62673"/>
  </w:style>
  <w:style w:type="paragraph" w:customStyle="1" w:styleId="478CF3B061D846AFBCA8BD93D98451EC">
    <w:name w:val="478CF3B061D846AFBCA8BD93D98451EC"/>
    <w:rsid w:val="00C62673"/>
  </w:style>
  <w:style w:type="paragraph" w:customStyle="1" w:styleId="53B32A18ED64460BB1E7034B1217F09D">
    <w:name w:val="53B32A18ED64460BB1E7034B1217F09D"/>
    <w:rsid w:val="00C62673"/>
  </w:style>
  <w:style w:type="paragraph" w:customStyle="1" w:styleId="649D321E82984ADEB31EC4DA14BE3219">
    <w:name w:val="649D321E82984ADEB31EC4DA14BE3219"/>
    <w:rsid w:val="00C62673"/>
  </w:style>
  <w:style w:type="paragraph" w:customStyle="1" w:styleId="439201226DEA4B0D8435800E56B9BE6F">
    <w:name w:val="439201226DEA4B0D8435800E56B9BE6F"/>
    <w:rsid w:val="00C62673"/>
  </w:style>
  <w:style w:type="paragraph" w:customStyle="1" w:styleId="D794F14171E640A29BCC43ACD9F9B285">
    <w:name w:val="D794F14171E640A29BCC43ACD9F9B285"/>
    <w:rsid w:val="00C62673"/>
  </w:style>
  <w:style w:type="paragraph" w:customStyle="1" w:styleId="15CB2482873D4ACE840746C5CCD22E43">
    <w:name w:val="15CB2482873D4ACE840746C5CCD22E43"/>
    <w:rsid w:val="00C62673"/>
  </w:style>
  <w:style w:type="paragraph" w:customStyle="1" w:styleId="C019855ABAE1462F8333F625212097D5">
    <w:name w:val="C019855ABAE1462F8333F625212097D5"/>
    <w:rsid w:val="00C62673"/>
  </w:style>
  <w:style w:type="paragraph" w:customStyle="1" w:styleId="A8A072E126F14B0990327C2C869D1D2B">
    <w:name w:val="A8A072E126F14B0990327C2C869D1D2B"/>
    <w:rsid w:val="00C62673"/>
  </w:style>
  <w:style w:type="paragraph" w:customStyle="1" w:styleId="20F39BF755DB4D14BFC0331DCCC096F4">
    <w:name w:val="20F39BF755DB4D14BFC0331DCCC096F4"/>
    <w:rsid w:val="00C62673"/>
  </w:style>
  <w:style w:type="paragraph" w:customStyle="1" w:styleId="89310D1CBB204353AABAFD4B80B60352">
    <w:name w:val="89310D1CBB204353AABAFD4B80B60352"/>
    <w:rsid w:val="00C62673"/>
  </w:style>
  <w:style w:type="paragraph" w:customStyle="1" w:styleId="19E5F3D15AEE4A7197F720920A7EA729">
    <w:name w:val="19E5F3D15AEE4A7197F720920A7EA729"/>
    <w:rsid w:val="00C62673"/>
  </w:style>
  <w:style w:type="paragraph" w:customStyle="1" w:styleId="76B4C04E19C84BA5B21877E5B2C4F0A8">
    <w:name w:val="76B4C04E19C84BA5B21877E5B2C4F0A8"/>
    <w:rsid w:val="00C62673"/>
  </w:style>
  <w:style w:type="paragraph" w:customStyle="1" w:styleId="68F59BBD7BF44B88BA1D33B4C4C7D7B0">
    <w:name w:val="68F59BBD7BF44B88BA1D33B4C4C7D7B0"/>
    <w:rsid w:val="00C62673"/>
  </w:style>
  <w:style w:type="paragraph" w:customStyle="1" w:styleId="A76BAA912F8C47ED930E5E4E4A8888E9">
    <w:name w:val="A76BAA912F8C47ED930E5E4E4A8888E9"/>
    <w:rsid w:val="00C62673"/>
  </w:style>
  <w:style w:type="paragraph" w:customStyle="1" w:styleId="6829DE27DDA44A1FAEC28EDF3A22EA48">
    <w:name w:val="6829DE27DDA44A1FAEC28EDF3A22EA48"/>
    <w:rsid w:val="00C62673"/>
  </w:style>
  <w:style w:type="paragraph" w:customStyle="1" w:styleId="D2469A89B96C4BDBA1759984268980AF">
    <w:name w:val="D2469A89B96C4BDBA1759984268980AF"/>
    <w:rsid w:val="00C62673"/>
  </w:style>
  <w:style w:type="paragraph" w:customStyle="1" w:styleId="1CBD8F66414C4DF3AED77552F9A5D19B">
    <w:name w:val="1CBD8F66414C4DF3AED77552F9A5D19B"/>
    <w:rsid w:val="00C62673"/>
  </w:style>
  <w:style w:type="paragraph" w:customStyle="1" w:styleId="8B68B6D6FD284573BB650BF60079F6B1">
    <w:name w:val="8B68B6D6FD284573BB650BF60079F6B1"/>
    <w:rsid w:val="00C62673"/>
  </w:style>
  <w:style w:type="paragraph" w:customStyle="1" w:styleId="2388EAAC48524704BA2BCBE4F6EA6EE8">
    <w:name w:val="2388EAAC48524704BA2BCBE4F6EA6EE8"/>
    <w:rsid w:val="00C62673"/>
  </w:style>
  <w:style w:type="paragraph" w:customStyle="1" w:styleId="020923453AF7439E86D214767D7A9C55">
    <w:name w:val="020923453AF7439E86D214767D7A9C55"/>
    <w:rsid w:val="00C62673"/>
  </w:style>
  <w:style w:type="paragraph" w:customStyle="1" w:styleId="4C6E0C5B45E54E02833E3D1D9CBEF601">
    <w:name w:val="4C6E0C5B45E54E02833E3D1D9CBEF601"/>
    <w:rsid w:val="00C62673"/>
  </w:style>
  <w:style w:type="paragraph" w:customStyle="1" w:styleId="66202640EF3D4FE2A78C3BF363CC12DB">
    <w:name w:val="66202640EF3D4FE2A78C3BF363CC12DB"/>
    <w:rsid w:val="00C62673"/>
  </w:style>
  <w:style w:type="paragraph" w:customStyle="1" w:styleId="3A23C61EC5D34948993175AEF523E4CD">
    <w:name w:val="3A23C61EC5D34948993175AEF523E4CD"/>
    <w:rsid w:val="00C62673"/>
  </w:style>
  <w:style w:type="paragraph" w:customStyle="1" w:styleId="3A7F4C79F1D142F2B6B6B6988C6ACF75">
    <w:name w:val="3A7F4C79F1D142F2B6B6B6988C6ACF75"/>
    <w:rsid w:val="00C62673"/>
  </w:style>
  <w:style w:type="paragraph" w:customStyle="1" w:styleId="FD485F4C703E4CCA9E88F4486A02581F">
    <w:name w:val="FD485F4C703E4CCA9E88F4486A02581F"/>
    <w:rsid w:val="00C62673"/>
  </w:style>
  <w:style w:type="paragraph" w:customStyle="1" w:styleId="5C5F60354A1F4634AC29538A051F227A">
    <w:name w:val="5C5F60354A1F4634AC29538A051F227A"/>
    <w:rsid w:val="00C62673"/>
  </w:style>
  <w:style w:type="paragraph" w:customStyle="1" w:styleId="65799ADB66BA4F14A0C458E5075E9C8C">
    <w:name w:val="65799ADB66BA4F14A0C458E5075E9C8C"/>
    <w:rsid w:val="00C62673"/>
  </w:style>
  <w:style w:type="paragraph" w:customStyle="1" w:styleId="B1E07051AC4A460C90F2CDDED8412291">
    <w:name w:val="B1E07051AC4A460C90F2CDDED8412291"/>
    <w:rsid w:val="00C62673"/>
  </w:style>
  <w:style w:type="paragraph" w:customStyle="1" w:styleId="B7764B8C77484738B45B6C1EFF968B1E">
    <w:name w:val="B7764B8C77484738B45B6C1EFF968B1E"/>
    <w:rsid w:val="00C62673"/>
  </w:style>
  <w:style w:type="paragraph" w:customStyle="1" w:styleId="4DCFF3B941E54C009E74EABE1669FA7D">
    <w:name w:val="4DCFF3B941E54C009E74EABE1669FA7D"/>
    <w:rsid w:val="00C62673"/>
  </w:style>
  <w:style w:type="paragraph" w:customStyle="1" w:styleId="8770C572195F4BFBBF1572F28E323205">
    <w:name w:val="8770C572195F4BFBBF1572F28E323205"/>
    <w:rsid w:val="00C62673"/>
  </w:style>
  <w:style w:type="paragraph" w:customStyle="1" w:styleId="2442D047E1124CF78AEAECE3EF1DF0F2">
    <w:name w:val="2442D047E1124CF78AEAECE3EF1DF0F2"/>
    <w:rsid w:val="00C62673"/>
  </w:style>
  <w:style w:type="paragraph" w:customStyle="1" w:styleId="531CB1776FE14814ADBF20746EDACAEB">
    <w:name w:val="531CB1776FE14814ADBF20746EDACAEB"/>
    <w:rsid w:val="00C62673"/>
  </w:style>
  <w:style w:type="paragraph" w:customStyle="1" w:styleId="D0AF80ED88BE46B4B010E9D0382C52AE">
    <w:name w:val="D0AF80ED88BE46B4B010E9D0382C52AE"/>
    <w:rsid w:val="00C62673"/>
  </w:style>
  <w:style w:type="paragraph" w:customStyle="1" w:styleId="483254AC2BAD44D5B9CBABC0BB6C33A0">
    <w:name w:val="483254AC2BAD44D5B9CBABC0BB6C33A0"/>
    <w:rsid w:val="00C62673"/>
  </w:style>
  <w:style w:type="paragraph" w:customStyle="1" w:styleId="27FBBEA4E2D04F54A3E644448B4D3A3F">
    <w:name w:val="27FBBEA4E2D04F54A3E644448B4D3A3F"/>
    <w:rsid w:val="00C62673"/>
  </w:style>
  <w:style w:type="paragraph" w:customStyle="1" w:styleId="3848DB96033A4682A85808A6E6BFDE1A">
    <w:name w:val="3848DB96033A4682A85808A6E6BFDE1A"/>
    <w:rsid w:val="00C62673"/>
  </w:style>
  <w:style w:type="paragraph" w:customStyle="1" w:styleId="96470C25FA9449218A6FD9E1036CE0BC">
    <w:name w:val="96470C25FA9449218A6FD9E1036CE0BC"/>
    <w:rsid w:val="0072573C"/>
  </w:style>
  <w:style w:type="paragraph" w:customStyle="1" w:styleId="D208609D82D742808219ACC6A482F5E2">
    <w:name w:val="D208609D82D742808219ACC6A482F5E2"/>
    <w:rsid w:val="0072573C"/>
  </w:style>
  <w:style w:type="paragraph" w:customStyle="1" w:styleId="A0D4E6E1C2C84589BD23E51D684716C8">
    <w:name w:val="A0D4E6E1C2C84589BD23E51D684716C8"/>
    <w:rsid w:val="0072573C"/>
  </w:style>
  <w:style w:type="paragraph" w:customStyle="1" w:styleId="61E83646A5204C2D9B7AF27A43746194">
    <w:name w:val="61E83646A5204C2D9B7AF27A43746194"/>
    <w:rsid w:val="0072573C"/>
  </w:style>
  <w:style w:type="paragraph" w:customStyle="1" w:styleId="D3F5E09CCAAE48D0817BC00AD0B5C08A">
    <w:name w:val="D3F5E09CCAAE48D0817BC00AD0B5C08A"/>
    <w:rsid w:val="0072573C"/>
  </w:style>
  <w:style w:type="paragraph" w:customStyle="1" w:styleId="95C17EB7F39F413485A42677F005DC90">
    <w:name w:val="95C17EB7F39F413485A42677F005DC90"/>
    <w:rsid w:val="0072573C"/>
  </w:style>
  <w:style w:type="paragraph" w:customStyle="1" w:styleId="A30601F26B8E44C0812B4FB0EFB4E41A">
    <w:name w:val="A30601F26B8E44C0812B4FB0EFB4E41A"/>
    <w:rsid w:val="0072573C"/>
  </w:style>
  <w:style w:type="paragraph" w:customStyle="1" w:styleId="68AC06C6F3DB491088E7883F5DF753CB">
    <w:name w:val="68AC06C6F3DB491088E7883F5DF753CB"/>
    <w:rsid w:val="0072573C"/>
  </w:style>
  <w:style w:type="paragraph" w:customStyle="1" w:styleId="93CB0331CECA445390D7E73111E12B31">
    <w:name w:val="93CB0331CECA445390D7E73111E12B31"/>
    <w:rsid w:val="0072573C"/>
  </w:style>
  <w:style w:type="paragraph" w:customStyle="1" w:styleId="0E1AADABB4934FE684D161CE2B85DD6A">
    <w:name w:val="0E1AADABB4934FE684D161CE2B85DD6A"/>
    <w:rsid w:val="0072573C"/>
  </w:style>
  <w:style w:type="paragraph" w:customStyle="1" w:styleId="41F6A79AAE9F4375BADC19C1D08531A7">
    <w:name w:val="41F6A79AAE9F4375BADC19C1D08531A7"/>
    <w:rsid w:val="0072573C"/>
  </w:style>
  <w:style w:type="paragraph" w:customStyle="1" w:styleId="88D7AC9A1A624A1FA8F42B38A25989A6">
    <w:name w:val="88D7AC9A1A624A1FA8F42B38A25989A6"/>
    <w:rsid w:val="0072573C"/>
  </w:style>
  <w:style w:type="paragraph" w:customStyle="1" w:styleId="E4AE723884554FF382BDAF16EF78646B">
    <w:name w:val="E4AE723884554FF382BDAF16EF78646B"/>
    <w:rsid w:val="0072573C"/>
  </w:style>
  <w:style w:type="paragraph" w:customStyle="1" w:styleId="87B0ACEF3F72435A80893DFFEBD30A32">
    <w:name w:val="87B0ACEF3F72435A80893DFFEBD30A32"/>
    <w:rsid w:val="0072573C"/>
  </w:style>
  <w:style w:type="paragraph" w:customStyle="1" w:styleId="9DE0735AA82B4D54899CEDE3F9C4CA21">
    <w:name w:val="9DE0735AA82B4D54899CEDE3F9C4CA21"/>
    <w:rsid w:val="0072573C"/>
  </w:style>
  <w:style w:type="paragraph" w:customStyle="1" w:styleId="7A2F657DD015458D91EE2B2B05D06370">
    <w:name w:val="7A2F657DD015458D91EE2B2B05D06370"/>
    <w:rsid w:val="0072573C"/>
  </w:style>
  <w:style w:type="paragraph" w:customStyle="1" w:styleId="44495F28C9D14310B4D05F075CA50CA1">
    <w:name w:val="44495F28C9D14310B4D05F075CA50CA1"/>
    <w:rsid w:val="0072573C"/>
  </w:style>
  <w:style w:type="paragraph" w:customStyle="1" w:styleId="D8E3BC16AF8740188A411042AF9BCADB">
    <w:name w:val="D8E3BC16AF8740188A411042AF9BCADB"/>
    <w:rsid w:val="0072573C"/>
  </w:style>
  <w:style w:type="paragraph" w:customStyle="1" w:styleId="95C17EB7F39F413485A42677F005DC901">
    <w:name w:val="95C17EB7F39F413485A42677F005DC901"/>
    <w:rsid w:val="0072573C"/>
    <w:pPr>
      <w:spacing w:before="120" w:after="120" w:line="240" w:lineRule="auto"/>
    </w:pPr>
    <w:rPr>
      <w:rFonts w:ascii="Arial" w:eastAsia="Times New Roman" w:hAnsi="Arial" w:cs="Times New Roman"/>
      <w:sz w:val="18"/>
      <w:szCs w:val="24"/>
      <w:lang w:val="en-US" w:eastAsia="en-US"/>
    </w:rPr>
  </w:style>
  <w:style w:type="paragraph" w:customStyle="1" w:styleId="61E83646A5204C2D9B7AF27A437461941">
    <w:name w:val="61E83646A5204C2D9B7AF27A437461941"/>
    <w:rsid w:val="0072573C"/>
    <w:pPr>
      <w:spacing w:before="120" w:after="120" w:line="240" w:lineRule="auto"/>
    </w:pPr>
    <w:rPr>
      <w:rFonts w:ascii="Arial" w:eastAsia="Times New Roman" w:hAnsi="Arial" w:cs="Times New Roman"/>
      <w:sz w:val="18"/>
      <w:szCs w:val="24"/>
      <w:lang w:val="en-US" w:eastAsia="en-US"/>
    </w:rPr>
  </w:style>
  <w:style w:type="paragraph" w:customStyle="1" w:styleId="D208609D82D742808219ACC6A482F5E21">
    <w:name w:val="D208609D82D742808219ACC6A482F5E21"/>
    <w:rsid w:val="0072573C"/>
    <w:pPr>
      <w:spacing w:before="120" w:after="120" w:line="240" w:lineRule="auto"/>
    </w:pPr>
    <w:rPr>
      <w:rFonts w:ascii="Arial" w:eastAsia="Times New Roman" w:hAnsi="Arial" w:cs="Times New Roman"/>
      <w:sz w:val="18"/>
      <w:szCs w:val="24"/>
      <w:lang w:val="en-US" w:eastAsia="en-US"/>
    </w:rPr>
  </w:style>
  <w:style w:type="paragraph" w:customStyle="1" w:styleId="478CF3B061D846AFBCA8BD93D98451EC1">
    <w:name w:val="478CF3B061D846AFBCA8BD93D98451EC1"/>
    <w:rsid w:val="0072573C"/>
    <w:pPr>
      <w:spacing w:before="120" w:after="120" w:line="240" w:lineRule="auto"/>
    </w:pPr>
    <w:rPr>
      <w:rFonts w:ascii="Arial" w:eastAsia="Times New Roman" w:hAnsi="Arial" w:cs="Times New Roman"/>
      <w:sz w:val="18"/>
      <w:szCs w:val="24"/>
      <w:lang w:val="en-US" w:eastAsia="en-US"/>
    </w:rPr>
  </w:style>
  <w:style w:type="paragraph" w:customStyle="1" w:styleId="53B32A18ED64460BB1E7034B1217F09D1">
    <w:name w:val="53B32A18ED64460BB1E7034B1217F09D1"/>
    <w:rsid w:val="0072573C"/>
    <w:pPr>
      <w:spacing w:before="120" w:after="120" w:line="240" w:lineRule="auto"/>
    </w:pPr>
    <w:rPr>
      <w:rFonts w:ascii="Arial" w:eastAsia="Times New Roman" w:hAnsi="Arial" w:cs="Times New Roman"/>
      <w:sz w:val="18"/>
      <w:szCs w:val="24"/>
      <w:lang w:val="en-US" w:eastAsia="en-US"/>
    </w:rPr>
  </w:style>
  <w:style w:type="paragraph" w:customStyle="1" w:styleId="649D321E82984ADEB31EC4DA14BE32191">
    <w:name w:val="649D321E82984ADEB31EC4DA14BE32191"/>
    <w:rsid w:val="0072573C"/>
    <w:pPr>
      <w:spacing w:before="120" w:after="120" w:line="240" w:lineRule="auto"/>
    </w:pPr>
    <w:rPr>
      <w:rFonts w:ascii="Arial" w:eastAsia="Times New Roman" w:hAnsi="Arial" w:cs="Times New Roman"/>
      <w:sz w:val="18"/>
      <w:szCs w:val="24"/>
      <w:lang w:val="en-US" w:eastAsia="en-US"/>
    </w:rPr>
  </w:style>
  <w:style w:type="paragraph" w:customStyle="1" w:styleId="439201226DEA4B0D8435800E56B9BE6F1">
    <w:name w:val="439201226DEA4B0D8435800E56B9BE6F1"/>
    <w:rsid w:val="0072573C"/>
    <w:pPr>
      <w:spacing w:before="120" w:after="120" w:line="240" w:lineRule="auto"/>
    </w:pPr>
    <w:rPr>
      <w:rFonts w:ascii="Arial" w:eastAsia="Times New Roman" w:hAnsi="Arial" w:cs="Times New Roman"/>
      <w:sz w:val="18"/>
      <w:szCs w:val="24"/>
      <w:lang w:val="en-US" w:eastAsia="en-US"/>
    </w:rPr>
  </w:style>
  <w:style w:type="paragraph" w:customStyle="1" w:styleId="D794F14171E640A29BCC43ACD9F9B2851">
    <w:name w:val="D794F14171E640A29BCC43ACD9F9B2851"/>
    <w:rsid w:val="0072573C"/>
    <w:pPr>
      <w:spacing w:before="120" w:after="120" w:line="240" w:lineRule="auto"/>
    </w:pPr>
    <w:rPr>
      <w:rFonts w:ascii="Arial" w:eastAsia="Times New Roman" w:hAnsi="Arial" w:cs="Times New Roman"/>
      <w:sz w:val="18"/>
      <w:szCs w:val="24"/>
      <w:lang w:val="en-US" w:eastAsia="en-US"/>
    </w:rPr>
  </w:style>
  <w:style w:type="paragraph" w:customStyle="1" w:styleId="15CB2482873D4ACE840746C5CCD22E431">
    <w:name w:val="15CB2482873D4ACE840746C5CCD22E431"/>
    <w:rsid w:val="0072573C"/>
    <w:pPr>
      <w:spacing w:before="120" w:after="120" w:line="240" w:lineRule="auto"/>
    </w:pPr>
    <w:rPr>
      <w:rFonts w:ascii="Arial" w:eastAsia="Times New Roman" w:hAnsi="Arial" w:cs="Times New Roman"/>
      <w:sz w:val="18"/>
      <w:szCs w:val="24"/>
      <w:lang w:val="en-US" w:eastAsia="en-US"/>
    </w:rPr>
  </w:style>
  <w:style w:type="paragraph" w:customStyle="1" w:styleId="C019855ABAE1462F8333F625212097D51">
    <w:name w:val="C019855ABAE1462F8333F625212097D51"/>
    <w:rsid w:val="0072573C"/>
    <w:pPr>
      <w:spacing w:before="120" w:after="120" w:line="240" w:lineRule="auto"/>
    </w:pPr>
    <w:rPr>
      <w:rFonts w:ascii="Arial" w:eastAsia="Times New Roman" w:hAnsi="Arial" w:cs="Times New Roman"/>
      <w:sz w:val="18"/>
      <w:szCs w:val="24"/>
      <w:lang w:val="en-US" w:eastAsia="en-US"/>
    </w:rPr>
  </w:style>
  <w:style w:type="paragraph" w:customStyle="1" w:styleId="A8A072E126F14B0990327C2C869D1D2B1">
    <w:name w:val="A8A072E126F14B0990327C2C869D1D2B1"/>
    <w:rsid w:val="0072573C"/>
    <w:pPr>
      <w:spacing w:before="120" w:after="120" w:line="240" w:lineRule="auto"/>
    </w:pPr>
    <w:rPr>
      <w:rFonts w:ascii="Arial" w:eastAsia="Times New Roman" w:hAnsi="Arial" w:cs="Times New Roman"/>
      <w:sz w:val="18"/>
      <w:szCs w:val="24"/>
      <w:lang w:val="en-US" w:eastAsia="en-US"/>
    </w:rPr>
  </w:style>
  <w:style w:type="paragraph" w:customStyle="1" w:styleId="20F39BF755DB4D14BFC0331DCCC096F41">
    <w:name w:val="20F39BF755DB4D14BFC0331DCCC096F41"/>
    <w:rsid w:val="0072573C"/>
    <w:pPr>
      <w:spacing w:before="120" w:after="120" w:line="240" w:lineRule="auto"/>
    </w:pPr>
    <w:rPr>
      <w:rFonts w:ascii="Arial" w:eastAsia="Times New Roman" w:hAnsi="Arial" w:cs="Times New Roman"/>
      <w:sz w:val="18"/>
      <w:szCs w:val="24"/>
      <w:lang w:val="en-US" w:eastAsia="en-US"/>
    </w:rPr>
  </w:style>
  <w:style w:type="paragraph" w:customStyle="1" w:styleId="89310D1CBB204353AABAFD4B80B603521">
    <w:name w:val="89310D1CBB204353AABAFD4B80B603521"/>
    <w:rsid w:val="0072573C"/>
    <w:pPr>
      <w:spacing w:before="120" w:after="120" w:line="240" w:lineRule="auto"/>
    </w:pPr>
    <w:rPr>
      <w:rFonts w:ascii="Arial" w:eastAsia="Times New Roman" w:hAnsi="Arial" w:cs="Times New Roman"/>
      <w:sz w:val="18"/>
      <w:szCs w:val="24"/>
      <w:lang w:val="en-US" w:eastAsia="en-US"/>
    </w:rPr>
  </w:style>
  <w:style w:type="paragraph" w:customStyle="1" w:styleId="19E5F3D15AEE4A7197F720920A7EA7291">
    <w:name w:val="19E5F3D15AEE4A7197F720920A7EA7291"/>
    <w:rsid w:val="0072573C"/>
    <w:pPr>
      <w:spacing w:before="120" w:after="120" w:line="240" w:lineRule="auto"/>
    </w:pPr>
    <w:rPr>
      <w:rFonts w:ascii="Arial" w:eastAsia="Times New Roman" w:hAnsi="Arial" w:cs="Times New Roman"/>
      <w:sz w:val="18"/>
      <w:szCs w:val="24"/>
      <w:lang w:val="en-US" w:eastAsia="en-US"/>
    </w:rPr>
  </w:style>
  <w:style w:type="paragraph" w:customStyle="1" w:styleId="76B4C04E19C84BA5B21877E5B2C4F0A81">
    <w:name w:val="76B4C04E19C84BA5B21877E5B2C4F0A81"/>
    <w:rsid w:val="0072573C"/>
    <w:pPr>
      <w:spacing w:before="120" w:after="120" w:line="240" w:lineRule="auto"/>
    </w:pPr>
    <w:rPr>
      <w:rFonts w:ascii="Arial" w:eastAsia="Times New Roman" w:hAnsi="Arial" w:cs="Times New Roman"/>
      <w:sz w:val="18"/>
      <w:szCs w:val="24"/>
      <w:lang w:val="en-US" w:eastAsia="en-US"/>
    </w:rPr>
  </w:style>
  <w:style w:type="paragraph" w:customStyle="1" w:styleId="68F59BBD7BF44B88BA1D33B4C4C7D7B01">
    <w:name w:val="68F59BBD7BF44B88BA1D33B4C4C7D7B01"/>
    <w:rsid w:val="0072573C"/>
    <w:pPr>
      <w:spacing w:before="120" w:after="120" w:line="240" w:lineRule="auto"/>
    </w:pPr>
    <w:rPr>
      <w:rFonts w:ascii="Arial" w:eastAsia="Times New Roman" w:hAnsi="Arial" w:cs="Times New Roman"/>
      <w:sz w:val="18"/>
      <w:szCs w:val="24"/>
      <w:lang w:val="en-US" w:eastAsia="en-US"/>
    </w:rPr>
  </w:style>
  <w:style w:type="paragraph" w:customStyle="1" w:styleId="A76BAA912F8C47ED930E5E4E4A8888E91">
    <w:name w:val="A76BAA912F8C47ED930E5E4E4A8888E91"/>
    <w:rsid w:val="0072573C"/>
    <w:pPr>
      <w:spacing w:before="120" w:after="120" w:line="240" w:lineRule="auto"/>
    </w:pPr>
    <w:rPr>
      <w:rFonts w:ascii="Arial" w:eastAsia="Times New Roman" w:hAnsi="Arial" w:cs="Times New Roman"/>
      <w:sz w:val="18"/>
      <w:szCs w:val="24"/>
      <w:lang w:val="en-US" w:eastAsia="en-US"/>
    </w:rPr>
  </w:style>
  <w:style w:type="paragraph" w:customStyle="1" w:styleId="6829DE27DDA44A1FAEC28EDF3A22EA481">
    <w:name w:val="6829DE27DDA44A1FAEC28EDF3A22EA481"/>
    <w:rsid w:val="0072573C"/>
    <w:pPr>
      <w:spacing w:before="120" w:after="120" w:line="240" w:lineRule="auto"/>
    </w:pPr>
    <w:rPr>
      <w:rFonts w:ascii="Arial" w:eastAsia="Times New Roman" w:hAnsi="Arial" w:cs="Times New Roman"/>
      <w:sz w:val="18"/>
      <w:szCs w:val="24"/>
      <w:lang w:val="en-US" w:eastAsia="en-US"/>
    </w:rPr>
  </w:style>
  <w:style w:type="paragraph" w:customStyle="1" w:styleId="D2469A89B96C4BDBA1759984268980AF1">
    <w:name w:val="D2469A89B96C4BDBA1759984268980AF1"/>
    <w:rsid w:val="0072573C"/>
    <w:pPr>
      <w:spacing w:before="120" w:after="120" w:line="240" w:lineRule="auto"/>
    </w:pPr>
    <w:rPr>
      <w:rFonts w:ascii="Arial" w:eastAsia="Times New Roman" w:hAnsi="Arial" w:cs="Times New Roman"/>
      <w:sz w:val="18"/>
      <w:szCs w:val="24"/>
      <w:lang w:val="en-US" w:eastAsia="en-US"/>
    </w:rPr>
  </w:style>
  <w:style w:type="paragraph" w:customStyle="1" w:styleId="1CBD8F66414C4DF3AED77552F9A5D19B1">
    <w:name w:val="1CBD8F66414C4DF3AED77552F9A5D19B1"/>
    <w:rsid w:val="0072573C"/>
    <w:pPr>
      <w:spacing w:before="120" w:after="120" w:line="240" w:lineRule="auto"/>
    </w:pPr>
    <w:rPr>
      <w:rFonts w:ascii="Arial" w:eastAsia="Times New Roman" w:hAnsi="Arial" w:cs="Times New Roman"/>
      <w:sz w:val="18"/>
      <w:szCs w:val="24"/>
      <w:lang w:val="en-US" w:eastAsia="en-US"/>
    </w:rPr>
  </w:style>
  <w:style w:type="paragraph" w:customStyle="1" w:styleId="8B68B6D6FD284573BB650BF60079F6B11">
    <w:name w:val="8B68B6D6FD284573BB650BF60079F6B11"/>
    <w:rsid w:val="0072573C"/>
    <w:pPr>
      <w:spacing w:before="120" w:after="120" w:line="240" w:lineRule="auto"/>
    </w:pPr>
    <w:rPr>
      <w:rFonts w:ascii="Arial" w:eastAsia="Times New Roman" w:hAnsi="Arial" w:cs="Times New Roman"/>
      <w:sz w:val="18"/>
      <w:szCs w:val="24"/>
      <w:lang w:val="en-US" w:eastAsia="en-US"/>
    </w:rPr>
  </w:style>
  <w:style w:type="paragraph" w:customStyle="1" w:styleId="2388EAAC48524704BA2BCBE4F6EA6EE81">
    <w:name w:val="2388EAAC48524704BA2BCBE4F6EA6EE81"/>
    <w:rsid w:val="0072573C"/>
    <w:pPr>
      <w:spacing w:before="120" w:after="120" w:line="240" w:lineRule="auto"/>
    </w:pPr>
    <w:rPr>
      <w:rFonts w:ascii="Arial" w:eastAsia="Times New Roman" w:hAnsi="Arial" w:cs="Times New Roman"/>
      <w:sz w:val="18"/>
      <w:szCs w:val="24"/>
      <w:lang w:val="en-US" w:eastAsia="en-US"/>
    </w:rPr>
  </w:style>
  <w:style w:type="paragraph" w:customStyle="1" w:styleId="E4AE723884554FF382BDAF16EF78646B1">
    <w:name w:val="E4AE723884554FF382BDAF16EF78646B1"/>
    <w:rsid w:val="0072573C"/>
    <w:pPr>
      <w:spacing w:before="120" w:after="120" w:line="240" w:lineRule="auto"/>
    </w:pPr>
    <w:rPr>
      <w:rFonts w:ascii="Arial" w:eastAsia="Times New Roman" w:hAnsi="Arial" w:cs="Times New Roman"/>
      <w:sz w:val="18"/>
      <w:szCs w:val="24"/>
      <w:lang w:val="en-US" w:eastAsia="en-US"/>
    </w:rPr>
  </w:style>
  <w:style w:type="paragraph" w:customStyle="1" w:styleId="87B0ACEF3F72435A80893DFFEBD30A321">
    <w:name w:val="87B0ACEF3F72435A80893DFFEBD30A321"/>
    <w:rsid w:val="0072573C"/>
    <w:pPr>
      <w:spacing w:before="120" w:after="120" w:line="240" w:lineRule="auto"/>
    </w:pPr>
    <w:rPr>
      <w:rFonts w:ascii="Arial" w:eastAsia="Times New Roman" w:hAnsi="Arial" w:cs="Times New Roman"/>
      <w:sz w:val="18"/>
      <w:szCs w:val="24"/>
      <w:lang w:val="en-US" w:eastAsia="en-US"/>
    </w:rPr>
  </w:style>
  <w:style w:type="paragraph" w:customStyle="1" w:styleId="9DE0735AA82B4D54899CEDE3F9C4CA211">
    <w:name w:val="9DE0735AA82B4D54899CEDE3F9C4CA211"/>
    <w:rsid w:val="0072573C"/>
    <w:pPr>
      <w:spacing w:before="120" w:after="120" w:line="240" w:lineRule="auto"/>
    </w:pPr>
    <w:rPr>
      <w:rFonts w:ascii="Arial" w:eastAsia="Times New Roman" w:hAnsi="Arial" w:cs="Times New Roman"/>
      <w:sz w:val="18"/>
      <w:szCs w:val="24"/>
      <w:lang w:val="en-US" w:eastAsia="en-US"/>
    </w:rPr>
  </w:style>
  <w:style w:type="paragraph" w:customStyle="1" w:styleId="7A2F657DD015458D91EE2B2B05D063701">
    <w:name w:val="7A2F657DD015458D91EE2B2B05D063701"/>
    <w:rsid w:val="0072573C"/>
    <w:pPr>
      <w:spacing w:before="120" w:after="120" w:line="240" w:lineRule="auto"/>
    </w:pPr>
    <w:rPr>
      <w:rFonts w:ascii="Arial" w:eastAsia="Times New Roman" w:hAnsi="Arial" w:cs="Times New Roman"/>
      <w:sz w:val="18"/>
      <w:szCs w:val="24"/>
      <w:lang w:val="en-US" w:eastAsia="en-US"/>
    </w:rPr>
  </w:style>
  <w:style w:type="paragraph" w:customStyle="1" w:styleId="44495F28C9D14310B4D05F075CA50CA11">
    <w:name w:val="44495F28C9D14310B4D05F075CA50CA11"/>
    <w:rsid w:val="0072573C"/>
    <w:pPr>
      <w:spacing w:before="120" w:after="120" w:line="240" w:lineRule="auto"/>
    </w:pPr>
    <w:rPr>
      <w:rFonts w:ascii="Arial" w:eastAsia="Times New Roman" w:hAnsi="Arial" w:cs="Times New Roman"/>
      <w:sz w:val="18"/>
      <w:szCs w:val="24"/>
      <w:lang w:val="en-US" w:eastAsia="en-US"/>
    </w:rPr>
  </w:style>
  <w:style w:type="paragraph" w:customStyle="1" w:styleId="D8E3BC16AF8740188A411042AF9BCADB1">
    <w:name w:val="D8E3BC16AF8740188A411042AF9BCADB1"/>
    <w:rsid w:val="0072573C"/>
    <w:pPr>
      <w:spacing w:before="120" w:after="120" w:line="240" w:lineRule="auto"/>
    </w:pPr>
    <w:rPr>
      <w:rFonts w:ascii="Arial" w:eastAsia="Times New Roman" w:hAnsi="Arial" w:cs="Times New Roman"/>
      <w:sz w:val="18"/>
      <w:szCs w:val="24"/>
      <w:lang w:val="en-US" w:eastAsia="en-US"/>
    </w:rPr>
  </w:style>
  <w:style w:type="paragraph" w:customStyle="1" w:styleId="B1E07051AC4A460C90F2CDDED84122911">
    <w:name w:val="B1E07051AC4A460C90F2CDDED84122911"/>
    <w:rsid w:val="0072573C"/>
    <w:pPr>
      <w:spacing w:before="120" w:after="120" w:line="240" w:lineRule="auto"/>
    </w:pPr>
    <w:rPr>
      <w:rFonts w:ascii="Arial" w:eastAsia="Times New Roman" w:hAnsi="Arial" w:cs="Times New Roman"/>
      <w:sz w:val="18"/>
      <w:szCs w:val="24"/>
      <w:lang w:val="en-US" w:eastAsia="en-US"/>
    </w:rPr>
  </w:style>
  <w:style w:type="paragraph" w:customStyle="1" w:styleId="B7764B8C77484738B45B6C1EFF968B1E1">
    <w:name w:val="B7764B8C77484738B45B6C1EFF968B1E1"/>
    <w:rsid w:val="0072573C"/>
    <w:pPr>
      <w:spacing w:before="120" w:after="120" w:line="240" w:lineRule="auto"/>
    </w:pPr>
    <w:rPr>
      <w:rFonts w:ascii="Arial" w:eastAsia="Times New Roman" w:hAnsi="Arial" w:cs="Times New Roman"/>
      <w:sz w:val="18"/>
      <w:szCs w:val="24"/>
      <w:lang w:val="en-US" w:eastAsia="en-US"/>
    </w:rPr>
  </w:style>
  <w:style w:type="paragraph" w:customStyle="1" w:styleId="4DCFF3B941E54C009E74EABE1669FA7D1">
    <w:name w:val="4DCFF3B941E54C009E74EABE1669FA7D1"/>
    <w:rsid w:val="0072573C"/>
    <w:pPr>
      <w:spacing w:before="120" w:after="120" w:line="240" w:lineRule="auto"/>
    </w:pPr>
    <w:rPr>
      <w:rFonts w:ascii="Arial" w:eastAsia="Times New Roman" w:hAnsi="Arial" w:cs="Times New Roman"/>
      <w:sz w:val="18"/>
      <w:szCs w:val="24"/>
      <w:lang w:val="en-US" w:eastAsia="en-US"/>
    </w:rPr>
  </w:style>
  <w:style w:type="paragraph" w:customStyle="1" w:styleId="8770C572195F4BFBBF1572F28E3232051">
    <w:name w:val="8770C572195F4BFBBF1572F28E3232051"/>
    <w:rsid w:val="0072573C"/>
    <w:pPr>
      <w:spacing w:before="120" w:after="120" w:line="240" w:lineRule="auto"/>
    </w:pPr>
    <w:rPr>
      <w:rFonts w:ascii="Arial" w:eastAsia="Times New Roman" w:hAnsi="Arial" w:cs="Times New Roman"/>
      <w:sz w:val="18"/>
      <w:szCs w:val="24"/>
      <w:lang w:val="en-US" w:eastAsia="en-US"/>
    </w:rPr>
  </w:style>
  <w:style w:type="paragraph" w:customStyle="1" w:styleId="2442D047E1124CF78AEAECE3EF1DF0F21">
    <w:name w:val="2442D047E1124CF78AEAECE3EF1DF0F21"/>
    <w:rsid w:val="0072573C"/>
    <w:pPr>
      <w:spacing w:before="120" w:after="120" w:line="240" w:lineRule="auto"/>
    </w:pPr>
    <w:rPr>
      <w:rFonts w:ascii="Arial" w:eastAsia="Times New Roman" w:hAnsi="Arial" w:cs="Times New Roman"/>
      <w:sz w:val="18"/>
      <w:szCs w:val="24"/>
      <w:lang w:val="en-US" w:eastAsia="en-US"/>
    </w:rPr>
  </w:style>
  <w:style w:type="paragraph" w:customStyle="1" w:styleId="531CB1776FE14814ADBF20746EDACAEB1">
    <w:name w:val="531CB1776FE14814ADBF20746EDACAEB1"/>
    <w:rsid w:val="0072573C"/>
    <w:pPr>
      <w:spacing w:before="120" w:after="120" w:line="240" w:lineRule="auto"/>
    </w:pPr>
    <w:rPr>
      <w:rFonts w:ascii="Arial" w:eastAsia="Times New Roman" w:hAnsi="Arial" w:cs="Times New Roman"/>
      <w:sz w:val="18"/>
      <w:szCs w:val="24"/>
      <w:lang w:val="en-US" w:eastAsia="en-US"/>
    </w:rPr>
  </w:style>
  <w:style w:type="paragraph" w:customStyle="1" w:styleId="D0AF80ED88BE46B4B010E9D0382C52AE1">
    <w:name w:val="D0AF80ED88BE46B4B010E9D0382C52AE1"/>
    <w:rsid w:val="0072573C"/>
    <w:pPr>
      <w:spacing w:before="120" w:after="120" w:line="240" w:lineRule="auto"/>
    </w:pPr>
    <w:rPr>
      <w:rFonts w:ascii="Arial" w:eastAsia="Times New Roman" w:hAnsi="Arial" w:cs="Times New Roman"/>
      <w:sz w:val="18"/>
      <w:szCs w:val="24"/>
      <w:lang w:val="en-US" w:eastAsia="en-US"/>
    </w:rPr>
  </w:style>
  <w:style w:type="paragraph" w:customStyle="1" w:styleId="483254AC2BAD44D5B9CBABC0BB6C33A01">
    <w:name w:val="483254AC2BAD44D5B9CBABC0BB6C33A01"/>
    <w:rsid w:val="0072573C"/>
    <w:pPr>
      <w:spacing w:before="120" w:after="120" w:line="240" w:lineRule="auto"/>
    </w:pPr>
    <w:rPr>
      <w:rFonts w:ascii="Arial" w:eastAsia="Times New Roman" w:hAnsi="Arial" w:cs="Times New Roman"/>
      <w:sz w:val="18"/>
      <w:szCs w:val="24"/>
      <w:lang w:val="en-US" w:eastAsia="en-US"/>
    </w:rPr>
  </w:style>
  <w:style w:type="paragraph" w:customStyle="1" w:styleId="27FBBEA4E2D04F54A3E644448B4D3A3F1">
    <w:name w:val="27FBBEA4E2D04F54A3E644448B4D3A3F1"/>
    <w:rsid w:val="0072573C"/>
    <w:pPr>
      <w:spacing w:before="120" w:after="120" w:line="240" w:lineRule="auto"/>
    </w:pPr>
    <w:rPr>
      <w:rFonts w:ascii="Arial" w:eastAsia="Times New Roman" w:hAnsi="Arial" w:cs="Times New Roman"/>
      <w:sz w:val="18"/>
      <w:szCs w:val="24"/>
      <w:lang w:val="en-US" w:eastAsia="en-US"/>
    </w:rPr>
  </w:style>
  <w:style w:type="paragraph" w:customStyle="1" w:styleId="3848DB96033A4682A85808A6E6BFDE1A1">
    <w:name w:val="3848DB96033A4682A85808A6E6BFDE1A1"/>
    <w:rsid w:val="0072573C"/>
    <w:pPr>
      <w:spacing w:before="120" w:after="120" w:line="240" w:lineRule="auto"/>
    </w:pPr>
    <w:rPr>
      <w:rFonts w:ascii="Arial" w:eastAsia="Times New Roman" w:hAnsi="Arial" w:cs="Times New Roman"/>
      <w:sz w:val="18"/>
      <w:szCs w:val="24"/>
      <w:lang w:val="en-US" w:eastAsia="en-US"/>
    </w:rPr>
  </w:style>
  <w:style w:type="paragraph" w:customStyle="1" w:styleId="1034F7940E6C471F8CA0932B48F1FE2E">
    <w:name w:val="1034F7940E6C471F8CA0932B48F1FE2E"/>
    <w:rsid w:val="0072573C"/>
    <w:pPr>
      <w:spacing w:before="120" w:after="120" w:line="240" w:lineRule="auto"/>
    </w:pPr>
    <w:rPr>
      <w:rFonts w:ascii="Arial" w:eastAsia="Times New Roman" w:hAnsi="Arial" w:cs="Times New Roman"/>
      <w:sz w:val="18"/>
      <w:szCs w:val="24"/>
      <w:lang w:val="en-US" w:eastAsia="en-US"/>
    </w:rPr>
  </w:style>
  <w:style w:type="paragraph" w:customStyle="1" w:styleId="A9F5AAE5A3DC452DAA19C0CBBC87BC72">
    <w:name w:val="A9F5AAE5A3DC452DAA19C0CBBC87BC72"/>
    <w:rsid w:val="009E04B1"/>
  </w:style>
  <w:style w:type="paragraph" w:customStyle="1" w:styleId="D936529F1DE048469E3DADBD8C1CC86D">
    <w:name w:val="D936529F1DE048469E3DADBD8C1CC86D"/>
    <w:rsid w:val="009E04B1"/>
  </w:style>
  <w:style w:type="paragraph" w:customStyle="1" w:styleId="AEA67F20CABB435EB8D3FE95116EF57A">
    <w:name w:val="AEA67F20CABB435EB8D3FE95116EF57A"/>
    <w:rsid w:val="009E04B1"/>
  </w:style>
  <w:style w:type="paragraph" w:customStyle="1" w:styleId="A3AE79BD254041C68FA15CB48A2E4532">
    <w:name w:val="A3AE79BD254041C68FA15CB48A2E4532"/>
    <w:rsid w:val="009E04B1"/>
  </w:style>
  <w:style w:type="paragraph" w:customStyle="1" w:styleId="12F56A775A204E0BB972A542171EEF76">
    <w:name w:val="12F56A775A204E0BB972A542171EEF76"/>
    <w:rsid w:val="009E04B1"/>
  </w:style>
  <w:style w:type="paragraph" w:customStyle="1" w:styleId="CD00208C095940A7960D8AE8CB074076">
    <w:name w:val="CD00208C095940A7960D8AE8CB074076"/>
    <w:rsid w:val="009E04B1"/>
  </w:style>
  <w:style w:type="paragraph" w:customStyle="1" w:styleId="7F7FF88AC5404F7ABCD68CFC0D57C0D5">
    <w:name w:val="7F7FF88AC5404F7ABCD68CFC0D57C0D5"/>
    <w:rsid w:val="009E04B1"/>
  </w:style>
  <w:style w:type="paragraph" w:customStyle="1" w:styleId="BCF1E702876D4F02BE79D7AFB8426ABA">
    <w:name w:val="BCF1E702876D4F02BE79D7AFB8426ABA"/>
    <w:rsid w:val="009E04B1"/>
  </w:style>
  <w:style w:type="paragraph" w:customStyle="1" w:styleId="1F3EDF4D3D814ED0B7BE0D8D728EE929">
    <w:name w:val="1F3EDF4D3D814ED0B7BE0D8D728EE929"/>
    <w:rsid w:val="009E04B1"/>
  </w:style>
  <w:style w:type="paragraph" w:customStyle="1" w:styleId="6E9598A32DE94276AF28AC4DAB43BF72">
    <w:name w:val="6E9598A32DE94276AF28AC4DAB43BF72"/>
    <w:rsid w:val="009E04B1"/>
  </w:style>
  <w:style w:type="paragraph" w:customStyle="1" w:styleId="6F8E108895C34185A678D19EC6C52459">
    <w:name w:val="6F8E108895C34185A678D19EC6C52459"/>
    <w:rsid w:val="009E04B1"/>
  </w:style>
  <w:style w:type="paragraph" w:customStyle="1" w:styleId="277CA6FB709644508B68EC5BA6B4533C">
    <w:name w:val="277CA6FB709644508B68EC5BA6B4533C"/>
    <w:rsid w:val="009E04B1"/>
  </w:style>
  <w:style w:type="paragraph" w:customStyle="1" w:styleId="7416E7AF573C4808A67C60A2EC796C3E">
    <w:name w:val="7416E7AF573C4808A67C60A2EC796C3E"/>
    <w:rsid w:val="009E04B1"/>
  </w:style>
  <w:style w:type="paragraph" w:customStyle="1" w:styleId="33CBD67EF64B4A7EA94215A31B5236D6">
    <w:name w:val="33CBD67EF64B4A7EA94215A31B5236D6"/>
    <w:rsid w:val="009E04B1"/>
  </w:style>
  <w:style w:type="paragraph" w:customStyle="1" w:styleId="4F0CA194B985480FBFED775B0EC9CF73">
    <w:name w:val="4F0CA194B985480FBFED775B0EC9CF73"/>
    <w:rsid w:val="009E04B1"/>
  </w:style>
  <w:style w:type="paragraph" w:customStyle="1" w:styleId="2D1F736775B040FCB16E46245AD6A686">
    <w:name w:val="2D1F736775B040FCB16E46245AD6A686"/>
    <w:rsid w:val="009E04B1"/>
  </w:style>
  <w:style w:type="paragraph" w:customStyle="1" w:styleId="54AA8F28B0544CEF80EDA54049BD4253">
    <w:name w:val="54AA8F28B0544CEF80EDA54049BD4253"/>
    <w:rsid w:val="006043EC"/>
  </w:style>
  <w:style w:type="paragraph" w:customStyle="1" w:styleId="1EF3F4035C6747A29D1FE64B789D547D">
    <w:name w:val="1EF3F4035C6747A29D1FE64B789D547D"/>
    <w:rsid w:val="006043EC"/>
  </w:style>
  <w:style w:type="paragraph" w:customStyle="1" w:styleId="EEE5B2AFEFAE4607BD69878C6E73AE0C">
    <w:name w:val="EEE5B2AFEFAE4607BD69878C6E73AE0C"/>
    <w:rsid w:val="006043EC"/>
  </w:style>
  <w:style w:type="paragraph" w:customStyle="1" w:styleId="A282314ECF5A4F7DB388ECF17C38E1AD">
    <w:name w:val="A282314ECF5A4F7DB388ECF17C38E1AD"/>
    <w:rsid w:val="006043EC"/>
  </w:style>
  <w:style w:type="paragraph" w:customStyle="1" w:styleId="D48F3C6A9CCC478A8445C821744A6105">
    <w:name w:val="D48F3C6A9CCC478A8445C821744A6105"/>
    <w:rsid w:val="006043EC"/>
  </w:style>
  <w:style w:type="paragraph" w:customStyle="1" w:styleId="ED77D92AB5DD4C3BABCE1752197B7311">
    <w:name w:val="ED77D92AB5DD4C3BABCE1752197B7311"/>
    <w:rsid w:val="006043EC"/>
  </w:style>
  <w:style w:type="paragraph" w:customStyle="1" w:styleId="8B51D77A4B5249FE9F0DDBD0D77434DF">
    <w:name w:val="8B51D77A4B5249FE9F0DDBD0D77434DF"/>
    <w:rsid w:val="006232EF"/>
  </w:style>
  <w:style w:type="paragraph" w:customStyle="1" w:styleId="AE5B8432EABE4F5D8ADAB8B1B66699EE">
    <w:name w:val="AE5B8432EABE4F5D8ADAB8B1B66699EE"/>
    <w:rsid w:val="00356E67"/>
    <w:pPr>
      <w:spacing w:line="278" w:lineRule="auto"/>
    </w:pPr>
    <w:rPr>
      <w:kern w:val="2"/>
      <w:sz w:val="24"/>
      <w:szCs w:val="24"/>
      <w14:ligatures w14:val="standardContextual"/>
    </w:rPr>
  </w:style>
  <w:style w:type="paragraph" w:customStyle="1" w:styleId="C3DD30E34ACE4073B1B5F5BED062A5D5">
    <w:name w:val="C3DD30E34ACE4073B1B5F5BED062A5D5"/>
    <w:rsid w:val="00356E67"/>
    <w:pPr>
      <w:spacing w:line="278" w:lineRule="auto"/>
    </w:pPr>
    <w:rPr>
      <w:kern w:val="2"/>
      <w:sz w:val="24"/>
      <w:szCs w:val="24"/>
      <w14:ligatures w14:val="standardContextual"/>
    </w:rPr>
  </w:style>
  <w:style w:type="paragraph" w:customStyle="1" w:styleId="94A2066C065D4363BF8B94DB681BBB1E">
    <w:name w:val="94A2066C065D4363BF8B94DB681BBB1E"/>
    <w:rsid w:val="00356E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2FCA805EF73A9E4DA446442A024CAD97" ma:contentTypeVersion="41" ma:contentTypeDescription="Attachment Document" ma:contentTypeScope="" ma:versionID="52637a8819289cf12355777b9b5dd735">
  <xsd:schema xmlns:xsd="http://www.w3.org/2001/XMLSchema" xmlns:xs="http://www.w3.org/2001/XMLSchema" xmlns:p="http://schemas.microsoft.com/office/2006/metadata/properties" xmlns:ns2="50592e4b-e517-43e2-96ba-362871e052a0" targetNamespace="http://schemas.microsoft.com/office/2006/metadata/properties" ma:root="true" ma:fieldsID="d784820f381701c58761859f5e9d71fb" ns2:_="">
    <xsd:import namespace="50592e4b-e517-43e2-96ba-362871e052a0"/>
    <xsd:element name="properties">
      <xsd:complexType>
        <xsd:sequence>
          <xsd:element name="documentManagement">
            <xsd:complexType>
              <xsd:all>
                <xsd:element ref="ns2:ABCSignatureRequired" minOccurs="0"/>
                <xsd:element ref="ns2:ABCSignatureInstructions" minOccurs="0"/>
                <xsd:element ref="ns2:ABCRecordTitle" minOccurs="0"/>
                <xsd:element ref="ns2:ABCRecordId" minOccurs="0"/>
                <xsd:element ref="ns2:ABCUpdateTo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e4b-e517-43e2-96ba-362871e052a0"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element name="ABCRecordTitle" ma:index="3" nillable="true" ma:displayName="Record Title" ma:internalName="ABCRecordTitle">
      <xsd:simpleType>
        <xsd:restriction base="dms:Text"/>
      </xsd:simpleType>
    </xsd:element>
    <xsd:element name="ABCRecordId" ma:index="4" nillable="true" ma:displayName="Record Id" ma:internalName="ABCRecordId">
      <xsd:simpleType>
        <xsd:restriction base="dms:Text"/>
      </xsd:simpleType>
    </xsd:element>
    <xsd:element name="ABCUpdateToken" ma:index="5" nillable="true" ma:displayName="ABC Update Token" ma:internalName="ABCUpdateToke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BCSignatureInstructions xmlns="50592e4b-e517-43e2-96ba-362871e052a0" xsi:nil="true"/>
    <ABCSignatureRequired xmlns="50592e4b-e517-43e2-96ba-362871e052a0">false</ABCSignatureRequired>
    <ABCRecordTitle xmlns="50592e4b-e517-43e2-96ba-362871e052a0" xsi:nil="true"/>
    <ABCRecordId xmlns="50592e4b-e517-43e2-96ba-362871e052a0">BORG-230900081</ABCRecordId>
    <ABCUpdateToken xmlns="50592e4b-e517-43e2-96ba-362871e052a0"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8736F54-1676-43B1-A6C3-8D717753DA0E}">
  <ds:schemaRefs>
    <ds:schemaRef ds:uri="http://schemas.microsoft.com/sharepoint/v3/contenttype/forms"/>
  </ds:schemaRefs>
</ds:datastoreItem>
</file>

<file path=customXml/itemProps2.xml><?xml version="1.0" encoding="utf-8"?>
<ds:datastoreItem xmlns:ds="http://schemas.openxmlformats.org/officeDocument/2006/customXml" ds:itemID="{A62427E6-8E37-4F64-8B24-72793AE41470}">
  <ds:schemaRefs>
    <ds:schemaRef ds:uri="http://schemas.openxmlformats.org/officeDocument/2006/bibliography"/>
  </ds:schemaRefs>
</ds:datastoreItem>
</file>

<file path=customXml/itemProps3.xml><?xml version="1.0" encoding="utf-8"?>
<ds:datastoreItem xmlns:ds="http://schemas.openxmlformats.org/officeDocument/2006/customXml" ds:itemID="{4D9E4A48-CC9C-4CF4-8781-E1181D6A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2e4b-e517-43e2-96ba-362871e05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1C4A63-3149-4C3C-B964-D94B071D4349}">
  <ds:schemaRefs>
    <ds:schemaRef ds:uri="http://schemas.microsoft.com/office/2006/metadata/properties"/>
    <ds:schemaRef ds:uri="http://schemas.microsoft.com/office/infopath/2007/PartnerControls"/>
    <ds:schemaRef ds:uri="50592e4b-e517-43e2-96ba-362871e052a0"/>
  </ds:schemaRefs>
</ds:datastoreItem>
</file>

<file path=customXml/itemProps5.xml><?xml version="1.0" encoding="utf-8"?>
<ds:datastoreItem xmlns:ds="http://schemas.openxmlformats.org/officeDocument/2006/customXml" ds:itemID="{6D1C7459-F883-4D0F-A6BF-9F760244624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2584</Words>
  <Characters>14730</Characters>
  <Application>Microsoft Office Word</Application>
  <DocSecurity>0</DocSecurity>
  <Lines>122</Lines>
  <Paragraphs>34</Paragraphs>
  <ScaleCrop>false</ScaleCrop>
  <Company>Department Of Infrastructure</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Application to Meet the Minister's Guidelines.docx</dc:title>
  <dc:subject/>
  <dc:creator>tunnj</dc:creator>
  <cp:keywords/>
  <dc:description/>
  <cp:lastModifiedBy>Anoushka Lenffer (DPC)</cp:lastModifiedBy>
  <cp:revision>131</cp:revision>
  <cp:lastPrinted>2010-07-20T05:57:00Z</cp:lastPrinted>
  <dcterms:created xsi:type="dcterms:W3CDTF">2024-10-24T00:36:00Z</dcterms:created>
  <dcterms:modified xsi:type="dcterms:W3CDTF">2024-10-29T00:46:00Z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0x010100ADB6A493CB944449B507A6E62846B95F002FCA805EF73A9E4DA446442A024CAD97</vt:lpwstr>
  </property>
  <property fmtid="{D5CDD505-2E9C-101B-9397-08002B2CF9AE}" pid="3" name="MSIP_Label_7158ebbd-6c5e-441f-bfc9-4eb8c11e3978_Enabled">
    <vt:lpwstr>true</vt:lpwstr>
  </property>
  <property fmtid="{D5CDD505-2E9C-101B-9397-08002B2CF9AE}" pid="4" name="MSIP_Label_7158ebbd-6c5e-441f-bfc9-4eb8c11e3978_SetDate">
    <vt:lpwstr>2023-09-25T02:35:57Z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65031873-5d7f-4c12-8874-adf1b4752304</vt:lpwstr>
  </property>
  <property fmtid="{D5CDD505-2E9C-101B-9397-08002B2CF9AE}" pid="9" name="MSIP_Label_7158ebbd-6c5e-441f-bfc9-4eb8c11e3978_ContentBits">
    <vt:lpwstr>2</vt:lpwstr>
  </property>
</Properties>
</file>